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E3F98" w14:textId="77777777" w:rsidR="00BD7606" w:rsidRDefault="00BD7606">
      <w:pPr>
        <w:spacing w:before="5" w:line="110" w:lineRule="exact"/>
        <w:rPr>
          <w:sz w:val="11"/>
          <w:szCs w:val="11"/>
        </w:rPr>
      </w:pPr>
    </w:p>
    <w:p w14:paraId="3D4E3F9C" w14:textId="77777777" w:rsidR="00BD7606" w:rsidRDefault="00BD7606">
      <w:pPr>
        <w:spacing w:before="12" w:line="200" w:lineRule="exact"/>
        <w:rPr>
          <w:sz w:val="20"/>
          <w:szCs w:val="20"/>
        </w:rPr>
      </w:pPr>
    </w:p>
    <w:p w14:paraId="3D4E3F9D" w14:textId="133EC465" w:rsidR="00BD7606" w:rsidRPr="002B16BA" w:rsidRDefault="00C0294B">
      <w:pPr>
        <w:spacing w:before="63" w:line="241" w:lineRule="auto"/>
        <w:ind w:left="3319" w:right="411" w:hanging="2847"/>
        <w:rPr>
          <w:rFonts w:ascii="Arial" w:eastAsia="Verdana" w:hAnsi="Arial" w:cs="Arial"/>
          <w:sz w:val="24"/>
          <w:szCs w:val="24"/>
        </w:rPr>
      </w:pPr>
      <w:bookmarkStart w:id="0" w:name="Declaración_Responsable_del_Interesado_o"/>
      <w:bookmarkEnd w:id="0"/>
      <w:r w:rsidRPr="002B16BA">
        <w:rPr>
          <w:rFonts w:ascii="Arial" w:eastAsia="Verdana" w:hAnsi="Arial" w:cs="Arial"/>
          <w:b/>
          <w:bCs/>
          <w:sz w:val="24"/>
          <w:szCs w:val="24"/>
        </w:rPr>
        <w:t>DE</w:t>
      </w:r>
      <w:r w:rsidRPr="002B16BA">
        <w:rPr>
          <w:rFonts w:ascii="Arial" w:eastAsia="Verdana" w:hAnsi="Arial" w:cs="Arial"/>
          <w:b/>
          <w:bCs/>
          <w:spacing w:val="-1"/>
          <w:sz w:val="24"/>
          <w:szCs w:val="24"/>
        </w:rPr>
        <w:t>C</w:t>
      </w:r>
      <w:r w:rsidRPr="002B16BA">
        <w:rPr>
          <w:rFonts w:ascii="Arial" w:eastAsia="Verdana" w:hAnsi="Arial" w:cs="Arial"/>
          <w:b/>
          <w:bCs/>
          <w:sz w:val="24"/>
          <w:szCs w:val="24"/>
        </w:rPr>
        <w:t>L</w:t>
      </w:r>
      <w:r w:rsidRPr="002B16BA">
        <w:rPr>
          <w:rFonts w:ascii="Arial" w:eastAsia="Verdana" w:hAnsi="Arial" w:cs="Arial"/>
          <w:b/>
          <w:bCs/>
          <w:spacing w:val="-1"/>
          <w:sz w:val="24"/>
          <w:szCs w:val="24"/>
        </w:rPr>
        <w:t>A</w:t>
      </w:r>
      <w:r w:rsidRPr="002B16BA">
        <w:rPr>
          <w:rFonts w:ascii="Arial" w:eastAsia="Verdana" w:hAnsi="Arial" w:cs="Arial"/>
          <w:b/>
          <w:bCs/>
          <w:sz w:val="24"/>
          <w:szCs w:val="24"/>
        </w:rPr>
        <w:t>R</w:t>
      </w:r>
      <w:r w:rsidRPr="002B16BA">
        <w:rPr>
          <w:rFonts w:ascii="Arial" w:eastAsia="Verdana" w:hAnsi="Arial" w:cs="Arial"/>
          <w:b/>
          <w:bCs/>
          <w:spacing w:val="-1"/>
          <w:sz w:val="24"/>
          <w:szCs w:val="24"/>
        </w:rPr>
        <w:t>ACI</w:t>
      </w:r>
      <w:r w:rsidRPr="002B16BA">
        <w:rPr>
          <w:rFonts w:ascii="Arial" w:eastAsia="Verdana" w:hAnsi="Arial" w:cs="Arial"/>
          <w:b/>
          <w:bCs/>
          <w:spacing w:val="1"/>
          <w:sz w:val="24"/>
          <w:szCs w:val="24"/>
        </w:rPr>
        <w:t>Ó</w:t>
      </w:r>
      <w:r w:rsidRPr="002B16BA">
        <w:rPr>
          <w:rFonts w:ascii="Arial" w:eastAsia="Verdana" w:hAnsi="Arial" w:cs="Arial"/>
          <w:b/>
          <w:bCs/>
          <w:sz w:val="24"/>
          <w:szCs w:val="24"/>
        </w:rPr>
        <w:t>N</w:t>
      </w:r>
      <w:r w:rsidRPr="002B16BA">
        <w:rPr>
          <w:rFonts w:ascii="Arial" w:eastAsia="Verdana" w:hAnsi="Arial" w:cs="Arial"/>
          <w:b/>
          <w:bCs/>
          <w:spacing w:val="-24"/>
          <w:sz w:val="24"/>
          <w:szCs w:val="24"/>
        </w:rPr>
        <w:t xml:space="preserve"> </w:t>
      </w:r>
      <w:r w:rsidRPr="002B16BA">
        <w:rPr>
          <w:rFonts w:ascii="Arial" w:eastAsia="Verdana" w:hAnsi="Arial" w:cs="Arial"/>
          <w:b/>
          <w:bCs/>
          <w:sz w:val="24"/>
          <w:szCs w:val="24"/>
        </w:rPr>
        <w:t>RESP</w:t>
      </w:r>
      <w:r w:rsidRPr="002B16BA">
        <w:rPr>
          <w:rFonts w:ascii="Arial" w:eastAsia="Verdana" w:hAnsi="Arial" w:cs="Arial"/>
          <w:b/>
          <w:bCs/>
          <w:spacing w:val="-2"/>
          <w:sz w:val="24"/>
          <w:szCs w:val="24"/>
        </w:rPr>
        <w:t>O</w:t>
      </w:r>
      <w:r w:rsidRPr="002B16BA">
        <w:rPr>
          <w:rFonts w:ascii="Arial" w:eastAsia="Verdana" w:hAnsi="Arial" w:cs="Arial"/>
          <w:b/>
          <w:bCs/>
          <w:spacing w:val="-1"/>
          <w:sz w:val="24"/>
          <w:szCs w:val="24"/>
        </w:rPr>
        <w:t>N</w:t>
      </w:r>
      <w:r w:rsidRPr="002B16BA">
        <w:rPr>
          <w:rFonts w:ascii="Arial" w:eastAsia="Verdana" w:hAnsi="Arial" w:cs="Arial"/>
          <w:b/>
          <w:bCs/>
          <w:sz w:val="24"/>
          <w:szCs w:val="24"/>
        </w:rPr>
        <w:t>S</w:t>
      </w:r>
      <w:r w:rsidRPr="002B16BA">
        <w:rPr>
          <w:rFonts w:ascii="Arial" w:eastAsia="Verdana" w:hAnsi="Arial" w:cs="Arial"/>
          <w:b/>
          <w:bCs/>
          <w:spacing w:val="1"/>
          <w:sz w:val="24"/>
          <w:szCs w:val="24"/>
        </w:rPr>
        <w:t>A</w:t>
      </w:r>
      <w:r w:rsidRPr="002B16BA">
        <w:rPr>
          <w:rFonts w:ascii="Arial" w:eastAsia="Verdana" w:hAnsi="Arial" w:cs="Arial"/>
          <w:b/>
          <w:bCs/>
          <w:spacing w:val="-1"/>
          <w:sz w:val="24"/>
          <w:szCs w:val="24"/>
        </w:rPr>
        <w:t>B</w:t>
      </w:r>
      <w:r w:rsidRPr="002B16BA">
        <w:rPr>
          <w:rFonts w:ascii="Arial" w:eastAsia="Verdana" w:hAnsi="Arial" w:cs="Arial"/>
          <w:b/>
          <w:bCs/>
          <w:sz w:val="24"/>
          <w:szCs w:val="24"/>
        </w:rPr>
        <w:t>LE</w:t>
      </w:r>
      <w:r w:rsidRPr="002B16BA">
        <w:rPr>
          <w:rFonts w:ascii="Arial" w:eastAsia="Verdana" w:hAnsi="Arial" w:cs="Arial"/>
          <w:b/>
          <w:bCs/>
          <w:spacing w:val="-20"/>
          <w:sz w:val="24"/>
          <w:szCs w:val="24"/>
        </w:rPr>
        <w:t xml:space="preserve"> </w:t>
      </w:r>
      <w:r w:rsidRPr="002B16BA">
        <w:rPr>
          <w:rFonts w:ascii="Arial" w:eastAsia="Verdana" w:hAnsi="Arial" w:cs="Arial"/>
          <w:b/>
          <w:bCs/>
          <w:sz w:val="24"/>
          <w:szCs w:val="24"/>
        </w:rPr>
        <w:t>DEL</w:t>
      </w:r>
      <w:r w:rsidRPr="002B16BA">
        <w:rPr>
          <w:rFonts w:ascii="Arial" w:eastAsia="Verdana" w:hAnsi="Arial" w:cs="Arial"/>
          <w:b/>
          <w:bCs/>
          <w:spacing w:val="-23"/>
          <w:sz w:val="24"/>
          <w:szCs w:val="24"/>
        </w:rPr>
        <w:t xml:space="preserve"> </w:t>
      </w:r>
      <w:r w:rsidRPr="002B16BA">
        <w:rPr>
          <w:rFonts w:ascii="Arial" w:eastAsia="Verdana" w:hAnsi="Arial" w:cs="Arial"/>
          <w:b/>
          <w:bCs/>
          <w:spacing w:val="-1"/>
          <w:sz w:val="24"/>
          <w:szCs w:val="24"/>
        </w:rPr>
        <w:t>IN</w:t>
      </w:r>
      <w:r w:rsidRPr="002B16BA">
        <w:rPr>
          <w:rFonts w:ascii="Arial" w:eastAsia="Verdana" w:hAnsi="Arial" w:cs="Arial"/>
          <w:b/>
          <w:bCs/>
          <w:sz w:val="24"/>
          <w:szCs w:val="24"/>
        </w:rPr>
        <w:t>TERE</w:t>
      </w:r>
      <w:r w:rsidRPr="002B16BA">
        <w:rPr>
          <w:rFonts w:ascii="Arial" w:eastAsia="Verdana" w:hAnsi="Arial" w:cs="Arial"/>
          <w:b/>
          <w:bCs/>
          <w:spacing w:val="-3"/>
          <w:sz w:val="24"/>
          <w:szCs w:val="24"/>
        </w:rPr>
        <w:t>S</w:t>
      </w:r>
      <w:r w:rsidRPr="002B16BA">
        <w:rPr>
          <w:rFonts w:ascii="Arial" w:eastAsia="Verdana" w:hAnsi="Arial" w:cs="Arial"/>
          <w:b/>
          <w:bCs/>
          <w:spacing w:val="-1"/>
          <w:sz w:val="24"/>
          <w:szCs w:val="24"/>
        </w:rPr>
        <w:t>A</w:t>
      </w:r>
      <w:r w:rsidRPr="002B16BA">
        <w:rPr>
          <w:rFonts w:ascii="Arial" w:eastAsia="Verdana" w:hAnsi="Arial" w:cs="Arial"/>
          <w:b/>
          <w:bCs/>
          <w:sz w:val="24"/>
          <w:szCs w:val="24"/>
        </w:rPr>
        <w:t>DO</w:t>
      </w:r>
      <w:r w:rsidRPr="002B16BA">
        <w:rPr>
          <w:rFonts w:ascii="Arial" w:eastAsia="Verdana" w:hAnsi="Arial" w:cs="Arial"/>
          <w:b/>
          <w:bCs/>
          <w:spacing w:val="-22"/>
          <w:sz w:val="24"/>
          <w:szCs w:val="24"/>
        </w:rPr>
        <w:t xml:space="preserve"> </w:t>
      </w:r>
      <w:r w:rsidRPr="002B16BA">
        <w:rPr>
          <w:rFonts w:ascii="Arial" w:eastAsia="Verdana" w:hAnsi="Arial" w:cs="Arial"/>
          <w:b/>
          <w:bCs/>
          <w:sz w:val="24"/>
          <w:szCs w:val="24"/>
        </w:rPr>
        <w:t>O</w:t>
      </w:r>
      <w:r w:rsidRPr="002B16BA">
        <w:rPr>
          <w:rFonts w:ascii="Arial" w:eastAsia="Verdana" w:hAnsi="Arial" w:cs="Arial"/>
          <w:b/>
          <w:bCs/>
          <w:spacing w:val="-20"/>
          <w:sz w:val="24"/>
          <w:szCs w:val="24"/>
        </w:rPr>
        <w:t xml:space="preserve"> </w:t>
      </w:r>
      <w:r w:rsidRPr="002B16BA">
        <w:rPr>
          <w:rFonts w:ascii="Arial" w:eastAsia="Verdana" w:hAnsi="Arial" w:cs="Arial"/>
          <w:b/>
          <w:bCs/>
          <w:sz w:val="24"/>
          <w:szCs w:val="24"/>
        </w:rPr>
        <w:t>REPRESE</w:t>
      </w:r>
      <w:r w:rsidRPr="002B16BA">
        <w:rPr>
          <w:rFonts w:ascii="Arial" w:eastAsia="Verdana" w:hAnsi="Arial" w:cs="Arial"/>
          <w:b/>
          <w:bCs/>
          <w:spacing w:val="-1"/>
          <w:sz w:val="24"/>
          <w:szCs w:val="24"/>
        </w:rPr>
        <w:t>N</w:t>
      </w:r>
      <w:r w:rsidRPr="002B16BA">
        <w:rPr>
          <w:rFonts w:ascii="Arial" w:eastAsia="Verdana" w:hAnsi="Arial" w:cs="Arial"/>
          <w:b/>
          <w:bCs/>
          <w:spacing w:val="3"/>
          <w:sz w:val="24"/>
          <w:szCs w:val="24"/>
        </w:rPr>
        <w:t>T</w:t>
      </w:r>
      <w:r w:rsidRPr="002B16BA">
        <w:rPr>
          <w:rFonts w:ascii="Arial" w:eastAsia="Verdana" w:hAnsi="Arial" w:cs="Arial"/>
          <w:b/>
          <w:bCs/>
          <w:spacing w:val="-1"/>
          <w:sz w:val="24"/>
          <w:szCs w:val="24"/>
        </w:rPr>
        <w:t>A</w:t>
      </w:r>
      <w:r w:rsidRPr="002B16BA">
        <w:rPr>
          <w:rFonts w:ascii="Arial" w:eastAsia="Verdana" w:hAnsi="Arial" w:cs="Arial"/>
          <w:b/>
          <w:bCs/>
          <w:spacing w:val="1"/>
          <w:sz w:val="24"/>
          <w:szCs w:val="24"/>
        </w:rPr>
        <w:t>N</w:t>
      </w:r>
      <w:r w:rsidRPr="002B16BA">
        <w:rPr>
          <w:rFonts w:ascii="Arial" w:eastAsia="Verdana" w:hAnsi="Arial" w:cs="Arial"/>
          <w:b/>
          <w:bCs/>
          <w:sz w:val="24"/>
          <w:szCs w:val="24"/>
        </w:rPr>
        <w:t>TE</w:t>
      </w:r>
      <w:r w:rsidRPr="002B16BA">
        <w:rPr>
          <w:rFonts w:ascii="Arial" w:eastAsia="Verdana" w:hAnsi="Arial" w:cs="Arial"/>
          <w:b/>
          <w:bCs/>
          <w:spacing w:val="-24"/>
          <w:sz w:val="24"/>
          <w:szCs w:val="24"/>
        </w:rPr>
        <w:t xml:space="preserve"> </w:t>
      </w:r>
      <w:r w:rsidRPr="002B16BA">
        <w:rPr>
          <w:rFonts w:ascii="Arial" w:eastAsia="Verdana" w:hAnsi="Arial" w:cs="Arial"/>
          <w:b/>
          <w:bCs/>
          <w:sz w:val="24"/>
          <w:szCs w:val="24"/>
        </w:rPr>
        <w:t>LE</w:t>
      </w:r>
      <w:r w:rsidRPr="002B16BA">
        <w:rPr>
          <w:rFonts w:ascii="Arial" w:eastAsia="Verdana" w:hAnsi="Arial" w:cs="Arial"/>
          <w:b/>
          <w:bCs/>
          <w:spacing w:val="1"/>
          <w:sz w:val="24"/>
          <w:szCs w:val="24"/>
        </w:rPr>
        <w:t>G</w:t>
      </w:r>
      <w:r w:rsidRPr="002B16BA">
        <w:rPr>
          <w:rFonts w:ascii="Arial" w:eastAsia="Verdana" w:hAnsi="Arial" w:cs="Arial"/>
          <w:b/>
          <w:bCs/>
          <w:spacing w:val="-1"/>
          <w:sz w:val="24"/>
          <w:szCs w:val="24"/>
        </w:rPr>
        <w:t>A</w:t>
      </w:r>
      <w:r w:rsidRPr="002B16BA">
        <w:rPr>
          <w:rFonts w:ascii="Arial" w:eastAsia="Verdana" w:hAnsi="Arial" w:cs="Arial"/>
          <w:b/>
          <w:bCs/>
          <w:sz w:val="24"/>
          <w:szCs w:val="24"/>
        </w:rPr>
        <w:t>L</w:t>
      </w:r>
      <w:r w:rsidRPr="002B16BA">
        <w:rPr>
          <w:rFonts w:ascii="Arial" w:eastAsia="Verdana" w:hAnsi="Arial" w:cs="Arial"/>
          <w:b/>
          <w:bCs/>
          <w:spacing w:val="-21"/>
          <w:sz w:val="24"/>
          <w:szCs w:val="24"/>
        </w:rPr>
        <w:t xml:space="preserve"> </w:t>
      </w:r>
      <w:r w:rsidRPr="002B16BA">
        <w:rPr>
          <w:rFonts w:ascii="Arial" w:eastAsia="Verdana" w:hAnsi="Arial" w:cs="Arial"/>
          <w:b/>
          <w:bCs/>
          <w:sz w:val="24"/>
          <w:szCs w:val="24"/>
        </w:rPr>
        <w:t>DE</w:t>
      </w:r>
      <w:r w:rsidRPr="002B16BA">
        <w:rPr>
          <w:rFonts w:ascii="Arial" w:eastAsia="Verdana" w:hAnsi="Arial" w:cs="Arial"/>
          <w:b/>
          <w:bCs/>
          <w:w w:val="99"/>
          <w:sz w:val="24"/>
          <w:szCs w:val="24"/>
        </w:rPr>
        <w:t xml:space="preserve"> </w:t>
      </w:r>
      <w:r w:rsidRPr="002B16BA">
        <w:rPr>
          <w:rFonts w:ascii="Arial" w:eastAsia="Verdana" w:hAnsi="Arial" w:cs="Arial"/>
          <w:b/>
          <w:bCs/>
          <w:sz w:val="24"/>
          <w:szCs w:val="24"/>
        </w:rPr>
        <w:t>LA</w:t>
      </w:r>
      <w:r w:rsidRPr="002B16BA">
        <w:rPr>
          <w:rFonts w:ascii="Arial" w:eastAsia="Verdana" w:hAnsi="Arial" w:cs="Arial"/>
          <w:b/>
          <w:bCs/>
          <w:spacing w:val="-27"/>
          <w:sz w:val="24"/>
          <w:szCs w:val="24"/>
        </w:rPr>
        <w:t xml:space="preserve"> </w:t>
      </w:r>
      <w:r w:rsidRPr="002B16BA">
        <w:rPr>
          <w:rFonts w:ascii="Arial" w:eastAsia="Verdana" w:hAnsi="Arial" w:cs="Arial"/>
          <w:b/>
          <w:bCs/>
          <w:sz w:val="24"/>
          <w:szCs w:val="24"/>
        </w:rPr>
        <w:t>E</w:t>
      </w:r>
      <w:r w:rsidRPr="002B16BA">
        <w:rPr>
          <w:rFonts w:ascii="Arial" w:eastAsia="Verdana" w:hAnsi="Arial" w:cs="Arial"/>
          <w:b/>
          <w:bCs/>
          <w:spacing w:val="-1"/>
          <w:sz w:val="24"/>
          <w:szCs w:val="24"/>
        </w:rPr>
        <w:t>N</w:t>
      </w:r>
      <w:r w:rsidRPr="002B16BA">
        <w:rPr>
          <w:rFonts w:ascii="Arial" w:eastAsia="Verdana" w:hAnsi="Arial" w:cs="Arial"/>
          <w:b/>
          <w:bCs/>
          <w:sz w:val="24"/>
          <w:szCs w:val="24"/>
        </w:rPr>
        <w:t>T</w:t>
      </w:r>
      <w:r w:rsidRPr="002B16BA">
        <w:rPr>
          <w:rFonts w:ascii="Arial" w:eastAsia="Verdana" w:hAnsi="Arial" w:cs="Arial"/>
          <w:b/>
          <w:bCs/>
          <w:spacing w:val="-1"/>
          <w:sz w:val="24"/>
          <w:szCs w:val="24"/>
        </w:rPr>
        <w:t>I</w:t>
      </w:r>
      <w:r w:rsidRPr="002B16BA">
        <w:rPr>
          <w:rFonts w:ascii="Arial" w:eastAsia="Verdana" w:hAnsi="Arial" w:cs="Arial"/>
          <w:b/>
          <w:bCs/>
          <w:spacing w:val="2"/>
          <w:sz w:val="24"/>
          <w:szCs w:val="24"/>
        </w:rPr>
        <w:t>D</w:t>
      </w:r>
      <w:r w:rsidRPr="002B16BA">
        <w:rPr>
          <w:rFonts w:ascii="Arial" w:eastAsia="Verdana" w:hAnsi="Arial" w:cs="Arial"/>
          <w:b/>
          <w:bCs/>
          <w:spacing w:val="-1"/>
          <w:sz w:val="24"/>
          <w:szCs w:val="24"/>
        </w:rPr>
        <w:t>A</w:t>
      </w:r>
      <w:r w:rsidRPr="002B16BA">
        <w:rPr>
          <w:rFonts w:ascii="Arial" w:eastAsia="Verdana" w:hAnsi="Arial" w:cs="Arial"/>
          <w:b/>
          <w:bCs/>
          <w:sz w:val="24"/>
          <w:szCs w:val="24"/>
        </w:rPr>
        <w:t>D</w:t>
      </w:r>
      <w:r w:rsidRPr="002B16BA">
        <w:rPr>
          <w:rFonts w:ascii="Arial" w:eastAsia="Verdana" w:hAnsi="Arial" w:cs="Arial"/>
          <w:b/>
          <w:bCs/>
          <w:spacing w:val="-25"/>
          <w:sz w:val="24"/>
          <w:szCs w:val="24"/>
        </w:rPr>
        <w:t xml:space="preserve"> </w:t>
      </w:r>
      <w:r w:rsidRPr="002B16BA">
        <w:rPr>
          <w:rFonts w:ascii="Arial" w:eastAsia="Verdana" w:hAnsi="Arial" w:cs="Arial"/>
          <w:b/>
          <w:bCs/>
          <w:sz w:val="24"/>
          <w:szCs w:val="24"/>
        </w:rPr>
        <w:t>S</w:t>
      </w:r>
      <w:r w:rsidRPr="002B16BA">
        <w:rPr>
          <w:rFonts w:ascii="Arial" w:eastAsia="Verdana" w:hAnsi="Arial" w:cs="Arial"/>
          <w:b/>
          <w:bCs/>
          <w:spacing w:val="1"/>
          <w:sz w:val="24"/>
          <w:szCs w:val="24"/>
        </w:rPr>
        <w:t>O</w:t>
      </w:r>
      <w:r w:rsidRPr="002B16BA">
        <w:rPr>
          <w:rFonts w:ascii="Arial" w:eastAsia="Verdana" w:hAnsi="Arial" w:cs="Arial"/>
          <w:b/>
          <w:bCs/>
          <w:spacing w:val="2"/>
          <w:sz w:val="24"/>
          <w:szCs w:val="24"/>
        </w:rPr>
        <w:t>L</w:t>
      </w:r>
      <w:r w:rsidRPr="002B16BA">
        <w:rPr>
          <w:rFonts w:ascii="Arial" w:eastAsia="Verdana" w:hAnsi="Arial" w:cs="Arial"/>
          <w:b/>
          <w:bCs/>
          <w:spacing w:val="-1"/>
          <w:sz w:val="24"/>
          <w:szCs w:val="24"/>
        </w:rPr>
        <w:t>I</w:t>
      </w:r>
      <w:r w:rsidRPr="002B16BA">
        <w:rPr>
          <w:rFonts w:ascii="Arial" w:eastAsia="Verdana" w:hAnsi="Arial" w:cs="Arial"/>
          <w:b/>
          <w:bCs/>
          <w:spacing w:val="2"/>
          <w:sz w:val="24"/>
          <w:szCs w:val="24"/>
        </w:rPr>
        <w:t>C</w:t>
      </w:r>
      <w:r w:rsidRPr="002B16BA">
        <w:rPr>
          <w:rFonts w:ascii="Arial" w:eastAsia="Verdana" w:hAnsi="Arial" w:cs="Arial"/>
          <w:b/>
          <w:bCs/>
          <w:spacing w:val="-1"/>
          <w:sz w:val="24"/>
          <w:szCs w:val="24"/>
        </w:rPr>
        <w:t>I</w:t>
      </w:r>
      <w:r w:rsidRPr="002B16BA">
        <w:rPr>
          <w:rFonts w:ascii="Arial" w:eastAsia="Verdana" w:hAnsi="Arial" w:cs="Arial"/>
          <w:b/>
          <w:bCs/>
          <w:spacing w:val="1"/>
          <w:sz w:val="24"/>
          <w:szCs w:val="24"/>
        </w:rPr>
        <w:t>T</w:t>
      </w:r>
      <w:r w:rsidRPr="002B16BA">
        <w:rPr>
          <w:rFonts w:ascii="Arial" w:eastAsia="Verdana" w:hAnsi="Arial" w:cs="Arial"/>
          <w:b/>
          <w:bCs/>
          <w:spacing w:val="-1"/>
          <w:sz w:val="24"/>
          <w:szCs w:val="24"/>
        </w:rPr>
        <w:t>AN</w:t>
      </w:r>
      <w:r w:rsidRPr="002B16BA">
        <w:rPr>
          <w:rFonts w:ascii="Arial" w:eastAsia="Verdana" w:hAnsi="Arial" w:cs="Arial"/>
          <w:b/>
          <w:bCs/>
          <w:spacing w:val="1"/>
          <w:sz w:val="24"/>
          <w:szCs w:val="24"/>
        </w:rPr>
        <w:t>TE</w:t>
      </w:r>
    </w:p>
    <w:p w14:paraId="3D4E3F9E" w14:textId="77777777" w:rsidR="00BD7606" w:rsidRDefault="00BD7606">
      <w:pPr>
        <w:spacing w:before="10" w:line="160" w:lineRule="exact"/>
        <w:rPr>
          <w:sz w:val="16"/>
          <w:szCs w:val="16"/>
        </w:rPr>
      </w:pPr>
    </w:p>
    <w:p w14:paraId="3D4E3F9F" w14:textId="77777777" w:rsidR="00BD7606" w:rsidRDefault="00C0294B">
      <w:pPr>
        <w:spacing w:before="82"/>
        <w:ind w:right="315"/>
        <w:jc w:val="right"/>
        <w:rPr>
          <w:rFonts w:ascii="Arial" w:eastAsia="Arial" w:hAnsi="Arial" w:cs="Arial"/>
          <w:sz w:val="14"/>
          <w:szCs w:val="14"/>
        </w:rPr>
      </w:pPr>
      <w:r>
        <w:rPr>
          <w:rFonts w:ascii="Arial" w:eastAsia="Arial" w:hAnsi="Arial" w:cs="Arial"/>
          <w:sz w:val="14"/>
          <w:szCs w:val="14"/>
        </w:rPr>
        <w:t>Nº Proced. /1205/1202/1203/1204/1206</w:t>
      </w:r>
    </w:p>
    <w:p w14:paraId="3D4E3FA0" w14:textId="77777777" w:rsidR="00BD7606" w:rsidRDefault="00BD7606">
      <w:pPr>
        <w:spacing w:before="11" w:line="220" w:lineRule="exact"/>
      </w:pPr>
    </w:p>
    <w:p w14:paraId="26F13A87" w14:textId="77777777" w:rsidR="00DF77BC" w:rsidRDefault="00DF77BC" w:rsidP="00DF77BC">
      <w:pPr>
        <w:pStyle w:val="Ttulo1"/>
        <w:tabs>
          <w:tab w:val="left" w:pos="1843"/>
        </w:tabs>
        <w:spacing w:before="66"/>
        <w:ind w:left="341"/>
        <w:rPr>
          <w:rFonts w:ascii="Verdana" w:eastAsia="Verdana" w:hAnsi="Verdana" w:cs="Verdana"/>
          <w:spacing w:val="-1"/>
          <w:position w:val="4"/>
        </w:rPr>
      </w:pPr>
    </w:p>
    <w:p w14:paraId="4CD45245" w14:textId="6EF323E1" w:rsidR="00DF77BC" w:rsidRPr="002B16BA" w:rsidRDefault="00DF77BC" w:rsidP="00A1371D">
      <w:pPr>
        <w:pStyle w:val="Ttulo1"/>
        <w:tabs>
          <w:tab w:val="left" w:pos="1843"/>
        </w:tabs>
        <w:spacing w:before="120" w:after="120" w:line="360" w:lineRule="auto"/>
        <w:ind w:left="0"/>
        <w:jc w:val="both"/>
        <w:rPr>
          <w:rFonts w:eastAsiaTheme="minorEastAsia" w:cs="Arial"/>
          <w:color w:val="000000"/>
          <w:sz w:val="24"/>
          <w:szCs w:val="24"/>
          <w:lang w:val="es-ES" w:eastAsia="es-ES"/>
        </w:rPr>
      </w:pPr>
      <w:r w:rsidRPr="002B16BA">
        <w:rPr>
          <w:rFonts w:eastAsiaTheme="minorEastAsia" w:cs="Arial"/>
          <w:color w:val="000000"/>
          <w:sz w:val="24"/>
          <w:szCs w:val="24"/>
          <w:lang w:val="es-ES" w:eastAsia="es-ES"/>
        </w:rPr>
        <w:t xml:space="preserve">D./Dª </w:t>
      </w:r>
      <w:r w:rsidR="007F248B" w:rsidRPr="007F248B">
        <w:rPr>
          <w:rFonts w:eastAsiaTheme="minorEastAsia" w:cs="Arial"/>
          <w:b/>
          <w:bCs/>
          <w:color w:val="000000"/>
          <w:sz w:val="24"/>
          <w:szCs w:val="24"/>
          <w:lang w:val="es-ES" w:eastAsia="es-ES"/>
        </w:rPr>
        <w:fldChar w:fldCharType="begin">
          <w:ffData>
            <w:name w:val=""/>
            <w:enabled/>
            <w:calcOnExit w:val="0"/>
            <w:textInput>
              <w:format w:val="UPPERCASE"/>
            </w:textInput>
          </w:ffData>
        </w:fldChar>
      </w:r>
      <w:r w:rsidR="007F248B" w:rsidRPr="007F248B">
        <w:rPr>
          <w:rFonts w:eastAsiaTheme="minorEastAsia" w:cs="Arial"/>
          <w:b/>
          <w:bCs/>
          <w:color w:val="000000"/>
          <w:sz w:val="24"/>
          <w:szCs w:val="24"/>
          <w:lang w:val="es-ES" w:eastAsia="es-ES"/>
        </w:rPr>
        <w:instrText xml:space="preserve"> FORMTEXT </w:instrText>
      </w:r>
      <w:r w:rsidR="007F248B" w:rsidRPr="007F248B">
        <w:rPr>
          <w:rFonts w:eastAsiaTheme="minorEastAsia" w:cs="Arial"/>
          <w:b/>
          <w:bCs/>
          <w:color w:val="000000"/>
          <w:sz w:val="24"/>
          <w:szCs w:val="24"/>
          <w:lang w:val="es-ES" w:eastAsia="es-ES"/>
        </w:rPr>
      </w:r>
      <w:r w:rsidR="007F248B" w:rsidRPr="007F248B">
        <w:rPr>
          <w:rFonts w:eastAsiaTheme="minorEastAsia" w:cs="Arial"/>
          <w:b/>
          <w:bCs/>
          <w:color w:val="000000"/>
          <w:sz w:val="24"/>
          <w:szCs w:val="24"/>
          <w:lang w:val="es-ES" w:eastAsia="es-ES"/>
        </w:rPr>
        <w:fldChar w:fldCharType="separate"/>
      </w:r>
      <w:r w:rsidR="007F248B">
        <w:rPr>
          <w:rFonts w:eastAsiaTheme="minorEastAsia" w:cs="Arial"/>
          <w:b/>
          <w:bCs/>
          <w:color w:val="000000"/>
          <w:sz w:val="24"/>
          <w:szCs w:val="24"/>
          <w:lang w:val="es-ES" w:eastAsia="es-ES"/>
        </w:rPr>
        <w:t> </w:t>
      </w:r>
      <w:r w:rsidR="007F248B">
        <w:rPr>
          <w:rFonts w:eastAsiaTheme="minorEastAsia" w:cs="Arial"/>
          <w:b/>
          <w:bCs/>
          <w:color w:val="000000"/>
          <w:sz w:val="24"/>
          <w:szCs w:val="24"/>
          <w:lang w:val="es-ES" w:eastAsia="es-ES"/>
        </w:rPr>
        <w:t> </w:t>
      </w:r>
      <w:r w:rsidR="007F248B">
        <w:rPr>
          <w:rFonts w:eastAsiaTheme="minorEastAsia" w:cs="Arial"/>
          <w:b/>
          <w:bCs/>
          <w:color w:val="000000"/>
          <w:sz w:val="24"/>
          <w:szCs w:val="24"/>
          <w:lang w:val="es-ES" w:eastAsia="es-ES"/>
        </w:rPr>
        <w:t> </w:t>
      </w:r>
      <w:r w:rsidR="007F248B">
        <w:rPr>
          <w:rFonts w:eastAsiaTheme="minorEastAsia" w:cs="Arial"/>
          <w:b/>
          <w:bCs/>
          <w:color w:val="000000"/>
          <w:sz w:val="24"/>
          <w:szCs w:val="24"/>
          <w:lang w:val="es-ES" w:eastAsia="es-ES"/>
        </w:rPr>
        <w:t> </w:t>
      </w:r>
      <w:r w:rsidR="007F248B">
        <w:rPr>
          <w:rFonts w:eastAsiaTheme="minorEastAsia" w:cs="Arial"/>
          <w:b/>
          <w:bCs/>
          <w:color w:val="000000"/>
          <w:sz w:val="24"/>
          <w:szCs w:val="24"/>
          <w:lang w:val="es-ES" w:eastAsia="es-ES"/>
        </w:rPr>
        <w:t> </w:t>
      </w:r>
      <w:r w:rsidR="007F248B" w:rsidRPr="007F248B">
        <w:rPr>
          <w:rFonts w:eastAsiaTheme="minorEastAsia" w:cs="Arial"/>
          <w:b/>
          <w:bCs/>
          <w:color w:val="000000"/>
          <w:sz w:val="24"/>
          <w:szCs w:val="24"/>
          <w:lang w:val="es-ES" w:eastAsia="es-ES"/>
        </w:rPr>
        <w:fldChar w:fldCharType="end"/>
      </w:r>
      <w:r w:rsidRPr="002B16BA">
        <w:rPr>
          <w:rFonts w:eastAsiaTheme="minorEastAsia" w:cs="Arial"/>
          <w:color w:val="000000"/>
          <w:sz w:val="24"/>
          <w:szCs w:val="24"/>
          <w:lang w:val="es-ES" w:eastAsia="es-ES"/>
        </w:rPr>
        <w:t xml:space="preserve"> con DNI/NIE </w:t>
      </w:r>
      <w:r w:rsidR="007F248B" w:rsidRPr="007F248B">
        <w:rPr>
          <w:rFonts w:eastAsiaTheme="minorEastAsia" w:cs="Arial"/>
          <w:b/>
          <w:bCs/>
          <w:color w:val="000000"/>
          <w:sz w:val="24"/>
          <w:szCs w:val="24"/>
          <w:lang w:val="es-ES" w:eastAsia="es-ES"/>
        </w:rPr>
        <w:fldChar w:fldCharType="begin">
          <w:ffData>
            <w:name w:val=""/>
            <w:enabled/>
            <w:calcOnExit w:val="0"/>
            <w:textInput/>
          </w:ffData>
        </w:fldChar>
      </w:r>
      <w:r w:rsidR="007F248B" w:rsidRPr="007F248B">
        <w:rPr>
          <w:rFonts w:eastAsiaTheme="minorEastAsia" w:cs="Arial"/>
          <w:b/>
          <w:bCs/>
          <w:color w:val="000000"/>
          <w:sz w:val="24"/>
          <w:szCs w:val="24"/>
          <w:lang w:val="es-ES" w:eastAsia="es-ES"/>
        </w:rPr>
        <w:instrText xml:space="preserve"> FORMTEXT </w:instrText>
      </w:r>
      <w:r w:rsidR="007F248B" w:rsidRPr="007F248B">
        <w:rPr>
          <w:rFonts w:eastAsiaTheme="minorEastAsia" w:cs="Arial"/>
          <w:b/>
          <w:bCs/>
          <w:color w:val="000000"/>
          <w:sz w:val="24"/>
          <w:szCs w:val="24"/>
          <w:lang w:val="es-ES" w:eastAsia="es-ES"/>
        </w:rPr>
      </w:r>
      <w:r w:rsidR="007F248B" w:rsidRPr="007F248B">
        <w:rPr>
          <w:rFonts w:eastAsiaTheme="minorEastAsia" w:cs="Arial"/>
          <w:b/>
          <w:bCs/>
          <w:color w:val="000000"/>
          <w:sz w:val="24"/>
          <w:szCs w:val="24"/>
          <w:lang w:val="es-ES" w:eastAsia="es-ES"/>
        </w:rPr>
        <w:fldChar w:fldCharType="separate"/>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color w:val="000000"/>
          <w:sz w:val="24"/>
          <w:szCs w:val="24"/>
          <w:lang w:val="es-ES" w:eastAsia="es-ES"/>
        </w:rPr>
        <w:fldChar w:fldCharType="end"/>
      </w:r>
      <w:r w:rsidRPr="002B16BA">
        <w:rPr>
          <w:rFonts w:eastAsiaTheme="minorEastAsia" w:cs="Arial"/>
          <w:color w:val="000000"/>
          <w:sz w:val="24"/>
          <w:szCs w:val="24"/>
          <w:lang w:val="es-ES" w:eastAsia="es-ES"/>
        </w:rPr>
        <w:t xml:space="preserve"> como representante de la empresa </w:t>
      </w:r>
      <w:r w:rsidR="007F248B" w:rsidRPr="007F248B">
        <w:rPr>
          <w:rFonts w:eastAsiaTheme="minorEastAsia" w:cs="Arial"/>
          <w:b/>
          <w:bCs/>
          <w:color w:val="000000"/>
          <w:sz w:val="24"/>
          <w:szCs w:val="24"/>
          <w:lang w:val="es-ES" w:eastAsia="es-ES"/>
        </w:rPr>
        <w:fldChar w:fldCharType="begin">
          <w:ffData>
            <w:name w:val=""/>
            <w:enabled/>
            <w:calcOnExit w:val="0"/>
            <w:textInput>
              <w:format w:val="UPPERCASE"/>
            </w:textInput>
          </w:ffData>
        </w:fldChar>
      </w:r>
      <w:r w:rsidR="007F248B" w:rsidRPr="007F248B">
        <w:rPr>
          <w:rFonts w:eastAsiaTheme="minorEastAsia" w:cs="Arial"/>
          <w:b/>
          <w:bCs/>
          <w:color w:val="000000"/>
          <w:sz w:val="24"/>
          <w:szCs w:val="24"/>
          <w:lang w:val="es-ES" w:eastAsia="es-ES"/>
        </w:rPr>
        <w:instrText xml:space="preserve"> FORMTEXT </w:instrText>
      </w:r>
      <w:r w:rsidR="007F248B" w:rsidRPr="007F248B">
        <w:rPr>
          <w:rFonts w:eastAsiaTheme="minorEastAsia" w:cs="Arial"/>
          <w:b/>
          <w:bCs/>
          <w:color w:val="000000"/>
          <w:sz w:val="24"/>
          <w:szCs w:val="24"/>
          <w:lang w:val="es-ES" w:eastAsia="es-ES"/>
        </w:rPr>
      </w:r>
      <w:r w:rsidR="007F248B" w:rsidRPr="007F248B">
        <w:rPr>
          <w:rFonts w:eastAsiaTheme="minorEastAsia" w:cs="Arial"/>
          <w:b/>
          <w:bCs/>
          <w:color w:val="000000"/>
          <w:sz w:val="24"/>
          <w:szCs w:val="24"/>
          <w:lang w:val="es-ES" w:eastAsia="es-ES"/>
        </w:rPr>
        <w:fldChar w:fldCharType="separate"/>
      </w:r>
      <w:r w:rsidR="007F248B">
        <w:rPr>
          <w:rFonts w:eastAsiaTheme="minorEastAsia" w:cs="Arial"/>
          <w:b/>
          <w:bCs/>
          <w:color w:val="000000"/>
          <w:sz w:val="24"/>
          <w:szCs w:val="24"/>
          <w:lang w:val="es-ES" w:eastAsia="es-ES"/>
        </w:rPr>
        <w:t> </w:t>
      </w:r>
      <w:r w:rsidR="007F248B">
        <w:rPr>
          <w:rFonts w:eastAsiaTheme="minorEastAsia" w:cs="Arial"/>
          <w:b/>
          <w:bCs/>
          <w:color w:val="000000"/>
          <w:sz w:val="24"/>
          <w:szCs w:val="24"/>
          <w:lang w:val="es-ES" w:eastAsia="es-ES"/>
        </w:rPr>
        <w:t> </w:t>
      </w:r>
      <w:r w:rsidR="007F248B">
        <w:rPr>
          <w:rFonts w:eastAsiaTheme="minorEastAsia" w:cs="Arial"/>
          <w:b/>
          <w:bCs/>
          <w:color w:val="000000"/>
          <w:sz w:val="24"/>
          <w:szCs w:val="24"/>
          <w:lang w:val="es-ES" w:eastAsia="es-ES"/>
        </w:rPr>
        <w:t> </w:t>
      </w:r>
      <w:r w:rsidR="007F248B">
        <w:rPr>
          <w:rFonts w:eastAsiaTheme="minorEastAsia" w:cs="Arial"/>
          <w:b/>
          <w:bCs/>
          <w:color w:val="000000"/>
          <w:sz w:val="24"/>
          <w:szCs w:val="24"/>
          <w:lang w:val="es-ES" w:eastAsia="es-ES"/>
        </w:rPr>
        <w:t> </w:t>
      </w:r>
      <w:r w:rsidR="007F248B">
        <w:rPr>
          <w:rFonts w:eastAsiaTheme="minorEastAsia" w:cs="Arial"/>
          <w:b/>
          <w:bCs/>
          <w:color w:val="000000"/>
          <w:sz w:val="24"/>
          <w:szCs w:val="24"/>
          <w:lang w:val="es-ES" w:eastAsia="es-ES"/>
        </w:rPr>
        <w:t> </w:t>
      </w:r>
      <w:r w:rsidR="007F248B" w:rsidRPr="007F248B">
        <w:rPr>
          <w:rFonts w:eastAsiaTheme="minorEastAsia" w:cs="Arial"/>
          <w:b/>
          <w:bCs/>
          <w:color w:val="000000"/>
          <w:sz w:val="24"/>
          <w:szCs w:val="24"/>
          <w:lang w:val="es-ES" w:eastAsia="es-ES"/>
        </w:rPr>
        <w:fldChar w:fldCharType="end"/>
      </w:r>
      <w:r w:rsidRPr="002B16BA">
        <w:rPr>
          <w:rFonts w:eastAsiaTheme="minorEastAsia" w:cs="Arial"/>
          <w:color w:val="000000"/>
          <w:sz w:val="24"/>
          <w:szCs w:val="24"/>
          <w:lang w:val="es-ES" w:eastAsia="es-ES"/>
        </w:rPr>
        <w:t xml:space="preserve"> con CIF </w:t>
      </w:r>
      <w:r w:rsidR="007F248B" w:rsidRPr="007F248B">
        <w:rPr>
          <w:rFonts w:eastAsiaTheme="minorEastAsia" w:cs="Arial"/>
          <w:b/>
          <w:bCs/>
          <w:color w:val="000000"/>
          <w:sz w:val="24"/>
          <w:szCs w:val="24"/>
          <w:lang w:val="es-ES" w:eastAsia="es-ES"/>
        </w:rPr>
        <w:fldChar w:fldCharType="begin">
          <w:ffData>
            <w:name w:val=""/>
            <w:enabled/>
            <w:calcOnExit w:val="0"/>
            <w:textInput>
              <w:format w:val="UPPERCASE"/>
            </w:textInput>
          </w:ffData>
        </w:fldChar>
      </w:r>
      <w:r w:rsidR="007F248B" w:rsidRPr="007F248B">
        <w:rPr>
          <w:rFonts w:eastAsiaTheme="minorEastAsia" w:cs="Arial"/>
          <w:b/>
          <w:bCs/>
          <w:color w:val="000000"/>
          <w:sz w:val="24"/>
          <w:szCs w:val="24"/>
          <w:lang w:val="es-ES" w:eastAsia="es-ES"/>
        </w:rPr>
        <w:instrText xml:space="preserve"> FORMTEXT </w:instrText>
      </w:r>
      <w:r w:rsidR="007F248B" w:rsidRPr="007F248B">
        <w:rPr>
          <w:rFonts w:eastAsiaTheme="minorEastAsia" w:cs="Arial"/>
          <w:b/>
          <w:bCs/>
          <w:color w:val="000000"/>
          <w:sz w:val="24"/>
          <w:szCs w:val="24"/>
          <w:lang w:val="es-ES" w:eastAsia="es-ES"/>
        </w:rPr>
      </w:r>
      <w:r w:rsidR="007F248B" w:rsidRPr="007F248B">
        <w:rPr>
          <w:rFonts w:eastAsiaTheme="minorEastAsia" w:cs="Arial"/>
          <w:b/>
          <w:bCs/>
          <w:color w:val="000000"/>
          <w:sz w:val="24"/>
          <w:szCs w:val="24"/>
          <w:lang w:val="es-ES" w:eastAsia="es-ES"/>
        </w:rPr>
        <w:fldChar w:fldCharType="separate"/>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color w:val="000000"/>
          <w:sz w:val="24"/>
          <w:szCs w:val="24"/>
          <w:lang w:val="es-ES" w:eastAsia="es-ES"/>
        </w:rPr>
        <w:fldChar w:fldCharType="end"/>
      </w:r>
    </w:p>
    <w:p w14:paraId="2768BBEB" w14:textId="77777777" w:rsidR="00DF77BC" w:rsidRPr="002B16BA" w:rsidRDefault="00DF77BC" w:rsidP="00DF77BC">
      <w:pPr>
        <w:pStyle w:val="Ttulo1"/>
        <w:tabs>
          <w:tab w:val="left" w:pos="1843"/>
        </w:tabs>
        <w:spacing w:before="66"/>
        <w:ind w:left="341"/>
        <w:rPr>
          <w:rFonts w:eastAsiaTheme="minorEastAsia" w:cs="Arial"/>
          <w:color w:val="000000"/>
          <w:sz w:val="24"/>
          <w:szCs w:val="24"/>
          <w:lang w:val="es-ES" w:eastAsia="es-ES"/>
        </w:rPr>
      </w:pPr>
    </w:p>
    <w:p w14:paraId="3D4E3FA6" w14:textId="77777777" w:rsidR="00BD7606" w:rsidRPr="002B16BA" w:rsidRDefault="00BD7606">
      <w:pPr>
        <w:spacing w:before="4" w:line="200" w:lineRule="exact"/>
        <w:rPr>
          <w:rFonts w:ascii="Arial" w:eastAsiaTheme="minorEastAsia" w:hAnsi="Arial" w:cs="Arial"/>
          <w:color w:val="000000"/>
          <w:sz w:val="24"/>
          <w:szCs w:val="24"/>
          <w:lang w:val="es-ES" w:eastAsia="es-ES"/>
        </w:rPr>
      </w:pPr>
    </w:p>
    <w:p w14:paraId="3D4E3FA7" w14:textId="77777777" w:rsidR="00BD7606" w:rsidRPr="002B16BA" w:rsidRDefault="00C0294B" w:rsidP="002B16BA">
      <w:pPr>
        <w:spacing w:before="120" w:after="120" w:line="312" w:lineRule="auto"/>
        <w:ind w:right="-92"/>
        <w:jc w:val="both"/>
        <w:rPr>
          <w:rFonts w:ascii="Arial" w:eastAsiaTheme="minorEastAsia" w:hAnsi="Arial" w:cs="Arial"/>
          <w:color w:val="000000"/>
          <w:sz w:val="24"/>
          <w:szCs w:val="24"/>
          <w:lang w:val="es-ES" w:eastAsia="es-ES"/>
        </w:rPr>
      </w:pPr>
      <w:r w:rsidRPr="002B16BA">
        <w:rPr>
          <w:rFonts w:ascii="Arial" w:eastAsiaTheme="minorEastAsia" w:hAnsi="Arial" w:cs="Arial"/>
          <w:color w:val="000000"/>
          <w:sz w:val="24"/>
          <w:szCs w:val="24"/>
          <w:lang w:val="es-ES" w:eastAsia="es-ES"/>
        </w:rPr>
        <w:t xml:space="preserve">En virtud de lo dispuesto en el artículo 69 de la Ley 39/2015, de 1 de octubre, del Procedimiento Administrativo Común de las Administraciones Públicas, </w:t>
      </w:r>
      <w:r w:rsidRPr="002B16BA">
        <w:rPr>
          <w:rFonts w:ascii="Arial" w:eastAsiaTheme="minorEastAsia" w:hAnsi="Arial" w:cs="Arial"/>
          <w:b/>
          <w:bCs/>
          <w:color w:val="000000"/>
          <w:sz w:val="24"/>
          <w:szCs w:val="24"/>
          <w:lang w:val="es-ES" w:eastAsia="es-ES"/>
        </w:rPr>
        <w:t>DECLARA RESPONSABLEMENTE</w:t>
      </w:r>
      <w:r w:rsidRPr="002B16BA">
        <w:rPr>
          <w:rFonts w:ascii="Arial" w:eastAsiaTheme="minorEastAsia" w:hAnsi="Arial" w:cs="Arial"/>
          <w:color w:val="000000"/>
          <w:sz w:val="24"/>
          <w:szCs w:val="24"/>
          <w:lang w:val="es-ES" w:eastAsia="es-ES"/>
        </w:rPr>
        <w:t xml:space="preserve"> que:</w:t>
      </w:r>
    </w:p>
    <w:p w14:paraId="3D4E3FA8" w14:textId="77777777" w:rsidR="00BD7606" w:rsidRPr="00DF77BC" w:rsidRDefault="00BD7606" w:rsidP="00DF77BC">
      <w:pPr>
        <w:spacing w:before="120" w:after="120" w:line="312" w:lineRule="auto"/>
        <w:rPr>
          <w:rFonts w:ascii="Arial" w:hAnsi="Arial" w:cs="Arial"/>
          <w:sz w:val="24"/>
          <w:szCs w:val="24"/>
        </w:rPr>
      </w:pPr>
    </w:p>
    <w:p w14:paraId="3D4E3FA9" w14:textId="77777777" w:rsidR="00BD7606" w:rsidRPr="002B16BA" w:rsidRDefault="00C0294B" w:rsidP="002B16BA">
      <w:pPr>
        <w:pStyle w:val="CM28"/>
        <w:numPr>
          <w:ilvl w:val="0"/>
          <w:numId w:val="2"/>
        </w:numPr>
        <w:tabs>
          <w:tab w:val="left" w:pos="284"/>
        </w:tabs>
        <w:spacing w:before="60" w:after="60" w:line="288" w:lineRule="auto"/>
        <w:ind w:firstLine="0"/>
        <w:jc w:val="both"/>
        <w:rPr>
          <w:rFonts w:ascii="Arial" w:hAnsi="Arial" w:cs="Arial"/>
          <w:color w:val="000000"/>
        </w:rPr>
      </w:pPr>
      <w:r w:rsidRPr="002B16BA">
        <w:rPr>
          <w:rFonts w:ascii="Arial" w:hAnsi="Arial" w:cs="Arial"/>
          <w:color w:val="000000"/>
        </w:rPr>
        <w:t>Que dispongo de capacidad legal para actuar como representante de la empresa.</w:t>
      </w:r>
    </w:p>
    <w:p w14:paraId="10C7726C" w14:textId="473E90EF" w:rsidR="007F248B" w:rsidRDefault="00C0294B" w:rsidP="002B16BA">
      <w:pPr>
        <w:pStyle w:val="CM28"/>
        <w:numPr>
          <w:ilvl w:val="0"/>
          <w:numId w:val="2"/>
        </w:numPr>
        <w:tabs>
          <w:tab w:val="left" w:pos="284"/>
        </w:tabs>
        <w:spacing w:before="60" w:after="60" w:line="288" w:lineRule="auto"/>
        <w:ind w:firstLine="0"/>
        <w:jc w:val="both"/>
        <w:rPr>
          <w:rFonts w:ascii="Arial" w:hAnsi="Arial" w:cs="Arial"/>
          <w:color w:val="000000"/>
        </w:rPr>
      </w:pPr>
      <w:r w:rsidRPr="002B16BA">
        <w:rPr>
          <w:rFonts w:ascii="Arial" w:hAnsi="Arial" w:cs="Arial"/>
          <w:color w:val="000000"/>
        </w:rPr>
        <w:t>Que la empresa es una PYME (o en su caso, un autónomo), y se encuentra dentro de los límites que definen las categorías de empresas, según el artículo 2 del Anexo I del Reglamento (UE) Nº 651/2014 de la Comisión de 17 de junio de 2014 por el que se declaran determinadas categorías de ayudas compatibles con el mercado interior en aplicación de los artículos 107 y 108 del Tratado</w:t>
      </w:r>
      <w:r w:rsidR="007F248B">
        <w:rPr>
          <w:rFonts w:ascii="Arial" w:hAnsi="Arial" w:cs="Arial"/>
          <w:color w:val="000000"/>
        </w:rPr>
        <w:t>.</w:t>
      </w:r>
      <w:r w:rsidRPr="002B16BA">
        <w:rPr>
          <w:rFonts w:ascii="Arial" w:hAnsi="Arial" w:cs="Arial"/>
          <w:color w:val="000000"/>
        </w:rPr>
        <w:t xml:space="preserve"> </w:t>
      </w:r>
    </w:p>
    <w:p w14:paraId="3D4E3FAB" w14:textId="4FCB59BD" w:rsidR="00BD7606" w:rsidRPr="002B16BA" w:rsidRDefault="007F248B" w:rsidP="002B16BA">
      <w:pPr>
        <w:pStyle w:val="CM28"/>
        <w:numPr>
          <w:ilvl w:val="0"/>
          <w:numId w:val="2"/>
        </w:numPr>
        <w:tabs>
          <w:tab w:val="left" w:pos="284"/>
        </w:tabs>
        <w:spacing w:before="60" w:after="60" w:line="288" w:lineRule="auto"/>
        <w:ind w:firstLine="0"/>
        <w:jc w:val="both"/>
        <w:rPr>
          <w:rFonts w:ascii="Arial" w:hAnsi="Arial" w:cs="Arial"/>
          <w:color w:val="000000"/>
        </w:rPr>
      </w:pPr>
      <w:r>
        <w:rPr>
          <w:rFonts w:ascii="Arial" w:hAnsi="Arial" w:cs="Arial"/>
          <w:color w:val="000000"/>
        </w:rPr>
        <w:t>Que el</w:t>
      </w:r>
      <w:r w:rsidR="00C0294B" w:rsidRPr="002B16BA">
        <w:rPr>
          <w:rFonts w:ascii="Arial" w:hAnsi="Arial" w:cs="Arial"/>
          <w:color w:val="000000"/>
        </w:rPr>
        <w:t xml:space="preserve"> centro de trabajo se encuentra en la Comunidad Autónoma de la Región de Murcia</w:t>
      </w:r>
    </w:p>
    <w:p w14:paraId="3D4E3FAC" w14:textId="77777777" w:rsidR="00BD7606" w:rsidRDefault="00BD7606">
      <w:pPr>
        <w:spacing w:before="2" w:line="180" w:lineRule="exact"/>
        <w:rPr>
          <w:sz w:val="18"/>
          <w:szCs w:val="18"/>
        </w:rPr>
      </w:pPr>
    </w:p>
    <w:p w14:paraId="3D4E3FC0" w14:textId="34E603CA" w:rsidR="00BD7606" w:rsidRDefault="00BD7606">
      <w:pPr>
        <w:spacing w:before="1" w:line="170" w:lineRule="exact"/>
        <w:rPr>
          <w:sz w:val="17"/>
          <w:szCs w:val="17"/>
        </w:rPr>
      </w:pPr>
    </w:p>
    <w:p w14:paraId="772C2D61" w14:textId="74D5C9A3" w:rsidR="002B16BA" w:rsidRDefault="002B16BA">
      <w:pPr>
        <w:spacing w:before="1" w:line="170" w:lineRule="exact"/>
        <w:rPr>
          <w:sz w:val="17"/>
          <w:szCs w:val="17"/>
        </w:rPr>
      </w:pPr>
    </w:p>
    <w:p w14:paraId="48A56587" w14:textId="77777777" w:rsidR="002B16BA" w:rsidRDefault="002B16BA">
      <w:pPr>
        <w:spacing w:before="1" w:line="170" w:lineRule="exact"/>
        <w:rPr>
          <w:sz w:val="17"/>
          <w:szCs w:val="17"/>
        </w:rPr>
      </w:pPr>
    </w:p>
    <w:p w14:paraId="3D4E3FC1" w14:textId="77777777" w:rsidR="00BD7606" w:rsidRDefault="00C0294B">
      <w:pPr>
        <w:spacing w:line="342" w:lineRule="auto"/>
        <w:ind w:left="4491" w:right="2106" w:hanging="733"/>
        <w:rPr>
          <w:rFonts w:ascii="Arial" w:eastAsia="Arial" w:hAnsi="Arial" w:cs="Arial"/>
          <w:sz w:val="16"/>
          <w:szCs w:val="16"/>
        </w:rPr>
      </w:pPr>
      <w:r>
        <w:rPr>
          <w:rFonts w:ascii="Arial" w:eastAsia="Arial" w:hAnsi="Arial" w:cs="Arial"/>
          <w:color w:val="828282"/>
          <w:spacing w:val="-3"/>
          <w:sz w:val="16"/>
          <w:szCs w:val="16"/>
        </w:rPr>
        <w:t>Firm</w:t>
      </w:r>
      <w:r>
        <w:rPr>
          <w:rFonts w:ascii="Arial" w:eastAsia="Arial" w:hAnsi="Arial" w:cs="Arial"/>
          <w:color w:val="828282"/>
          <w:sz w:val="16"/>
          <w:szCs w:val="16"/>
        </w:rPr>
        <w:t>a</w:t>
      </w:r>
      <w:r>
        <w:rPr>
          <w:rFonts w:ascii="Arial" w:eastAsia="Arial" w:hAnsi="Arial" w:cs="Arial"/>
          <w:color w:val="828282"/>
          <w:spacing w:val="-4"/>
          <w:sz w:val="16"/>
          <w:szCs w:val="16"/>
        </w:rPr>
        <w:t xml:space="preserve"> </w:t>
      </w:r>
      <w:r>
        <w:rPr>
          <w:rFonts w:ascii="Arial" w:eastAsia="Arial" w:hAnsi="Arial" w:cs="Arial"/>
          <w:color w:val="828282"/>
          <w:sz w:val="16"/>
          <w:szCs w:val="16"/>
        </w:rPr>
        <w:t>del</w:t>
      </w:r>
      <w:r>
        <w:rPr>
          <w:rFonts w:ascii="Arial" w:eastAsia="Arial" w:hAnsi="Arial" w:cs="Arial"/>
          <w:color w:val="828282"/>
          <w:spacing w:val="-4"/>
          <w:sz w:val="16"/>
          <w:szCs w:val="16"/>
        </w:rPr>
        <w:t xml:space="preserve"> </w:t>
      </w:r>
      <w:r>
        <w:rPr>
          <w:rFonts w:ascii="Arial" w:eastAsia="Arial" w:hAnsi="Arial" w:cs="Arial"/>
          <w:color w:val="828282"/>
          <w:spacing w:val="-2"/>
          <w:sz w:val="16"/>
          <w:szCs w:val="16"/>
        </w:rPr>
        <w:t>interesado/Representant</w:t>
      </w:r>
      <w:r>
        <w:rPr>
          <w:rFonts w:ascii="Arial" w:eastAsia="Arial" w:hAnsi="Arial" w:cs="Arial"/>
          <w:color w:val="828282"/>
          <w:sz w:val="16"/>
          <w:szCs w:val="16"/>
        </w:rPr>
        <w:t xml:space="preserve">e </w:t>
      </w:r>
      <w:r>
        <w:rPr>
          <w:rFonts w:ascii="Arial" w:eastAsia="Arial" w:hAnsi="Arial" w:cs="Arial"/>
          <w:color w:val="828282"/>
          <w:spacing w:val="-2"/>
          <w:sz w:val="16"/>
          <w:szCs w:val="16"/>
        </w:rPr>
        <w:t>d</w:t>
      </w:r>
      <w:r>
        <w:rPr>
          <w:rFonts w:ascii="Arial" w:eastAsia="Arial" w:hAnsi="Arial" w:cs="Arial"/>
          <w:color w:val="828282"/>
          <w:sz w:val="16"/>
          <w:szCs w:val="16"/>
        </w:rPr>
        <w:t>e</w:t>
      </w:r>
      <w:r>
        <w:rPr>
          <w:rFonts w:ascii="Arial" w:eastAsia="Arial" w:hAnsi="Arial" w:cs="Arial"/>
          <w:color w:val="828282"/>
          <w:spacing w:val="1"/>
          <w:sz w:val="16"/>
          <w:szCs w:val="16"/>
        </w:rPr>
        <w:t xml:space="preserve"> </w:t>
      </w:r>
      <w:r>
        <w:rPr>
          <w:rFonts w:ascii="Arial" w:eastAsia="Arial" w:hAnsi="Arial" w:cs="Arial"/>
          <w:color w:val="828282"/>
          <w:spacing w:val="-2"/>
          <w:sz w:val="16"/>
          <w:szCs w:val="16"/>
        </w:rPr>
        <w:t>l</w:t>
      </w:r>
      <w:r>
        <w:rPr>
          <w:rFonts w:ascii="Arial" w:eastAsia="Arial" w:hAnsi="Arial" w:cs="Arial"/>
          <w:color w:val="828282"/>
          <w:sz w:val="16"/>
          <w:szCs w:val="16"/>
        </w:rPr>
        <w:t>a</w:t>
      </w:r>
      <w:r>
        <w:rPr>
          <w:rFonts w:ascii="Arial" w:eastAsia="Arial" w:hAnsi="Arial" w:cs="Arial"/>
          <w:color w:val="828282"/>
          <w:spacing w:val="-2"/>
          <w:sz w:val="16"/>
          <w:szCs w:val="16"/>
        </w:rPr>
        <w:t xml:space="preserve"> empresa </w:t>
      </w:r>
      <w:r>
        <w:rPr>
          <w:rFonts w:ascii="Arial" w:eastAsia="Arial" w:hAnsi="Arial" w:cs="Arial"/>
          <w:color w:val="828282"/>
          <w:sz w:val="16"/>
          <w:szCs w:val="16"/>
        </w:rPr>
        <w:t>(</w:t>
      </w:r>
      <w:r>
        <w:rPr>
          <w:rFonts w:ascii="Arial" w:eastAsia="Arial" w:hAnsi="Arial" w:cs="Arial"/>
          <w:color w:val="828282"/>
          <w:spacing w:val="-2"/>
          <w:sz w:val="16"/>
          <w:szCs w:val="16"/>
        </w:rPr>
        <w:t>l</w:t>
      </w:r>
      <w:r>
        <w:rPr>
          <w:rFonts w:ascii="Arial" w:eastAsia="Arial" w:hAnsi="Arial" w:cs="Arial"/>
          <w:color w:val="828282"/>
          <w:sz w:val="16"/>
          <w:szCs w:val="16"/>
        </w:rPr>
        <w:t>a</w:t>
      </w:r>
      <w:r>
        <w:rPr>
          <w:rFonts w:ascii="Arial" w:eastAsia="Arial" w:hAnsi="Arial" w:cs="Arial"/>
          <w:color w:val="828282"/>
          <w:spacing w:val="-2"/>
          <w:sz w:val="16"/>
          <w:szCs w:val="16"/>
        </w:rPr>
        <w:t xml:space="preserve"> firm</w:t>
      </w:r>
      <w:r>
        <w:rPr>
          <w:rFonts w:ascii="Arial" w:eastAsia="Arial" w:hAnsi="Arial" w:cs="Arial"/>
          <w:color w:val="828282"/>
          <w:sz w:val="16"/>
          <w:szCs w:val="16"/>
        </w:rPr>
        <w:t>a</w:t>
      </w:r>
      <w:r>
        <w:rPr>
          <w:rFonts w:ascii="Arial" w:eastAsia="Arial" w:hAnsi="Arial" w:cs="Arial"/>
          <w:color w:val="828282"/>
          <w:spacing w:val="-2"/>
          <w:sz w:val="16"/>
          <w:szCs w:val="16"/>
        </w:rPr>
        <w:t xml:space="preserve"> deb</w:t>
      </w:r>
      <w:r>
        <w:rPr>
          <w:rFonts w:ascii="Arial" w:eastAsia="Arial" w:hAnsi="Arial" w:cs="Arial"/>
          <w:color w:val="828282"/>
          <w:sz w:val="16"/>
          <w:szCs w:val="16"/>
        </w:rPr>
        <w:t>e</w:t>
      </w:r>
      <w:r>
        <w:rPr>
          <w:rFonts w:ascii="Arial" w:eastAsia="Arial" w:hAnsi="Arial" w:cs="Arial"/>
          <w:color w:val="828282"/>
          <w:spacing w:val="-4"/>
          <w:sz w:val="16"/>
          <w:szCs w:val="16"/>
        </w:rPr>
        <w:t xml:space="preserve"> </w:t>
      </w:r>
      <w:r>
        <w:rPr>
          <w:rFonts w:ascii="Arial" w:eastAsia="Arial" w:hAnsi="Arial" w:cs="Arial"/>
          <w:color w:val="828282"/>
          <w:spacing w:val="-2"/>
          <w:sz w:val="16"/>
          <w:szCs w:val="16"/>
        </w:rPr>
        <w:t>se</w:t>
      </w:r>
      <w:r>
        <w:rPr>
          <w:rFonts w:ascii="Arial" w:eastAsia="Arial" w:hAnsi="Arial" w:cs="Arial"/>
          <w:color w:val="828282"/>
          <w:sz w:val="16"/>
          <w:szCs w:val="16"/>
        </w:rPr>
        <w:t>r</w:t>
      </w:r>
      <w:r>
        <w:rPr>
          <w:rFonts w:ascii="Arial" w:eastAsia="Arial" w:hAnsi="Arial" w:cs="Arial"/>
          <w:color w:val="828282"/>
          <w:spacing w:val="-2"/>
          <w:sz w:val="16"/>
          <w:szCs w:val="16"/>
        </w:rPr>
        <w:t xml:space="preserve"> ele</w:t>
      </w:r>
      <w:r>
        <w:rPr>
          <w:rFonts w:ascii="Arial" w:eastAsia="Arial" w:hAnsi="Arial" w:cs="Arial"/>
          <w:color w:val="828282"/>
          <w:spacing w:val="1"/>
          <w:sz w:val="16"/>
          <w:szCs w:val="16"/>
        </w:rPr>
        <w:t>ct</w:t>
      </w:r>
      <w:r>
        <w:rPr>
          <w:rFonts w:ascii="Arial" w:eastAsia="Arial" w:hAnsi="Arial" w:cs="Arial"/>
          <w:color w:val="828282"/>
          <w:sz w:val="16"/>
          <w:szCs w:val="16"/>
        </w:rPr>
        <w:t>r</w:t>
      </w:r>
      <w:r>
        <w:rPr>
          <w:rFonts w:ascii="Arial" w:eastAsia="Arial" w:hAnsi="Arial" w:cs="Arial"/>
          <w:color w:val="828282"/>
          <w:spacing w:val="-2"/>
          <w:sz w:val="16"/>
          <w:szCs w:val="16"/>
        </w:rPr>
        <w:t>ónica)</w:t>
      </w:r>
    </w:p>
    <w:p w14:paraId="3D4E3FC2" w14:textId="77777777" w:rsidR="00BD7606" w:rsidRDefault="00BD7606">
      <w:pPr>
        <w:spacing w:line="170" w:lineRule="exact"/>
        <w:rPr>
          <w:sz w:val="17"/>
          <w:szCs w:val="17"/>
        </w:rPr>
      </w:pPr>
    </w:p>
    <w:p w14:paraId="3D4E3FC3" w14:textId="0FCB0CF7" w:rsidR="00BD7606" w:rsidRPr="002B16BA" w:rsidRDefault="00C0294B">
      <w:pPr>
        <w:pStyle w:val="Ttulo1"/>
        <w:ind w:left="2501"/>
        <w:rPr>
          <w:rFonts w:cs="Arial"/>
          <w:sz w:val="24"/>
          <w:szCs w:val="24"/>
        </w:rPr>
      </w:pPr>
      <w:r w:rsidRPr="002B16BA">
        <w:rPr>
          <w:rFonts w:cs="Arial"/>
          <w:sz w:val="24"/>
          <w:szCs w:val="24"/>
        </w:rPr>
        <w:t>Fdo.:</w:t>
      </w:r>
      <w:r w:rsidR="00DF77BC" w:rsidRPr="002B16BA">
        <w:rPr>
          <w:rFonts w:cs="Arial"/>
          <w:sz w:val="24"/>
          <w:szCs w:val="24"/>
        </w:rPr>
        <w:t xml:space="preserve"> </w:t>
      </w:r>
      <w:r w:rsidR="00DF77BC" w:rsidRPr="002B16BA">
        <w:rPr>
          <w:rFonts w:eastAsia="Verdana" w:cs="Arial"/>
          <w:position w:val="4"/>
          <w:sz w:val="24"/>
          <w:szCs w:val="24"/>
        </w:rPr>
        <w:fldChar w:fldCharType="begin">
          <w:ffData>
            <w:name w:val="Texto1"/>
            <w:enabled/>
            <w:calcOnExit w:val="0"/>
            <w:textInput/>
          </w:ffData>
        </w:fldChar>
      </w:r>
      <w:bookmarkStart w:id="1" w:name="Texto1"/>
      <w:r w:rsidR="00DF77BC" w:rsidRPr="002B16BA">
        <w:rPr>
          <w:rFonts w:eastAsia="Verdana" w:cs="Arial"/>
          <w:position w:val="4"/>
          <w:sz w:val="24"/>
          <w:szCs w:val="24"/>
        </w:rPr>
        <w:instrText xml:space="preserve"> FORMTEXT </w:instrText>
      </w:r>
      <w:r w:rsidR="00DF77BC" w:rsidRPr="002B16BA">
        <w:rPr>
          <w:rFonts w:eastAsia="Verdana" w:cs="Arial"/>
          <w:position w:val="4"/>
          <w:sz w:val="24"/>
          <w:szCs w:val="24"/>
        </w:rPr>
      </w:r>
      <w:r w:rsidR="00DF77BC" w:rsidRPr="002B16BA">
        <w:rPr>
          <w:rFonts w:eastAsia="Verdana" w:cs="Arial"/>
          <w:position w:val="4"/>
          <w:sz w:val="24"/>
          <w:szCs w:val="24"/>
        </w:rPr>
        <w:fldChar w:fldCharType="separate"/>
      </w:r>
      <w:r w:rsidR="00DF77BC" w:rsidRPr="002B16BA">
        <w:rPr>
          <w:rFonts w:eastAsia="Verdana" w:cs="Arial"/>
          <w:noProof/>
          <w:position w:val="4"/>
          <w:sz w:val="24"/>
          <w:szCs w:val="24"/>
        </w:rPr>
        <w:t> </w:t>
      </w:r>
      <w:r w:rsidR="00DF77BC" w:rsidRPr="002B16BA">
        <w:rPr>
          <w:rFonts w:eastAsia="Verdana" w:cs="Arial"/>
          <w:noProof/>
          <w:position w:val="4"/>
          <w:sz w:val="24"/>
          <w:szCs w:val="24"/>
        </w:rPr>
        <w:t> </w:t>
      </w:r>
      <w:r w:rsidR="00DF77BC" w:rsidRPr="002B16BA">
        <w:rPr>
          <w:rFonts w:eastAsia="Verdana" w:cs="Arial"/>
          <w:noProof/>
          <w:position w:val="4"/>
          <w:sz w:val="24"/>
          <w:szCs w:val="24"/>
        </w:rPr>
        <w:t> </w:t>
      </w:r>
      <w:r w:rsidR="00DF77BC" w:rsidRPr="002B16BA">
        <w:rPr>
          <w:rFonts w:eastAsia="Verdana" w:cs="Arial"/>
          <w:noProof/>
          <w:position w:val="4"/>
          <w:sz w:val="24"/>
          <w:szCs w:val="24"/>
        </w:rPr>
        <w:t> </w:t>
      </w:r>
      <w:r w:rsidR="00DF77BC" w:rsidRPr="002B16BA">
        <w:rPr>
          <w:rFonts w:eastAsia="Verdana" w:cs="Arial"/>
          <w:noProof/>
          <w:position w:val="4"/>
          <w:sz w:val="24"/>
          <w:szCs w:val="24"/>
        </w:rPr>
        <w:t> </w:t>
      </w:r>
      <w:r w:rsidR="00DF77BC" w:rsidRPr="002B16BA">
        <w:rPr>
          <w:rFonts w:eastAsia="Verdana" w:cs="Arial"/>
          <w:position w:val="4"/>
          <w:sz w:val="24"/>
          <w:szCs w:val="24"/>
        </w:rPr>
        <w:fldChar w:fldCharType="end"/>
      </w:r>
      <w:bookmarkEnd w:id="1"/>
    </w:p>
    <w:p w14:paraId="3D4E3FC4" w14:textId="77777777" w:rsidR="00BD7606" w:rsidRDefault="00BD7606">
      <w:pPr>
        <w:spacing w:before="4" w:line="180" w:lineRule="exact"/>
        <w:rPr>
          <w:sz w:val="18"/>
          <w:szCs w:val="18"/>
        </w:rPr>
      </w:pPr>
    </w:p>
    <w:p w14:paraId="3D4E3FC5" w14:textId="77777777" w:rsidR="00BD7606" w:rsidRDefault="00BD7606">
      <w:pPr>
        <w:spacing w:line="200" w:lineRule="exact"/>
        <w:rPr>
          <w:sz w:val="20"/>
          <w:szCs w:val="20"/>
        </w:rPr>
      </w:pPr>
    </w:p>
    <w:p w14:paraId="3D4E3FC6" w14:textId="77777777" w:rsidR="00BD7606" w:rsidRPr="002B16BA" w:rsidRDefault="00C0294B" w:rsidP="002B16BA">
      <w:pPr>
        <w:pStyle w:val="Textoindependiente"/>
        <w:spacing w:line="250" w:lineRule="auto"/>
        <w:ind w:left="0" w:right="196"/>
        <w:jc w:val="both"/>
        <w:rPr>
          <w:rFonts w:eastAsiaTheme="minorEastAsia" w:cs="Arial"/>
          <w:color w:val="000000"/>
          <w:sz w:val="14"/>
          <w:szCs w:val="14"/>
          <w:lang w:val="es-ES" w:eastAsia="es-ES"/>
        </w:rPr>
      </w:pPr>
      <w:r w:rsidRPr="002B16BA">
        <w:rPr>
          <w:rFonts w:eastAsiaTheme="minorEastAsia" w:cs="Arial"/>
          <w:color w:val="000000"/>
          <w:sz w:val="14"/>
          <w:szCs w:val="14"/>
          <w:lang w:val="es-ES" w:eastAsia="es-ES"/>
        </w:rPr>
        <w:t>La inexactitud, falsedad u omisión, de carácter esencial, en cualquier dato, manifestación o documento que se acompañe o incorpore a esta Declaración o la no presentación de la misma ante la Administración competente determinará la imposibilidad de continuar con el procedimiento desde el momento en que se tenga constancia de tales hechos, sin perjuicio de las responsabilidades penales, civiles o administrativas a que hubiera lugar, de acuerdo con lo establecido en el artículo 69 de la Ley 39/2015, de 1 de octubre.</w:t>
      </w:r>
    </w:p>
    <w:p w14:paraId="3D4E3FC7" w14:textId="77777777" w:rsidR="00BD7606" w:rsidRPr="002B16BA" w:rsidRDefault="00BD7606">
      <w:pPr>
        <w:spacing w:before="9" w:line="150" w:lineRule="exact"/>
        <w:rPr>
          <w:rFonts w:ascii="Arial" w:eastAsiaTheme="minorEastAsia" w:hAnsi="Arial" w:cs="Arial"/>
          <w:color w:val="000000"/>
          <w:sz w:val="14"/>
          <w:szCs w:val="14"/>
          <w:lang w:val="es-ES" w:eastAsia="es-ES"/>
        </w:rPr>
      </w:pPr>
    </w:p>
    <w:p w14:paraId="3D4E3FC8" w14:textId="77777777" w:rsidR="00BD7606" w:rsidRPr="002B16BA" w:rsidRDefault="00C0294B" w:rsidP="002B16BA">
      <w:pPr>
        <w:pStyle w:val="Textoindependiente"/>
        <w:spacing w:line="250" w:lineRule="auto"/>
        <w:ind w:left="0" w:right="163"/>
        <w:jc w:val="both"/>
        <w:rPr>
          <w:rFonts w:eastAsiaTheme="minorEastAsia" w:cs="Arial"/>
          <w:color w:val="000000"/>
          <w:sz w:val="14"/>
          <w:szCs w:val="14"/>
          <w:lang w:val="es-ES" w:eastAsia="es-ES"/>
        </w:rPr>
      </w:pPr>
      <w:r w:rsidRPr="002B16BA">
        <w:rPr>
          <w:rFonts w:eastAsiaTheme="minorEastAsia" w:cs="Arial"/>
          <w:color w:val="000000"/>
          <w:sz w:val="14"/>
          <w:szCs w:val="14"/>
          <w:lang w:val="es-ES" w:eastAsia="es-ES"/>
        </w:rPr>
        <w:t>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con la Ley Orgánica 3/2018, de 5 de diciembre, de Protección de Datos Personales y garantía de los derechos digitales y el artículo 5 del Reglamento 2016/679 del Parlamento Europeo y del Consejo de 27 de abril relativo a la protección de las personas físicas en lo que respecta al tratamiento de datos personales y a la libre circulación de estos datos y por el que se deroga la Directiva 95/46/CE). La información podrá ser cedida a otras Administraciones públicas, o a empresas privadas a las que las administraciones públicas les encarguen trabajos en relación con la gestión de esta subvención.</w:t>
      </w:r>
    </w:p>
    <w:p w14:paraId="3D4E3FC9" w14:textId="77777777" w:rsidR="00BD7606" w:rsidRDefault="00BD7606">
      <w:pPr>
        <w:spacing w:before="8" w:line="260" w:lineRule="exact"/>
        <w:rPr>
          <w:sz w:val="26"/>
          <w:szCs w:val="26"/>
        </w:rPr>
      </w:pPr>
    </w:p>
    <w:p w14:paraId="511F6208" w14:textId="77777777" w:rsidR="002B16BA" w:rsidRDefault="002B16BA">
      <w:pPr>
        <w:spacing w:before="79"/>
        <w:ind w:left="449"/>
        <w:rPr>
          <w:rFonts w:ascii="Arial" w:eastAsia="Arial" w:hAnsi="Arial" w:cs="Arial"/>
          <w:b/>
          <w:bCs/>
          <w:sz w:val="16"/>
          <w:szCs w:val="16"/>
        </w:rPr>
      </w:pPr>
    </w:p>
    <w:p w14:paraId="3D4E3FCA" w14:textId="70218605" w:rsidR="00BD7606" w:rsidRDefault="00C0294B" w:rsidP="002B16BA">
      <w:pPr>
        <w:spacing w:before="79"/>
        <w:ind w:left="449" w:hanging="449"/>
        <w:rPr>
          <w:rFonts w:ascii="Arial" w:eastAsia="Arial" w:hAnsi="Arial" w:cs="Arial"/>
          <w:sz w:val="16"/>
          <w:szCs w:val="16"/>
        </w:rPr>
      </w:pPr>
      <w:r>
        <w:rPr>
          <w:rFonts w:ascii="Arial" w:eastAsia="Arial" w:hAnsi="Arial" w:cs="Arial"/>
          <w:b/>
          <w:bCs/>
          <w:sz w:val="16"/>
          <w:szCs w:val="16"/>
        </w:rPr>
        <w:t>SR/A DIRECTOR/A GENERAL DEL SERVICIO REGIONAL DE EMPLEO Y FORMACIÓN</w:t>
      </w:r>
    </w:p>
    <w:p w14:paraId="3D4E3FCB" w14:textId="77777777" w:rsidR="00BD7606" w:rsidRDefault="00BD7606">
      <w:pPr>
        <w:spacing w:before="7" w:line="180" w:lineRule="exact"/>
        <w:rPr>
          <w:sz w:val="18"/>
          <w:szCs w:val="18"/>
        </w:rPr>
      </w:pPr>
    </w:p>
    <w:sectPr w:rsidR="00BD7606">
      <w:headerReference w:type="even" r:id="rId7"/>
      <w:headerReference w:type="default" r:id="rId8"/>
      <w:footerReference w:type="even" r:id="rId9"/>
      <w:footerReference w:type="default" r:id="rId10"/>
      <w:headerReference w:type="first" r:id="rId11"/>
      <w:footerReference w:type="first" r:id="rId12"/>
      <w:type w:val="continuous"/>
      <w:pgSz w:w="11907" w:h="16840"/>
      <w:pgMar w:top="580" w:right="1000" w:bottom="0" w:left="1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6E19D" w14:textId="77777777" w:rsidR="0091689E" w:rsidRDefault="0091689E" w:rsidP="00DF77BC">
      <w:r>
        <w:separator/>
      </w:r>
    </w:p>
  </w:endnote>
  <w:endnote w:type="continuationSeparator" w:id="0">
    <w:p w14:paraId="76D13AC9" w14:textId="77777777" w:rsidR="0091689E" w:rsidRDefault="0091689E" w:rsidP="00DF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69F54" w14:textId="77777777" w:rsidR="0015216A" w:rsidRDefault="0015216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2FEC8" w14:textId="77777777" w:rsidR="0015216A" w:rsidRDefault="0015216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A809C" w14:textId="77777777" w:rsidR="0015216A" w:rsidRDefault="001521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C1E8C" w14:textId="77777777" w:rsidR="0091689E" w:rsidRDefault="0091689E" w:rsidP="00DF77BC">
      <w:r>
        <w:separator/>
      </w:r>
    </w:p>
  </w:footnote>
  <w:footnote w:type="continuationSeparator" w:id="0">
    <w:p w14:paraId="34FBF145" w14:textId="77777777" w:rsidR="0091689E" w:rsidRDefault="0091689E" w:rsidP="00DF7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F9E51" w14:textId="77777777" w:rsidR="0015216A" w:rsidRDefault="0015216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ECDA4" w14:textId="2C850A52" w:rsidR="00DF77BC" w:rsidRDefault="0015216A">
    <w:pPr>
      <w:pStyle w:val="Encabezado"/>
      <w:rPr>
        <w:noProof/>
        <w:lang w:val="es-ES" w:eastAsia="es-ES"/>
      </w:rPr>
    </w:pPr>
    <w:bookmarkStart w:id="2" w:name="_GoBack"/>
    <w:r>
      <w:rPr>
        <w:noProof/>
        <w:lang w:eastAsia="es-ES"/>
      </w:rPr>
      <mc:AlternateContent>
        <mc:Choice Requires="wpg">
          <w:drawing>
            <wp:anchor distT="0" distB="0" distL="114300" distR="114300" simplePos="0" relativeHeight="251659264" behindDoc="0" locked="0" layoutInCell="1" allowOverlap="1" wp14:anchorId="7B730D09" wp14:editId="166B51A8">
              <wp:simplePos x="0" y="0"/>
              <wp:positionH relativeFrom="page">
                <wp:posOffset>580768</wp:posOffset>
              </wp:positionH>
              <wp:positionV relativeFrom="paragraph">
                <wp:posOffset>-271849</wp:posOffset>
              </wp:positionV>
              <wp:extent cx="6759712" cy="1179373"/>
              <wp:effectExtent l="0" t="0" r="0" b="1905"/>
              <wp:wrapNone/>
              <wp:docPr id="4" name="Grupo 4"/>
              <wp:cNvGraphicFramePr/>
              <a:graphic xmlns:a="http://schemas.openxmlformats.org/drawingml/2006/main">
                <a:graphicData uri="http://schemas.microsoft.com/office/word/2010/wordprocessingGroup">
                  <wpg:wgp>
                    <wpg:cNvGrpSpPr/>
                    <wpg:grpSpPr>
                      <a:xfrm>
                        <a:off x="0" y="0"/>
                        <a:ext cx="6759712" cy="1179373"/>
                        <a:chOff x="370703" y="123825"/>
                        <a:chExt cx="6759712" cy="1251786"/>
                      </a:xfrm>
                    </wpg:grpSpPr>
                    <wpg:grpSp>
                      <wpg:cNvPr id="9" name="Grupo 9"/>
                      <wpg:cNvGrpSpPr/>
                      <wpg:grpSpPr>
                        <a:xfrm>
                          <a:off x="370703" y="123825"/>
                          <a:ext cx="6759712" cy="1251786"/>
                          <a:chOff x="370703" y="123825"/>
                          <a:chExt cx="6759712" cy="1251786"/>
                        </a:xfrm>
                      </wpg:grpSpPr>
                      <pic:pic xmlns:pic="http://schemas.openxmlformats.org/drawingml/2006/picture">
                        <pic:nvPicPr>
                          <pic:cNvPr id="10" name="Imagen 10"/>
                          <pic:cNvPicPr>
                            <a:picLocks noChangeAspect="1"/>
                          </pic:cNvPicPr>
                        </pic:nvPicPr>
                        <pic:blipFill rotWithShape="1">
                          <a:blip r:embed="rId1">
                            <a:extLst>
                              <a:ext uri="{28A0092B-C50C-407E-A947-70E740481C1C}">
                                <a14:useLocalDpi xmlns:a14="http://schemas.microsoft.com/office/drawing/2010/main" val="0"/>
                              </a:ext>
                            </a:extLst>
                          </a:blip>
                          <a:srcRect l="78805" t="-205394" r="2331" b="205394"/>
                          <a:stretch/>
                        </pic:blipFill>
                        <pic:spPr bwMode="auto">
                          <a:xfrm>
                            <a:off x="5819775" y="123825"/>
                            <a:ext cx="1310640" cy="12242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agen 11"/>
                          <pic:cNvPicPr/>
                        </pic:nvPicPr>
                        <pic:blipFill rotWithShape="1">
                          <a:blip r:embed="rId2" cstate="print">
                            <a:extLst>
                              <a:ext uri="{28A0092B-C50C-407E-A947-70E740481C1C}">
                                <a14:useLocalDpi xmlns:a14="http://schemas.microsoft.com/office/drawing/2010/main" val="0"/>
                              </a:ext>
                            </a:extLst>
                          </a:blip>
                          <a:srcRect l="315" r="64917"/>
                          <a:stretch/>
                        </pic:blipFill>
                        <pic:spPr bwMode="auto">
                          <a:xfrm>
                            <a:off x="370703" y="161900"/>
                            <a:ext cx="2229622" cy="1213711"/>
                          </a:xfrm>
                          <a:prstGeom prst="rect">
                            <a:avLst/>
                          </a:prstGeom>
                          <a:ln>
                            <a:noFill/>
                          </a:ln>
                          <a:extLst>
                            <a:ext uri="{53640926-AAD7-44D8-BBD7-CCE9431645EC}">
                              <a14:shadowObscured xmlns:a14="http://schemas.microsoft.com/office/drawing/2010/main"/>
                            </a:ext>
                          </a:extLst>
                        </pic:spPr>
                      </pic:pic>
                    </wpg:grpSp>
                    <wpg:grpSp>
                      <wpg:cNvPr id="12" name="Grupo 12"/>
                      <wpg:cNvGrpSpPr/>
                      <wpg:grpSpPr>
                        <a:xfrm>
                          <a:off x="3052118" y="161897"/>
                          <a:ext cx="3570058" cy="964983"/>
                          <a:chOff x="261293" y="114272"/>
                          <a:chExt cx="3570058" cy="964983"/>
                        </a:xfrm>
                      </wpg:grpSpPr>
                      <pic:pic xmlns:pic="http://schemas.openxmlformats.org/drawingml/2006/picture">
                        <pic:nvPicPr>
                          <pic:cNvPr id="13" name="Imagen 13"/>
                          <pic:cNvPicPr>
                            <a:picLocks noChangeAspect="1"/>
                          </pic:cNvPicPr>
                        </pic:nvPicPr>
                        <pic:blipFill rotWithShape="1">
                          <a:blip r:embed="rId1">
                            <a:extLst>
                              <a:ext uri="{28A0092B-C50C-407E-A947-70E740481C1C}">
                                <a14:useLocalDpi xmlns:a14="http://schemas.microsoft.com/office/drawing/2010/main" val="0"/>
                              </a:ext>
                            </a:extLst>
                          </a:blip>
                          <a:srcRect l="76936"/>
                          <a:stretch/>
                        </pic:blipFill>
                        <pic:spPr bwMode="auto">
                          <a:xfrm>
                            <a:off x="2633790" y="114305"/>
                            <a:ext cx="1197561" cy="91474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 name="Imagen 14"/>
                          <pic:cNvPicPr>
                            <a:picLocks noChangeAspect="1"/>
                          </pic:cNvPicPr>
                        </pic:nvPicPr>
                        <pic:blipFill rotWithShape="1">
                          <a:blip r:embed="rId1">
                            <a:extLst>
                              <a:ext uri="{28A0092B-C50C-407E-A947-70E740481C1C}">
                                <a14:useLocalDpi xmlns:a14="http://schemas.microsoft.com/office/drawing/2010/main" val="0"/>
                              </a:ext>
                            </a:extLst>
                          </a:blip>
                          <a:srcRect l="41378" r="22189"/>
                          <a:stretch/>
                        </pic:blipFill>
                        <pic:spPr bwMode="auto">
                          <a:xfrm>
                            <a:off x="261293" y="114272"/>
                            <a:ext cx="1996312" cy="964983"/>
                          </a:xfrm>
                          <a:prstGeom prst="rect">
                            <a:avLst/>
                          </a:prstGeom>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058D8DBE" id="Grupo 4" o:spid="_x0000_s1026" style="position:absolute;margin-left:45.75pt;margin-top:-21.4pt;width:532.25pt;height:92.85pt;z-index:251659264;mso-position-horizontal-relative:page;mso-width-relative:margin;mso-height-relative:margin" coordorigin="3707,1238" coordsize="67597,12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cmmfdwQAAHoUAAAOAAAAZHJzL2Uyb0RvYy54bWzsWFtv2zYUfh+w/0Do&#10;3bFIXSgZcQrHdoMC3RqsK/ZMy7QlVBIJko4TFPvvO6QuvgZdu2xrAD9YFm+H5/Z9PNT1m8eqRA9c&#10;6ULUYw9f+R7idSaWRb0ee59+fztIPKQNq5esFDUfe09ce29ufv7peitHnIhclEuuEAip9Wgrx15u&#10;jBwNhzrLecX0lZC8hsGVUBUz0FTr4VKxLUivyiHx/Xi4FWoplci41tA7awa9Gyd/teKZ+bBaaW5Q&#10;OfZAN+Oeyj0X9jm8uWajtWIyL7JWDfYdWlSsqGHTXtSMGYY2qjgRVRWZElqszFUmqqFYrYqMOxvA&#10;GuwfWXOnxEY6W9aj7Vr2bgLXHvnpu8Vmvz7cK1Qsx17ooZpVEKI7tZEChdY1W7kewYw7JT/Ke9V2&#10;rJuWtfZxpSr7D3agR+fUp96p/NGgDDpjGqUUEw9lMIYxTQMaNG7PcoiNXRdQn/qBh+wEEiQk6sbn&#10;Z2WQCNMktnOGnQpDq2mvWN/oLWhtTA9tTK2Mb7TxGV3PW7vTlI3+NWtlkY3g12YHvJ1kx9dRBKvM&#10;RnGvFVL9LRkVU583cgCJLJkpFkVZmCcHSkhZq1T9cF9k96pp7BINAw6bTHtXsTWvEXRAHOwKO6lZ&#10;wqxJ70X2WaNaTHNWr/lES4AzpIiL/OH0oW0e7LcoC/m2KEukhPmjMPnHnElIbuxQagdbU4ELjrB0&#10;xlsNTmci21S8Ng3xKF6C1aLWeSG1h9SIVwsOOFLvls0mkBLvtbHwsMnhyOALSSa+n5LbwTTyp4PQ&#10;p/PBJA3pgPpzGvphgqd4+qdVEYejjebgAFbOZNHqCr0n2p5FfsuRDac4bkIPzDFgAxpQyIGnUxFw&#10;ZF1iddUq+w3cbPmSJokfOc4cED8KUmAI8BYJAuwhIM+2DyTCKqO4yXIr3Uaic34TVQ3cgRbbX8QS&#10;AsA2RrgYHHFHlOCUUtjuiASs7yyN4AD7cQip42iEkJAkLm16CoCMUdrccVEh+wKBADPcTuwB4tAY&#10;3k2xOpe1fdbCZkkz2vR0TtmPWxTA3imJB5PJjA7CcJYMbm/hbTqdp2GA4zCa93HTOVuK7YeFzgBR&#10;y38euka3k5BZP1vPti6HZuNteGn3hLeTdDmT3EcHKqz676gAMumQChy4QYWeCrqU+mHAbU8yqGgM&#10;5LJURd2k2LmceVVYDzBAD9AdhymmlmBfAtP7Z2WMU78ttzpIE0LSmHSVAcEBxQ23d6f6BdIA7qNi&#10;xhU5fdXS1jW2vNov3qANIfzWysaPCMZQr1sGjnGStnnQhSuIqO9HMG4ZOIVESY7rOBJjkrZ1HA4J&#10;dVrYymfekvgzInoO3xnblQ2vis3A9EM2cw7aZzOLK2hfCpv/t7CJ08DdH16C5EgcBDSFwsTCBocB&#10;lEyOPjvYYKhrohgOOgcbHNLQZUWf8xeSe4V1S39Z7q4w7rp8QfqPdoUJoaiAE8teWwicaC9V2Dxz&#10;0PWQT9M46D557E7KC+Sb2yHA5LCuccc+fOCC3oMvaPttt2L3yfDmL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NM8j8jhAAAACwEAAA8AAABkcnMvZG93bnJldi54&#10;bWxMj8FKw0AQhu+C77CM4K3dbGyKjdmUUtRTEWwF8TZNpklodjdkt0n69k5PepthPv75/mw9mVYM&#10;1PvGWQ1qHoEgW7iysZWGr8Pb7BmED2hLbJ0lDVfysM7v7zJMSzfaTxr2oRIcYn2KGuoQulRKX9Rk&#10;0M9dR5ZvJ9cbDLz2lSx7HDnctDKOoqU02Fj+UGNH25qK8/5iNLyPOG6e1OuwO5+2159D8vG9U6T1&#10;48O0eQERaAp/MNz0WR1ydjq6iy29aDWsVMKkhtki5go3QCVLbnfkaRGvQOaZ/N8h/wUAAP//AwBQ&#10;SwMECgAAAAAAAAAhAKsmQEUIvAAACLwAABQAAABkcnMvbWVkaWEvaW1hZ2UxLnBuZ4lQTkcNChoK&#10;AAAADUlIRFIAAAJfAAAAawgCAAAAxqlw2AAAAAlwSFlzAAAOxAAADsQBlSsOGwAAu7pJREFUeJzs&#10;vQegXUd1Njqz66m3d+le3aveuyzLlpvcu40pphpTAkkIhIQU/jQgee9B/iQQAqFDaMHGBtu4F1mW&#10;XGTJapbVe7+9nrrrvG/NnLN15YYl3EjuIK7P2WfX2TPrW9+aVQwhBHvDGk4dyg96KL9wT2gBZwZj&#10;Ggs1+oHjXxgK+qzhTjgvbRxrY22sjbWxdppttDTnr7BJbQjwP0hmMfrHsCSBqWnspADXhJLftFVw&#10;eQjn//PFtPEmXKPUzUy9G028FP5Uf9MbEOx/QaePtbE21sbaW9u0UZ95tI2kMx+9XWNaWN7hfxU0&#10;sjcFHUPqVU7gJ7hCSerzUvfy8OSO+Ew/62/8LY21sTbWxtr/2MZf8YvaEEaMkQvtJT/TAcqmyCUM&#10;liSy3CDYG2hrfLu1NxYd+WgNhaARagiBJfgjFxHND8q3EUpDKz9VrRlrY22sjbWx9no2ErRK/kLe&#10;lhfXxChGKErSWRA+ijKNIZLzMqxRqN3+x7U3nDvykhrCBVm1CSCpp7l6PQET4amqzf8ixWSsjbWx&#10;NtZe3/bbMCp88QZJSNSiVjjK60OBoKIpnKAxEtSnsJc31G3lLW9vxrpjybj64lbqVl7uXmXS/h+o&#10;gYy1sTbWxtrbtCkrqxaWrXmj4E59lNBIC2NyTZJr/3uE9BuLjsS4pRYiNRHq5bJGUnoN/1u6eayN&#10;tbE21t6EdtL/8ZQNijWeaqcr0UH5J9QlAEY/ltxCSg4jgiyr9PEUkvM/mziyNxQdX9p3WslDuNzF&#10;PBThSYO1eCWr9lgba2NtrI21N7KVBa/gks4wro36RQgltP9Hri6+cnvDLathwDRdDwLXD1zbZtTR&#10;YahxQ3oJg6ZroJflNV18Dsbo5Fgba2NtrL3uDVxEBg+UMC4IQt2g0HMKFQgDck8lRJTsJfQJEHW9&#10;xCtBGcuOrKXwA9lO+rX+DwXNNxwdAY2e65oWXoQZ+MNDg322lUilazg3o6uXcgAI5bMz5rA61sba&#10;WBtrr3PTuAZBG8qmoxmGZCYh/aBJUQxyovBQNyQCisAj4qIZeikWfRQ0slFMcsxn9QybH/imjb4O&#10;Qjcv/OyR/dvRq3PmnGXEqwTXy+GPqmljwDjWxtpYG2tn3l4mupFaEAiAommamqYFoI1kOSVEw0aO&#10;/5egTiM6GJK3SOgH2Fk3SuQRZ9E4H71YNhoax9DxDBt0FN/3DINrOgsLGd0fMU2bByOMJTmzQkbk&#10;nUyrYmzJcayNtbE21t6QpsvGyHIqAHRBaRErNHRQFBEQvJVWFoUGyGS6rfsysRlZWCl3CwA0kKGR&#10;JcgYjYhvITRGgP1G3MMbiI5c6hohC0gBCTwWOkZMzJzWAi1ET6CvPSE8xikDqy6DaTj+O+bGOtbG&#10;2lgba2faTnFZHeUW6XueYZlgkCRidU1ZSEEhfXLCwf95gH0EC4B+muSVkjECHS1N+rIGrg441HWZ&#10;Z6dk43tDkem1Nv7SZ1VfBX85LDmtG32Dc+VwFdER0qKiJoaOHjh68AVsnzJjUaypivFEqLxY5VLx&#10;WCaAsTbWxtpYeyOaYZqMGCShIARt0Q8BabquOZSOnIEmDmVZd3++fyjrerQqaZlGTVWqscqsjDNb&#10;47Yek/lbyMjHyx46Ch21t+WC2MtC4+m2NyEbAOijr4HHe4UjB/eYnDx0Dh/aM61xpoqAFEw/Gfo4&#10;RhzH2lgba2Ptd2hhFFH+ou0hrSgKnfsBQZqusSGXHRoMn9u2/+n1mw4e6fKYodvJgBuBL8LAM4Vb&#10;nTBnThq/fNHsBbPG1adoGSzOmf52oIwv114lB+yZgeXpo2OZup9qBAXIBeU7iKpwKKXE4/gbuszm&#10;MYPZ0F50zUon5XZPJ1Kpktzq5dSrL9VEtNJFo0u+vV7KWPvf1E6arqLIXZWdSztlbo4N0dNr5T4c&#10;3cEnU2W/FXf0e9jEqZ/5aA9TIcgfRwplR0rc/V3OI09v/PXjzzk8Eeimb9c5oeF4YDM69rR0UfAd&#10;pyAGtndu2Hl4UkvtFRctu+zsFrwhi5M7pRYFSNLymVAOsaOu/dK0BK9vC8t1tYS0TNJzhUylvJOp&#10;fcqXVzegy1pdurQba6/5xk4THXFJJ2CWHlBEDOc+lA3qFSF8qt0IjKRvhhsKQxM8yGrYMchznRye&#10;WGZw6vx5uRN7igGrnTyZCYeJLPMCzYh7mqkzU9406L/pe4Fh6uhx4pXc8B3f1C0WlN+0IRcqBRQh&#10;MoOPTZyx9uY1EQnvkJ0sdBCeUgCIlVM2i5NZL97EW/z9aqM1aeoxlY2ZqbqD1Jmjk4e8JXf49m1R&#10;uGH0WeJhqErlyj0UPFDfyo7VXcYKjGUZW/nM8Z//6pEhhxVFTaBbjhu6Iee2DVIZCop9dP3A1BKZ&#10;AILdjGnxTFd+10/vOdS99NbrF8aURyVOChBA0ww/ELpO71IbdW+hvDGdjSJULyF3L3mlqoIhJpTG&#10;2IvVI9f3TENXZ5epYQkFwHR9ScIKguV8tudwfu/B7mOd/fl8AbjjhU5lOjm5o2NcbXrWxERKZ3Yg&#10;bHkOLsCiy1d5UeXE8sfT544Ytq7j60I3LXz2XMe2gH4O424YBJpmh8w1NS68rGa6LNuTGe4eHB6x&#10;E9XN45r6duzUgpzDWdf+bU1TFh3Zu9MCj7Tjlc3jQCeDYqhbKRZahgFq7+I9GZolmG/aMXp61fH0&#10;1ydlBT9zQ4SjUjqMtbH2Zrdo8JXx75S6bNrJLRRFHY79fclfdrIDhSq/+2KjVKknx6DxNTSJjRKD&#10;FHzwUvA/k0DiMZYTrMDZf9/3/L0rN2TCVD7QA06rXgGwDWxRs3zf53IpMfR9kM2QxQMgkGAZR9Sn&#10;6n716DNuMfuJ95yvdBfueZZlep4DLBARpgmVsk6UKl+dJK+MlT1lRm97xRcbRngvv4WhaZgi9Lmm&#10;FV3HshOCzI9aQSpWO/aPrHluy6pnNw8XhRlvEFo8X3QEwTXu3TfW7qow/ZaUOHdu+4dvvPRlwiNe&#10;gWSdJjpiTGvgiJ5txl2gme/FYoCoYa65LPTIkh0KLfREWNCC4Z7tG44f2hGvsIUd51o744kjnTur&#10;0zrTdacw2CQm9XXvqk9qg0MDh7YHrR0z62ecS9ZWkEYvAOrjdTF/JBRWyBOGkQ5FKWWANOEGGjNl&#10;ZOvp3f5YG2u/UzsJfqMT62slwV7miLIomzZqJV19Hvv70r+j+/ZFvRp1rSOjCDgfpSCPtVduyklG&#10;RQFo0sIo4zK4AXQE9N390Na7H3py0LV9Q3g61RL0At8wdMGF42RBSSxL9xwvYdtOvqAZMa6bPuBE&#10;T/Tni2mt8pGnXhhf3/KOFZNxdsuKs6BoQOyX8gjwknVTAqTGZCkmXl59EKMxSRNqDIzmhyd5pUzZ&#10;U/qulwS/rLRFsB2GgEYH0MhYnrHtx71f37tq/eY93Eq4WoWI293DBTtmaDxGZRI1zXXzJjDJZbmu&#10;ARbs+eA7LqXzcP4iFvuy7fS5I9e4rgvhGpqrmcWgOKybTt+RA7293a4btrfPqayr59rw7rUP2W5P&#10;2sg6BW4YDaS4aEEqYbqFATyonW5gBscb8XP9QbazyrZzJ7ZlhrMTFywHd+zvPNHTeQjcsKG5ubpt&#10;sh5Kmy2L+UzXSgvOnEvt5DU94lgba69jO2km1U4OP67meVia2C/vFTHWXqEJFpmAtNE1lnjpR2Wn&#10;HquK/loalznHSsJfSHt1yAXoi+TlDz+997b7Hy/wqsCMh0YsDBiksC7NrjwUtq5D6lJyAOE7BScR&#10;jxfBJSlXgGFYtueGLjfA1X5+16MzOtrnTDAsTSVkBZkrGFZMAlzIy2+MSzs5LxvPBQ94lEyAl2ZK&#10;KAGyrO+UbOrKUizXEzVRri2plVyABMgg8AAw3++x3zy+/VePPZ3xrKJew3k877teENgV9bSPL3DD&#10;dHVuayxwA6+xuv7iS5bKG5bwoU4nQ+1fJ+7INB96hmW6zqBl5pg25AzsOH5gCwvzPr2JeIy3MKEd&#10;XPug7fcXc50kQLQqLmK2VcF8zQyYX3DMREwPNeabFRVN+c6RlJ0O8r2F7KAp9MGDG6qnTCvk9lkM&#10;W0Y69+7qOrxpxpwLeUWrodUwEZe9aUgKqXHxSg811sbaG9JKtX5K6CfN+tECD81f9VUr++yUrIJj&#10;KtyrtJKGEZqMl3ydNKVecBVnZ4ZstAvImLHotzQJLWUzhoJIDlzSnJB15QnYMiI94pmBGfN8meaz&#10;mE/athYEzHMtMwbBGgjfiAExRb44wAybMRP46YXcMO1sIQseX5Gu+c5Pbv+Xv3+/KVjcjPmhp1u2&#10;fEfipDIjpwh2ls4yMtMOoVLIS6VC1Gv/7WYAMSrQT66tgsUahZDsw9+7/amntuwecMy8b2hmquAC&#10;GVJ6XMs7jkkMjsLnuc51Zgo30MLAL+aWL52qvQQypEvRy8cTnjZ3RIe6btG28IiFkaNbDm5/KsHy&#10;mZF+s7IyVdGsizzrPyIKfa7TK3BuIzF15lKrehJL1DPmhE5gaSZDdxY8ZiTbZ5/FOjqKx3Z07n/O&#10;Ek4h333oQKa6uboyZQ5knLDQ7/lOVbW/5dnfzD/7KlbBDbKDx0KZ1oggH1A5pk+OtTe3nSKeXxKB&#10;rP7wEkb65R9Kwddjf1/096W9V06EHSrjm6qXzpUcDcsUc0wnfuUms8JJFOG8HAVAMY5QOn56x2PD&#10;XqzIEp5u+0I3Tc33CklLs0QhzlzTCGrSxrjmFtM2B4YGewd6s1z4Osu4XsGnTKzcMGLxtMa8E4M9&#10;opD96e2Pf/SdK0w9NEgKg4WG5XeqlZ1WzYi9hCWdUSvNDpkphrGTWk9khuHKRYaV3rVio2ovjAc/&#10;1PDV09g3fvT4E5v39bu6wywrUZnLeXYsGTDwxaKt47SeJjxKX+o4OFlS55W2efac6ZUJSa3U6V/D&#10;MDptdATSWhaePBtmT+x54dkKrRhkss01jZ3ZvFEdN5KpQ1uf13jgoa/i1dMXnG/UTGdaVeAInSzU&#10;cV1kHN8zKmxaVuTVwjRjE1LjE4ndO54ORNa2Y51HjjdPmDzSPeA63VWpRH6oy7ZTL6y7b87SG1iF&#10;Ke3OgmsWejfgLzPFxtpYe1NbNAYji1JUUb3kd6cpx/qxvy/9+zKdSe1kcQIN8pD60+AnvYXf0Nf5&#10;e9+48mYhagIGQY7+Pv1j+0+Eq9dtzxr1DosJwwrDgAd+jAegJXGRXz5n8nUXnzujIxaTfMMVrG+Y&#10;Pb+v755V63cc6tPjsZFCEHgewMoP/XQqFbDihuc3ffimFaCDgeeCt5D/J3haqaCEzkY5nSoI1JSD&#10;rVqP4GoxMSyBoji5DKm+j/L3Vmun9DMtsGl8OGQ/uvOZpzbtGg5Swq7A2HA8Mr76bkbX9QT3EpSa&#10;LW9oDi6mGzGyaToFzc1ftvzquLwNzl8U7lH68tJ22uho6CL0s5qRP7BnUzrJneFCKlFtJRoWLpzJ&#10;YhXM5z29nRWxXKqmKky2GnWTBKsULKnbJph7IIe40LWQnpeyFPF4MwvSZqOb6DyUy+wPhd/T09c8&#10;ZfG4qUvHtU09uudZKBn5wnC8KpkbPpFMNDCrQpDDsexf/iI/3LE21t6kxqMFshI0nlyMZC/yLRkb&#10;oK/SfkvnKK+7MTec195CVU1KSPkoKR2gkQI5nt6wjcdrCkXT4UYgwphliPxwwnJTWvFjN197xbKW&#10;NGOmoDgNKuHBtVQVSy6si1de9f9+4ydDhbylxQyKHBChcGzda29p+POP3GgSegSUhQeIDDzmXBpR&#10;y943EtN0RQbLGpECRgmOwUn1iIdykZJ+V6EpomR7LQMZJ4zDDnnG1m07/vBTGzJhusgTjoenDQFI&#10;cSO0eBDXHZO5l563bFJbY3NdRbGY7+4d3LNn35ED+5NGbE5HtSVeFJX8WxIanC46QhFxKYe429d9&#10;dK/Jh5LxysBqqp13AbPitECQzbiam/WzTsHrmNTOWCVjKY3FVV/weNzJQrCg8wPmO0ILuGZTN1h1&#10;6epWv9ibzWUCAz9pzGphVkPr3Mod6x/SY0GhkNux8/klLbOYcKjwCvc5M1UaVz4W0jHW3qzGy8sp&#10;p6wslr3yqH4elwXzSoFGkQtraV1j7O9L/5ZCOLhabozcGlV8Nya4rpWtqVJ+irccLKPs2295YYqX&#10;xjuWbqdkVKWlJ/wLGM+H7NGn1mW8WKDHQ6ZbOgudXMoMkmHuo++66NplLRDQCbmiTiRd0zwZQZjL&#10;sG9//1s+M0NfJJJxzfGEm00k2LK5kz958/LxcWaDy4XqqgZgkHJn+8IEkQSBCTxa93JcTmxUhGQe&#10;1ZU7Lc0O0i710Hco0J2WyjQ/8FWuu1JACNdL9nfaV0apcL3AWL/LvveLe4Z8q6jHHV/TDZMz3xR+&#10;ghUTIr9oSvsnb7miIYUbo2gSzlL+9JS/vNULLjIES2gsxpWzrDxvWTV7lZd4BrlyfG7rmYOHKxO8&#10;4ISOCKbOXAR4Y9zEG3G8IdBb0zI03UykalhoUm0O9aC6nnPJKqprlkYrppqmGb4fGIYOONS4pYea&#10;yQ0H6o5lM62C9BEjnDR93v49T3jFvNBcZ6jfrmmgJ9NlTA+x9DFoHGtvalPqcUmqq/ULGbdH6z1c&#10;FpjFCC8FPofSqBpZXsf+vvgvK5tLxcsEc2AfXcVrU2dyKMKhig8YY+Oq8ZcpKYUtvhL3UjXTQblA&#10;HA93unmP5yGsbQ7xHHiFpMljQTB5fN1V502PhYQczJOimJGplOsmXkldJZvSMaF/x+FEzAryg9x3&#10;m6rsyy9Y+N7rZsfkRDApdYBGCVsCqc7ozFQVr3ADhu4XHSNmgQlhYviywIRfhkZL2l50yy66Tswy&#10;w4DSv/jggL4fM0bnD4hWLjRXHn7Poxt7iywjTE8AYmwflw9cW/OSmrtk5sS//ORlVsAqGKG0TYVF&#10;MGKISBHjYpopeHnZ87W208+Vg5v1vcDPWhaFIOacvJlKMTNFykfo2WaF8AjSNc3sOd7TMnWaFCK+&#10;1GO0YsAtI8X1MAhjTIe+wknh8ApM9538IE7LfF9LhsTwuXQz9jS7usbJ56BXxk0tLDhUcQX3rKET&#10;qCrn2MLjWHtTWyTLucqSqAlWqp/ONUPqgCKgvCEKFK2QHAjYmKflKzUS5yWffo0ro1e0IiRDAYSq&#10;UW8GklMY+Ga9RbeqmGKERqNh6S1sL1NDCroahcFTfapQoiOG6c59R3Kux8y4EEEY+hbhE0CjsGj+&#10;UkuwmEquZupSnELN84nhcC3J2K03X7XjH7/TOzKUjMXSSfaea5dfvXRig3xx4IGO68UpfoE8UZTS&#10;iMEPqewBosPAiMVzjDmMZX2WzbFsMXBBLYWIx2IVKZayWFxnlmUXKDe6VnDzcQtAaUhPLK2UCaA0&#10;HojO4in68mzl05uGHcPXEj43iRp5QBxTC3K1ldYf3HIZnjYtp6NtGiz0uVy9MySTLvWQcldio3j2&#10;q7bT547oZYNAXsghAg5NOgOouBELXKbbdRWpltDFMDY6j3a3tLksrklbU4BXYCRqDI6X4AueFgWy&#10;cwMtcRpnsK+7uyceaIl0nVXRxJjlk96tU8HqvAv9EVQdz4n+kEnLSVvXKUmdrLfyuiRjH2tj7bSb&#10;Cr5VPgch5ecKBrgeaLTKoymv+rG6M7+1qaxepS9cBnKUlAnKRMZNJaAgGyEp6nWW4qVuf7Obgp8I&#10;IN9uCbijxrmyZPiyYGOJhx083AmRCZInAwxpbRJ0DX9bWprUSoEXgPZRBStyTjVIuTOlb874Knbl&#10;OQtWPrXOMPxP/cEti6Yk60heO5Zt+z4lrwklxWEq44CsAVKgNUSW5/pAjm3Zeej5nQePdQ8cOX58&#10;JJMja6FhmKYZN/WpHeOXLpx9zqJJCaI7LG0lPArrYaKUwUA1ZZ7RVK64zS8c7x8GhUpyIyFCg/QV&#10;5htMpEx201UX1caJNZJB2SdWK5csKdxTAiPZIdRYO63XdvroaBBJjlfU5o+FbtarrR7vDmasepOF&#10;tsYoWqNtwqKuo1qxmLfs9InjnS1Tmplmo1vwzBMmzdPDghF6gid5oo7xlB+SJaqrb8BnsSJLhyI5&#10;vmU24xXyxgJ0+WB/TyqRKORHHLdgxAzKZg6mLqtXK81zrI21N6/xyNRjqth/uSgC3XCA8UP7N9we&#10;uPvjes4k//cg9LxS5dKx9gqtpD6QU4ak4eSvL1ccybMQPCOwAgh6bIw54fjKhmsStQsLIhHwt4pA&#10;lhhkhJHgWLW11W/VzUS3dMpXrkIES6H4avD19Q9quuF5vk5FH/TAwdAMU7HEoaPHxbzKUISWofkh&#10;hDGzDdAN03GKth1PSk3kvZefles8cNMNN7Y02BWCUJPbJvYMQ24YlG8AsBr4Lvif63q6Hc8LdnyI&#10;3b9m86NPb8oGWq4IAqXrrIonqnGrnueCTsaY3rOre+PeE3c/krz5+iuWzm0g7AqE9HzVWCnKMZQM&#10;WMfhvkyYtGbtZo/HmYhRQjbyHAp1zYsxt6XCWHFWKzAjJgEwNDWXcoHrMr1OwEPpv8kDCZP6y5L+&#10;V1pCPt1McjjCYI6WbGgvbk7EzFqnoO3cuXte5bTQdDUzDspXMX5iuspkuJtEDZlPgwzjDj1p6FQ3&#10;NLIgR+YSzWZ+RoQuua7arK1t3ITWauY6FPhR247HNOgxA2c4s3f3kYTQDbNW51Usnma6QfAcyKXc&#10;sRTkY+3Nb3LMyXUyYjA6/fWkAWkwLOytjB2Km0PCKRpkVfEM3fRfpazOWCv54RAm4n+69JlQiSIF&#10;D3WgoxFqwvSYNVQomHwA2nfxLerO0dJToaOCybfkZl69CZlfW/n0g9cFABkKx8AotaGIAJ8sg4eh&#10;XvC9tZt2XLV8ZlNKSxjM0gzsFsisFoBGAB5OEzP1+jj7/KduxnCPaQotQq9Q1O2EZXFfBvRSRKKh&#10;B0A328gI9qtHt/3i/ieyRqrAk4MF37KTFAsZeIZGykRoxgHCTgBoCwpcjHRl//X7t990ydnvvW5J&#10;Skavl6I3SOn05X8C5XM7lGN7D3a5rsXtmFy8JH1Kp+pPhfmz5qZ0gkbD90QA4mhLiKC5qVY4uHTw&#10;OiV8Y9SLexUj+WnnynE8bhnVPAgaGmdzZ2BgaDCWiGfd/mQiSYsxcQChyxNpUioclwpx8BzFLFFy&#10;1iItxLjDTBQZqKSe5jxm2kmGM1KuH5sZCT1uMS3G/IAZpJgX89y0G7hIQROob5zIQDfRCVwuUsga&#10;HYIr8TTWxtqb0kqrYieT4MhlfggdGyMTgkBoHNKHZLuu6ZrhhQFXhqex9kpNetdpQtVH11QmFen+&#10;bwahHwRFnxWF5YdmPjCFo8kCBG/JbapIg/Lq41u+7vhKHEhQmtNA5qahSh1yOZclEzEuV6M4ISUk&#10;uAnMKXjaga7sP33rN5/6yHXjqlmFydIm4VPB9RKWqeuWJn1FLRlziiMDr2CYeoBXEY+p0H9KBUoi&#10;HuohOZQeH2T/9t07dx7uN6vaO7sGjKRt2WnPC6iWJOS1Fwifui8E9ddNUJ5hp5CybF3k7nlsXdyy&#10;br5ynkPpe5iu/FS1QMYkEBLIpdNcweVBqFMm7jDUALbc4zyI29rCeTNCjxmmBD1D0wg/9FKGuFLc&#10;JIF+QFGYlJTgZdc7Rm+KJuxpo6NlxjwguFY9aeqy/bs3zVowO95YJxcMhhglU/WYyBVGhoYHetDN&#10;uUymUBjyoWN4wnWLhsldLwsKDiVC4zHNsHUdzNBMpSqSiQpDT1Q3jGeeI91fU+DUlZXpBcsvHTlx&#10;/Hh3T/OE2WSJZWYohKXxUqYkaAr6GDqOtTeznZIsO1QRXVzNI2jmPjeEYWiu73MukyYLlSOkBKjR&#10;UmRp3spxrLwhyuc/OZ7VUSFXuehk6pCTCeoIS9io6lmvc3tR+a1Rd/uiHcSpsZ78NF2Q+MnznCKi&#10;RCAMiDrdCoWDSwiIaM6oKC+BU+mQ071WuY3O2fBKW17bzb/9uCOYEoVP6LR6FxD9AoywqlQcUDWS&#10;c4143OKMeGQoLIuCInZ3Zj/zhW9dsGTWxecumDwuXRVjacsc8BnYJHCG1illwQdyADWNQLi6Yfsy&#10;myiFRdLil+ExDm6340TwlW/+tN8xh3mFN+wxu5JSAPpUTwnD2JDZyU0wRk0HN/IC5jLfsOPFwAl9&#10;wzKSv7jrkXMXzZvUKB1LZMJyTgGUvhpz+M/WHbtCzea6DX4bBq5hmr5PDNTg/uQJlSmTQZXSAoAk&#10;WW10ZgS87AktlzLLYaCyi17zWztddKREeTI1u8XshklLLibDqcgxZ7iQ3Z8Z7sz0HC3khrTQMwyd&#10;fEpFaAaOCRADG2Re6KGDpGcvehVDX1i6T7pAUNRykC8B79kFDceyU9XV9RPSteNYuobp1RXNkyvG&#10;zWGGTU+tx0JZEASKuUEKplau13LKA5ciSk9ulJ1UWk5/+exz6HQi/lQ+W+BD+TwnTxKpjdgn2uGV&#10;zqM+kFutpjmOY9v2q/SpOrMcc4b6TFZ1+VenhO+le1Abz2BCjj7n29+t4G3deIQK2qnx/nKABYFF&#10;2Q6DUL54XebOV5ZDPVTCn2DVpQAwTS8nDQmFjzFnkAuagNgyYgmn6GFcm7ohpN5NaaEIYnUTEsHN&#10;4ZtGog/3YUvhJcLyXQlNmboMeVMnP2ujpH85qFCRtJeii0qnrtKcqpDs0TGdqkV5UGmH6GzsjECL&#10;JDBZvuSxZeqoCzk+aTaS2Q6dZGm28APTtPOuHsjOx0aZnCx8pcuVEnGrYS77YVRxXPk79SEvnYui&#10;VUMpHEafTTt5BuXMovKaheRd4vt4029Db2RiaqqOldA15V69/KyzHnt6m81SOc81jJgnuxYIiWfP&#10;kPdn5crNB1dv3pe2zfHNDbOmtk9pa5jRUd2Qlit5PjmXgviZhhVQLnhOBT1IiGtcRvaCO+7tZl/8&#10;t5/0uWZemDkvjMdjGvWOo1GBDaciEWOuR+WuaAVRF6FODJH8Z1x6zWYsHwrDrvr1I4/88QcvM8kc&#10;CMAwDPIqMqSdkJyGtu3a6+IdUUqCwLTk8pon4qY5va2mNgFoYXFs0mV6AlmtQgXU0ogC3dKMKJLj&#10;pWLvdY13ZBTQAcWC2WmwcN/J9B3Z1318q+91W1oxFroW5XKXeXEMC9ybpjfeF1i9aShkCqRdQiZB&#10;CHEqEbpqoGPaoxnxpJvJ9uYHDu3bFibqqpunt008myJGBIVOltPrhlT/WJBurUlRIEqt5FemaaWN&#10;MusgU1r8i8KDXtSAQ8AnIrWaRuqJxBI5Byh+SJdrvGo7hNSrBAJHwKmADYe/OjSy8jKGupb6qk5C&#10;HsFBEIGZ2uc03xW1gOpuauq5hKwCo2ljhPtMm3SiO/mR2mg+d4q41ESJ+YUcAFnCGLkxhL4I/KNX&#10;oxsEpBSjBS06mS/ii2VrgePk03Hb8xwMOsOK+R53ixBEIcWH4XA3kGEPXCYdfqV7Lf2A/SX9POWl&#10;8xfvycvPopWykZ10Hz25/dQTsxK+85Nk+ozTO4qTZw+lWJNYrsnIjpBmspwEvLa6MmA2l66NSgPg&#10;EUE4tb06OkIq08yi2oXSs5Hmsy77Mxh1tpP1O0dnAFByJp8rqp3fkvay0kzev3L0xB9DBFSjMW6w&#10;ya2JCc21YT9oGx8sFjU7rlla4LsqwztA0tNtoFbWEb0HBnce6o+bruEPL5zZfvacGectmQoeFjd4&#10;PhAxovJe4Plcj2m06GeANQ477Ovf/2UmiBWYVfCFSeuCUDVck7tpC+Can9PWsHDOrIbqWrfgPvHU&#10;c+t3HmB2koaJGQ894YTMcY1ERcUzm3Z/7P2XkdIFcsVtGg9CyzieHjOPdwXHe/pcrdrTDDeU9nfP&#10;MZmwwmDu9A7ISlsrFX3GpQ0zFkiCJO06gpydA1KozoAOnJ60FeR+QKmD6C7com4LtzDceXBnbSoc&#10;zGdEmKN+tOJ2ojZkZt4NMkXXNCs4wST0BosDyqCpkE8Nhj10waInsn6Yx9uxLWaa0BKhcBT9Yt4y&#10;Ah0KGrMO7dvS1j6HFRPSIG3h9VuUdj0kFYHLHJZBINM7lCR+NGDkAjPjpVZaM3h12qd2DWUzZeIG&#10;6msJSFDq1a9aKd3Dq51HAbXCY1bKC8xeCZBGMzl1rVGgzkezWIXNpwtsuHP1LKwM2Iofj3HHN6VR&#10;kRoMT2jrvlSXMYs14WskX4MQ2piwdN3IO0WMaV3Ynp/oHPCLBbdjXNK2eR5MUQtCTCrXMzULejvG&#10;fgCl2ZOkUVq3GMVKRWzoZME8pShG6e7kf/yy8VPeWQkvS4eevGUK5SRviPJGdb5wtC315M6kDYSh&#10;smGJlwb0n3kb5R3KonU+gzPLFOVJHpYTXhvRI5RR7ZXGtjbqidSkO0UASgWbZG/Jm6FcU5YRG+Gl&#10;0sJc5n8QlOXa80N2ptrAG9RkRgqqYKgT7TJAqshhNMluuOK8b/33vQM5DMOkJhJcswthYBh2yOlB&#10;QNao1BMH6xGFAJpZYFvVa7Z2b9rT/5N7n7r2kvMuXz6lLkbKBYS0ZoqiUzT0mCtYhrGf/OrpAyeG&#10;hrxYNhDJqppCoYC+sZhbYXqVrPinH7vprNm1loyocEL7orNWfOPH1Ss3bGfMKrohbg/n4VZsuOB4&#10;RevgUVbXSoSVySR4mDVWzMwytmn3Ac9KFIQ9AtwwbZOH3MsleWB5uXkzp+LMPoX2CTAtzApKgBBS&#10;4GHCJosLoaIh8ySEAa28nk5nnh46EiiRqohrmjrFuhQT1fUTOqb0HXshHq8J/HgodM9IxtMNlVWN&#10;LclKFoszM8l0k2kmrc1wk8m6InJ8hzQPuUderE62WBzO50acYnagt8vxR4hXY6Tb5tzpC+gkPMlC&#10;GyeR6IGjApmsiwI9tdLAZWVGWgKb0eglRAkPXgXSSg9YpozqPIAihS5oETK9OjSqqyuWpk7luq5l&#10;vaIPeoRSjuMoGFMVPiP6qMirIdsZ+AKoe1b3oxiwwsjTPc9YO7MGyhiUw9yVo7oKuhaYpyG0e8Pz&#10;MTukExreuFExmMvv2Xe8tq6y1koKk3x84tAcabYHGs0XOaw0KtFDulIQvOJ0FxH7CaV7f6i2nFxs&#10;4CVqK/+WGK1WrlE5armxFM12MiiRKXxRuFtGzTJNDUevTf4O7SVrJWpeC4XH0ebRB4wq+fCyLQJv&#10;Xj7hi+FcviD95AKoPF25IJlQQF26MWmgemtrBL1crhylVdBtqiVDWmUUlE3ukrPHn+hfdsfD61zL&#10;6Mvm8oUMBTZSnj5y3MDYIv1bqlGhqqTJyVU4U2S8UPzZQ0+v37L1j26+asb4OD208A2DdAhHsO2H&#10;8o88szXPk5qdTJqxXK5gWwb38xU2S4a5f/yzP5zVQjGqgcwhldDYiGA3XL5g9frNmqZDoAZULZgD&#10;S4q5Qn1FfVfnoDGhGnODCk/qhHkeYyMB23ngaKiZsuSWAflVdFwokjEzaKiIT2yxDak2UeiUTsDq&#10;yDyOMbs04/xQGFq5AjM7vRd2euiIrrF5nBhk0Y3h+rRekKyZsqSvb6SyJpmqTCWrGlm8igmbbJ/k&#10;jGawUhnG8lxVn4n3+vInmQwjHsaYH5Plu5p1U+QHCoMn+nqOFbSwqmUK4wnKDyCofpVcxyHeyVXB&#10;Ti7XjfXS4BiVt+sUtkd+g9HqyCu00ct+rGyNjFYERy9Jvvr6nwLRiAUqWHqVpUd1IeLElhW5w5XM&#10;xPKrgrTTek2jW2Qxjmjx6LXMsfaGNuirurReASBloIK0BGKACM2TBdg0ZobcCo3U0MhIsTAiTP1A&#10;X7Erq3UPY8y4eHvVlXVkQyU3BIwnjxJpCG5AV8P88R1DL3nslGme8p05aRWM3HlOetuWgK28BinX&#10;+iRQhOXPofos9+fSJinXA0Wo8v6UklQKdTZNRSvKS4fi9R5TkfQvD1e13nmygEP0pKceNupzaZ+T&#10;1cTKJ5QRdXR+rZQSkKsUPS9uZanBZfJP6awpNYBAl0Th7TWNKCW3Jp0eyWYsXVwAZglDzzP9xivm&#10;V9RW/+j2B2viibhPJTWKXg4QEEgXDk9oLmQs4xZA0zBGfIdxW7PigZ8P84XgROEfv/7zL372IzOb&#10;6RVg4IE4uhoVjCwalQM5yETqDxJlIrR1kKSRP7zlxmnjmO2TaVMug7tFn8cMs6mJNTXWDPVmNTuG&#10;MxV9NxBeBYipO2zp0slMkHkw77OiwYr0jW3fvc91MVkMQ/cdD0olLqHFNH/OlHYrZKZOiIhbJyu5&#10;T86rtE4fsDj5AjFVYIvknqa/XL7CV2unh45kXPAwhTn4NSu4LGYERfR+bOrCSyWF4xTIKCz0sMRF&#10;FRoWjBqtGivlEQ6kL5Uo7UCOfWUTkBdq8cqEXtdWOwWaj/BwMUofb3AtBEIaagBD89BU+ejInBxZ&#10;I2nWhkKtDo6++bJl9eV7R3E18DxF1CLwUORPUTd8UFsUQL5SL0XYowAJuPhb1zvRgI7KHhsBmAIz&#10;dTPKx4exF+vUv7UVCgWFu7hEtPr4Wzn0WHu9WilIQUg3a04BCUBMH6/dShYcPzMwkisKF2LKDeJM&#10;S1Wlq5OVQY1VEdZaxfxwcWikrzcZgzBidspMJY2UlQ68AjQ/DQJEo+xRagWhNOfLBDFq5ewFYcnD&#10;JuJ8L6ojIg0l8q/MdFKqkBCeWrqZ0nBId6SwDITayVXYk8uxrxt3lE45xIROGfNShy7VPBLl2smK&#10;5Kn0Y2prSQ9gpT1LVLjcH3TaUNWdL1MupXmLst24FNZ6Ev64CKN889JQJan7W7buWLqplzjZ0RYZ&#10;KU+qF1FtWscCmJksrNTNK86eMGPKJ+95eO3TG17wfCdh6oHwXaEXQqoS7AtDOWRhCOi2FYRsOFeo&#10;qEj7rtGby+iJ2Ld/9pv/73M3JCnYIvQ423uUbdl11Ek0azHTNm0SNQRNeSZy55w164LFTVYgw+OB&#10;o+RGawUGy0LGcmwJafiSdhJIM4qsr+xlTV2up2sUur/1UObZHTsL3DzeX+ge9gMjhkfzPEfX7XjM&#10;4oVC4Dvz5s3Bg2UEe2TVlpzjFVz5lgPH1sL6dOy6S84Wp9q9BTs9/e2086xSZUXAuiW9fV3I2QTL&#10;AxST5bznMgRTQWOoBp1WhkkhR5eyKxFpoo2aVi6wXrZX4AyOh1fJwjhzoGyk2GBIydXxYG6RV8QB&#10;KI7v2JYtU92qE5fW+VhZ2QRTUnE2ilJHK226br7Sk+HXiOFF/qusvPSInyzZlOPMqyz+KXgbDWzH&#10;jx+PxWK1tbWv+A5kU+gVXRofAPARjCl+SWLxNNcd4/E4jtJlU4+pLjTGHd+ERqmCS4KbxhI0YwrS&#10;Jb3W7u3OD/Rn6pOphoqafcf62lo62ivrh3qyXfl8Uq+tHU401dbxiR2bt6217IRhGd0DA4NZvaU2&#10;nbRiTGS5RtmVXcgorp+6aliumcfLkSe0RajEbPKeTubxlvJJccxoUI0eXSpihPxGy5AhZ0RJ1dNP&#10;ifoQ2kmS+joZV1++SfWXlW1Bo7VOIWP7eFmSnDyAl1coOS/DHVfAB6EQkMKiSczn0g0oKPUbnU6a&#10;aqW6IMsBlWtgyOS6GnnxvN18VjWwMcCeXirQQGHzPrkvBhY35Nq3MbGWfep9y95zzbKnntr23KZt&#10;x7p6gI5xBuhKFEXoBHIVCgqc7+lGrK4qPTycrU6mCsVCbyHc3Tn8/J7Bue3VSVtDNz38xLp4VdOI&#10;a+QBBH4+blgQW3FNpDVx8XlLkpxYHfjEiM/Wbj54vG+QLsFjvZnwRMbxMIJp3V2Ymh7XOSs4iZiR&#10;SiXQtQXB8ox99ef3dhfFiK9DfQzNeg+ASXl8QhuI7jmhWzBS+viptQOMrXm29xcPbx1xfNdnOInu&#10;ZhoT/PKlMwNaJS05b8v3K053Xfz0s5ALlunp7T90KB23fR4AzOOaBVbnR7ZN0vnohgyhfMC0UA1H&#10;tbROOjSZSE3dABmnQSpfBzixzkqG0ND1bd1yPY+yZYQg5gmK+tB8FjMbpk9myZhcKwGIqUUToYyT&#10;TPKkrq6uvr6BYrFI7m21tU1NDZWVlQqxfsuTCQFoxKmeeuqp7u7uc845Z/z48Qp0AY1bt25NJpPT&#10;pk2LojVeiX5FPyn+l81mf/nLX1ZXV3/4wx9+peuSd7XnPf/88+qo6dOn41qARpzqxIkTnZ2d+NDY&#10;2Ij7eZX1y1dqL7zwwo4dO2bMmDF37lyFi3jMV+e+Y+31bXINSDZCKFol0UKr/9jw9NYFdjbMHi/G&#10;h1PDI7k123b09oykpnR0tE9ed+eadNqsml5lVib1bCJdV9PYMmP30RcGRNFqgcZP1X9kOhQeMST6&#10;y5X90Ch7ZkpQlK5AIQtLq4xlShiWrTVlPDtVcIwOcFTl98o/lPx9RJQTtexILk47j+WrdVqZEo0O&#10;3h49aMsG4RebUbUSMmpRAtxyRtzyHur8lBON4sazhQKeLZagiAByWy3hqioHokV6u6zoO8oFp8S2&#10;33rf75dMZI2Kw2uy7KEgcyIoAcVeiNCikkk+Od4wzUqyD1w1+11XzT7Rw473Dh083LX3aNeB473d&#10;A5l8IJhNHjhB6Dm5bExyg0SqynOyg07hibUb50+7hJLXOGz7nkMDw65r6JBLVErKdy2NgzfVVcbn&#10;T6ZwI/Q6cO6FQ5lv/uw3jhYvhIanx0I9lnNJTdQYFWUKvSDwCimd3GpaxyflI7E93Wxv98iInvT0&#10;OGiOQaYScrDR/aIW+l4hX1eZbmpK2Gm2r4v94M4HB4o8MCpDXc8Wc1U83jfcf+GKC5koJ0Emz3Cd&#10;n+aiIzttdAzJH2j1w4898JOfaUWHBmAQmkKtz0lGzn0eBm7g05KvZkkn26Bk3AfScMMLfHBw/NVK&#10;ZTCZ1OmilfZQU4YRQfVGPKnA6eS+GnqaKyri/37bf5sJUzMsX3CTk0YuuIgMhpD7AIOurp6hIUpB&#10;UFFRgaFz8cUXT5s2RU02tSgYLfVFZFEtECqqp5iiWnRUjHPlypU7d+58//vfryycKupj9OpjdEJW&#10;Fh5griB+yrMwny9WV0s7sFRe5Zo5Dgkll41WRvmjjz5aV1en+OKCBQuYXArdsGHD4OAgwB4/tbe3&#10;j36KyKkv4oK4bZBUfAXWgjKW5op0LFLagzqKSQOysvdGTFeZi8ciPV7fxqkIWwCR64YYNgaTixJk&#10;M3G1lFN5aOWJoS29hRE3PaW+t9AbHDWSsfrwxIhn9FnDCW/E2NZ7HC/92J4ejfXGWuOVM5JiEtV5&#10;oxI2lDYzgFQKKGuxkGFTmA6l+B8MDUOWhYWwkoZ6Hvge+V8ILqMlMIxDqpMaELDhszoKY891PTmZ&#10;DF86o0mXWBaLJZy8AzQ1LeUzLz0DQ5K7uIRMhkn8Utdsmfv69es96YQjyjnAIiuiTJNF3GX/4c6h&#10;bD6Zqujq7WloaIBS29oyDtpwMqHt2XNoQlv7SGZ4584dra2tNTW1yWR87dpna2pqFsydGpDWuA8P&#10;gGk1nM1wireLHT/WOW1Kh/Cdlqaa7u4BSI/9+/f39/efddbi48ePHz50YPGCBfW1VSFl39bE6a9x&#10;vBHtZbxy6PXqEpmIL8lkcroPcYThh99prZpS1tTouidzIXY0sAkNVefOqmJsetZnB46zx9dtfmjN&#10;Os8zMEJcyFeNosozuaGYDWA19x3rygA9OescYsd7BnSzGgLIwlDxXFvXAqdop9iiuTNxG4BJIo4u&#10;+/Z/3VEIK7KelQ90Ydo+oRYVmPIcz4CQJETQEobePr6hIkEwUGTskdWbtFR14OhOQD47ZNUO3SDw&#10;kzGzmB9JxyweuLPnLsXO//b1XxSLeMg4BiR4r80NjRXOWriwoYqVEtMpf7cz8qY+3TyrlLjAEH7M&#10;CwwnlNWgha4Wt2luOjqFKmtpy/KKGEW+lLYU8YXJJuVvMYEZ5RVHMaDRMVXqCUKVRxe8Uif3vlCn&#10;Ah+hYdIsNuVSukYFOsoL6WWfTCbHg3IuvfLKKydOnLh9+/Znnnnm2WefBToyScsUTiiQw/0oKubJ&#10;e4vWF8EalyxZwkYFeGC+3XrrrZhX6iiFRmoHdUKFMQpsAJ1hqFYTATmaMmmWaLMGwCs9rEHLrvRV&#10;ASTOnEqlgIKgv7t37543b57ydAV3xEZ1LXUVtULJyjbSqOuwP6ARh+NyypqKnbHnrFmzJk+ePHq5&#10;cWRkBDNf3a3aGDnojgHk695owVHlKpey1A9cDBTbSgNn9u4+UF1ojBt13IvVVcRFE88WhxNp0d8/&#10;2NLa0dszNL6lNqalDasCKnz/se5crG/WnI5QOKZluMW8pVu0fG9QqXfKKeD7tBhECdBLIzOeiBVz&#10;ADkbI8UyLBHygAypWkCjznAdn9RZTdZkkMBTdB25+M2kKRXz19MppwH3XTcei3kYbCHFeKtJYRqW&#10;LEjkQnZhDOPkTjFv23HxpqzEYeJ7AfvNvfcvPfe89aufHN82oatnF1TYqsrK2bNn45m2bt06oa07&#10;m8t0dEwYyOR27D2MYT9t6sS9Bw8WPO+sRbOeeHItOBIUys989mPPP7933cpV2Uyhq7c/GbMampY9&#10;8exG/BSPJSdN7nhuy7bjx45Onzr5rnvvv+kdN9RWJH1ZpCwgZeTtZlllykzBS84t9B+CRkPVVxQU&#10;O8BCsLR8LhNPpulFlh1vA+nGUj2BNdUumDN75td+cEd3HrAXd4VUfcjPg8pfjeRcXxqn9xw8plk2&#10;uI9M+xJSioAQw0x3iiPtrU3gHB7JcPbfv3qmezjI+3bR10w77lMMXimqLGZZvuOl4jG/MMg194Ll&#10;y4UMxsgHbPuufQMjI1qyQff1wC1iBlkmNLZArTcFng/pNnd+6ze/szZXDJwAfMxlBjgylFHghXve&#10;srPU+kHZ8qC9KehIK9OOJoqW75qeaxCMBTLjLb0RqltsxOgJclRajBTbADOWfNct3fQ9Hz0cup4u&#10;+ZnEM15erpAksbS8L3GO3G1o1abkJiAoGUDZLx67CK1scFGEDCIeJ1R+p2iQ/lAVAZDPPfccAAN9&#10;NDKSffzxx44dOwZhgfmzbNkyHLt+/QbMomw2O2fOHEgTQNF73vMe0LWjR4+uWLFi3LjmY8dObNmy&#10;Cdsx8caNG3feeefhoXbt2rVx48aZM2fu27evp6enra3toosuAnYqaMFwy2QyTz755N69e3EbkTEW&#10;oDM8TNtxOHaeMGECjtJlNI5CVuyTTCYTiURvby/uGZ+xJ6YokHLdunWK9v3whz8E58NN4itYMnB0&#10;7ty5M2bM+Na3vjV9+nSA4qZNm6666iqoBbg3gOXy5cuVpJg/fz52eOyxxw4fPjw8PFxdXY1HBkNV&#10;ki6KVHk7qMP/kxo5lGuy6oAhTQuUESCwLS3wRmqmpKq7q7yDiWI+5hmOmx/RTVNYoTs4jFmWwsiv&#10;1hwn3+/kaior3aSbajTaFlZW1QjwumIhw0lgQVgJl9wYgGI0BbhOapNaqQCCQq+yYkmoTaHnm5RC&#10;kxLyEM2EdAoC20wEpLV6tg0a6kiTOxkelMkkmUricN8HIdBBKCHqDNsiiwi0w8CxbRNYyLlum7Se&#10;VXRyuLplyszSr5CL6vXrU6mJy+iNiy5asXX3bsdzfaitOs9mhs89e2l/b09PX//ixYvXPrtu2rSp&#10;SxZMGRjxn1u3CdrnogXT0A/Hjx4J2Cx0y4IFi3p6uvJZMdDXi/tPp9MDA0NuIk7rVWZy797DN9/8&#10;vrbxiSdWb2lpa583b8YL27eP5LKVFUn0tE9OFJphvqIfw1vViCzqLCAtPCw5XpAtUsZtQxC7MpGM&#10;rieSyYB2CHVZBFAIKhfMKGOq0Zxi9gz7vLPmP/j0lix5SUonfMuklSyhO14gE3yzw8d7uE6WEYPq&#10;E7pF0uYNAe6ki9bmhlCK5R17etc8u9UJ44ybpoGR4mtU7t7wlB8IWXAN1xvhvKib3pKFE1Rg6YZN&#10;x7v6+uJWsj8zUlFZ68oajUUPGGmEHGgDVsOrK5OPPL5/684DQSBAc2yhhaKo+ZhAueba1KI56Siy&#10;lZeyPEbJck6jM88k94pONngOONJlES2S20SDQJs5wI/JfEw22ZFICzXwSKGPnsVMNKGZasTzAtdB&#10;X8nVjPKSjNDKSfHoMXQ61ic1g5W8XGlRnGiqDOhQS5nSbTUMgyhEAR/y+TwmPEALnwEVkPiLFi1y&#10;Xf+ee+4ZGhoAWhSLLrZDAWlubgZsQARgh+PHjwM4cQZsVwQOAwKAiqMcpwAgwUbgDWDylltuwbzC&#10;11WrVgFdMKNwLXx+xzveodAFwuc3v/kNztDa2lpbWwvmCjzDgMB177777r6+PoAi8Pj555/HzitW&#10;XBhhEk5bV1eHm3nkkUdwP1OnTt2zZw+eCzi6efNmBWD9/f04GxBaHYVDAHX4gO3YGaeFQvDQQw+p&#10;o+rr6wGQuVwOEDs4OAjBh/sHRgKbge7r169vaGgYP368MquO9mwaa69XoxxpFF5uaEHcNJLQc60E&#10;BMqwH7oVjdqkRQ3b8oP9XYOZQq62rr7g+1XpClvYvlMkC4fB3bzD/GJnLmOk8uM7zIYplmblQtdN&#10;2DU81KnOk/DJV18L1dKAXGUpaVpkEdONAOq7wW2DbAlcBWjISCe95P5nxu0Yhgf5DIIjejR1MXEx&#10;JMC0MNIg0nBijDicy3UdQfYLKHSs4Lh2LM5DSn1nYtJoZuB7lkX2EnGaTvOn36ehJokQWEs2m7EN&#10;fULbeBC5RNz6g4/c0tXZObmjtWNCa2VlxfnnLuvt6/7Vr+/HgF9+9hLc6q/vvA8D/NKLL9IDtmTe&#10;7IsumL91+4GVD92HHZbMn31g/+Hq2npMopUr14OpXHvN1WufeXKDac6dPXPHjq2333GobXxLc1Mj&#10;Z6Uis+gLSBvG0m/gw55+ozcJYYnXEaOcLbIWN8UykC0dchkgBwSD+I2ZAcUDyJxrYUDMxiC7HCQz&#10;05IJgy1dOPuxtVsCWt42Ka+5oHTgmmFAfWcSYgpFp2wII5EO1dz3i5yIkAYiE8MgybOf/+SnXt4D&#10;XoJQxaFmFYu4gqklHE/YVoJMX5Rz1K+uNi84a16lzZKMFX22cd2zligmzZjjscLIIJkDyaZryNgo&#10;AxiDKZAbzK1ffYB8Qx0HHBS/BYGXjlkVcbF0drsp029rZc/ssjvvyXyKr7GddhZyxmRlafIGMin2&#10;istIE1ptI/0iIF9zMhsGoeMVcN82mXHIdCgAk8ynFYtQSD2aykgr17HIg0DVeyPkM6WngKriRbZV&#10;DgVFD4VJ0VdqR63kWyAXYByoD8owiK7ENHj88ccBDLgKAOyss84C2ADPFi6EQrkYB4OTbdmyZf/+&#10;/UNDQ+Bhyvvme9/7HjifAgmVlQZ8EbCxZMn5OAqPuHLlqoMHD+7bdyAeh/Jozpu34PLLL8fZvv71&#10;bwwPH5GLQFRctK+vv6urC6j5zne+AxsBUWvWrMF5AGO43Nlnn71o0QI8Ok4FbD7//POl/ZNCyiCY&#10;crlCe/tEHLVr155Jk6bgWg0NTU1NLbQO5IcSvAGNMYC95MqiUIAWT+uLiUQKWP7xj38cjwB0BGe9&#10;4YYb1QvbvHkLdsOBuIcPfehDOLnkBCEQ/ejR4+PGtarQTGUNVkR8rL1eTROaCTgJEiM92o5D/cd6&#10;ilOmT6hvSKQq/Xy+r3FCbbp63DNP7piS7ghZqmcwV1dVL4Zy+SHWOKFmqDicy3kT2sYNHt3f0lIz&#10;bVEVi2fx7jQRHzyqd59weofcCZMbaxqFZedkmKLUEKGrKt8cDRPBh4qJeeH6mBe2T1mlXAsE1TAJ&#10;6nxfllwgAxfV++NUVkTI1KMQqiCFmMvcMNxAWJZW9AqGbYpA84Tm+5plpXL5XMymPAb5ohu3bRwc&#10;UtqKN7q+FNmUJDPSTUNffvY8IeUprmsDAEI2Y0KJtUiHnXrOOsitT5OuuZwtXzyD1mLIkZNdccFS&#10;nG7hjIkLZ06kE3O2bMEcyt5J5lYvHiNSOG96sy/D9eZMacoXvYRN9dfV4h7Ik1uAmhJ7Yx/39BtY&#10;CG4SlF45TFHsfEil6i0dbznEE0i0MDyApS7TDslVZGleJRZiUGUOWi+Mgyt6Oc7T5IfhKos9user&#10;q64wJd4Eni+kCzDkOBDYI4mteWGhUMynUrQkZhvsjz/yfj1VXfApRteKccchW6Iu17M1mQyGKtkL&#10;F5J7QnMsLqjEY7XBb7nxspvMxGCg7zkefuvHdw4VQV+5MOkm/YKf0EVCc9579UXnzm7FTfq+Uggo&#10;0pFyxhWzE5pSFbLus16WZmeczuj0uSNFjJ7iRM5pYoLQQeS6mDsSXigGM25qIihohkwQSiklcaTh&#10;OsWYFZfLdZRcWB6uvNyV8xuLEj2rLAIyeYc0sqroqpN2m8hb7WR4uzI/4nVecMEF0HGeeOIJAOE5&#10;55zT3d0NMvecbIyVqp0Bq7BnS0uLNC6Z1dXVADBFpCCDAK5gk1CrgZ0UZxqIxsZG0EeQPyAfToLt&#10;2BitO+IeipQhwcIh2AGsUX0FQ8WFwNKOHAGCeiBtYJNMetzgVqF7JpNJuSRZWg0FLwSDPHr06OHD&#10;h7Fx/vz5auVSrtqezGyn61x52EYJMiplA+Rj50mTJjFJFFyyOQVlVyMPwAmKiScF6VS+uFSlVy6i&#10;lHzXx9Dx9W6+66US8R3bdzzzFMCFbd26/b0faK6tqUpqSeFo6crKs2fN2vzcsf6env7BfMYeNByI&#10;e29fVx+rNFnccDv7UsnE+Hkz82ZfIZePW5DblU+s37Z1M/k7pDd0fewPJmBuGSZJf12zlYcZBXfT&#10;gmNK08NCETyvypWhYIDGwMuO5Bw7lgRr9D3mBmHcTBM9IOEGBd0AcHI9tGwoZC5mVTKeyuaGmZYL&#10;KDZAM7S4FUtyFsaTadcZti1dLlgCIE2pwL3xHSpd3XQpB/YcOOYJMWVSa99AdrC/b/Kk9uFcEbpp&#10;KllRXVtjmqy7FyA+Ul1ZAWZj2drhA4fxobmxYc+evdA6q6rSrhdgotXU1Lk+zZRMLmtaOn4aGikM&#10;D2cgNKqqakg4VMaKBTcVwzMKgwLJCH5BWykA+m2WSU65QOJVuo6jG5ag4oiASG3Ew4vWCiRoRYwM&#10;BCRAuYjyx3KVUAlDx5cLWp1dXZAKOgaSjO6kFN9EMp1xjeMUOnpShtDiIvn9YAAFoCg89Chu0qWz&#10;xww2Y2KjT+nVmMplyOkcuqdQB4AtmKkxLwTbpF/jJN05xuTElvQIY7VUl6M3YRh5jDHLzjiuwTn0&#10;MNPLhIXBi89q7ahklqyQE0g2z7mCpZTKOK7zQCu5KY2OVjq9deLTR0eKnuLKQxUPLsulhDxwhIG5&#10;VAx16KleLFnhZDwWxkwdkz3va37B0+KxlOfKEBgz7rmhcTJ8WJO1BaTOKiuE85KspvyNo/1aSyB6&#10;MliLkyCQob/KJIjBCu4I2ABj6+jo2LZtWzab7enpAWwA7WbNmtXe3h4GYFoJzIS77roLcNV5oru1&#10;tdkpBtlM3jRs6EfkY6iZGDb4ig8uNR/0LlqTU3kGlKsn8E8lEJABIbQwg8+YVCMjI/hJETLcDy5U&#10;hbmYTk+dOhXQpZxjcc+4E1rDkLxQLTjj/HPnzl25cuWDDz6IM7e1teFs6lpcGnNk5CWpGr29vTih&#10;9FANItc1FSgJ0JU2Z1IUlKcSbmPt2rXg0FdeeeX06dNx7O233y4T6CiHW0Muf45B4+vf8Iqz+cyk&#10;2R1b9xwoZFljE2togO7r5w7FuvYOJynwOl3dW5c/2N+coXXBIteqxrXzcR25GDdiQbJCnzSztcdz&#10;/eKQbTZx71Ciwm6fO3HrwQNpzjCUrJgGZApo7AfSZVQnvmDYjpfu6cnWNVWbZry70+Ms5gtQiGJ1&#10;ddxOGX1DeacouBarrKjbvHEPwFLTrILjhGFBN3hjY+3+A/uqqipqKmuPHuyfNr09VZ3p6j3SXD8u&#10;mxXbnj9imeacuW2maeWdnnhMD4DnYRAK3VBFj96wRlEApGfzUGPZgv+bhx5tmzhp96ETmOOpZLxj&#10;SvuqZzefON4VT6aGMnlNt8nvzC8O9vcumD/nkhVn3XbvY4sXL35yw/aKiopnt+66+OKLBweHH3z0&#10;qYkTpxw/ceLsZUtWrVozYUKHtedEnqw47Y8++uhVV165du0z11x12YZnn7nh+qttEk7qVoRhakXH&#10;/y13/KY3QzOl+4VmkHeoXvSYMLVBn6168rkZ0yZNG1cHzQJczOJa4IKPSf/WAEzSkKWndZXgAdJk&#10;ywu7MDywIxVWwovlIQ9dnTkzpk4wJchUJuNkrgMD1E3OTSjfNi07+mbC7O4enFZfzeTypKm8Q4gP&#10;MEoex1U2UYq+pGXQgpuMW0Uo/bLaEpEjmhE8JpMbrX/mKSgtvqcFlPjCdPKFdCKdsPQp48Y1VFCC&#10;Ot335WJkOaxJGlT9MDRLmaBU7FE4yivnDY13pNApwiNBlTYCFVwbQMByf/qM1tqmBF4NZEEyXfPM&#10;mueCjLto8VzfylXVVfR0D9akm9asWmdwO1/MmbEYZpNcTtRUKHGIHhBahHxqhqnSceUSObrMpSeX&#10;5KOoXKn9REEaKlqf0IzcStmCBQtAHx9//PHrr78edBBccMmSJfG43dvbj3e9cNH8LZu3PvLoQ0sW&#10;Lz12/AhIIfnW4kCd4Tye78yePbuz6zjoJhAFtBKcDyAHeDtx4oQoJxn3yWZlAo3kVwAnKZ6KFO7d&#10;ux+fgXNQV7EnSCpO0tnZuWzZMpy/v78fsEfpCkMyREO1V+uIuG3gOnlVmCYYZ2Vluru7t7zQyIDx&#10;QMdjx05A5gL7lb8PLooDFWDPmDFj9erVL7zwAu4TeKyorYr1BGCjl8Bl8RXPkkqlpA1ZKIMwY2xs&#10;zfG1N85ezYRYVunQQsfN6WblcMGdvWgcYzVMjPQOdNdNmHr8wNALjx5JsjhZtsB1jFQMqjePd4fu&#10;WUuvar7w0j7PBznJOwOrn3ti6tzJqerpfmF3GA4UC/msEyy5YCJ0M86GgXJxm0oF0cqhLgvxMZPx&#10;RLZoffbPj//xp0Zq68Z96Yu7PnTLxN7+nr6hbFcX+7evvnfLU493dfbl8gHXjWNH/XnzJqQS3sqV&#10;+12HXX3drMfXrMXIOmtp85PPbCqMmKue3P+RP7jgzl93XXVV8x23b26pZdkR9uyGYx//+HJNG/K9&#10;EU0qtDKX9Sl1K2VfjBpVJwO3tFE/lfYs91iUnifK6SNKO5f+UQifdF33a2prr7ri/Nt/9SjG9sT2&#10;Dp/8M8P6+kZ0ghMElVV1AwMDphEDIjpO0QuZ0hsGhrPXXHfRqie8rt4e6NKAkRkzZ4NEgvrMn7+w&#10;uqYeM2igrxdTaemycwLGDxw6+Myz6+kRpV+LVso6qSkX999pGL0xTbkRhFR5kVIYZhj70e2r1m3c&#10;2Lp59+c+/aFak1lkS4WU44HPyIcDvaLrlIZNECZlAnawl61/fmfWi4ekxnMT2OjlgsCPxdiUCa3K&#10;fNdQV6ULl4WmLDccWPFE4GVTyVTBGXp6/ebl81YQPaWIBjIRYjipQHEJWaYnQl2Wv7JBIQLP0mnN&#10;U5JeAk6fal2EfVmtp2+w6CQ0PUm1PTlPxuLCKVimM3vSxLhG0EXn5D7huiRJfkB2BarXIV5qxijl&#10;vXgjc+XIYCkhDZ4UxS/NCgHXPKiufGTSjA5IeMYbMtnQDwqFoBja7vQF7dAWxrU39xwfCagepweO&#10;FRDfUlnvLAmQfqk4eGlOyKIWTCWSktk6ZBYLmbLCY7LEJS8HUMr4QqCjq1LMAFSAf9L3OJw0qWP1&#10;6lVdXScKhdwVV1z28MMP/8d//DuYHPacOXP28uXnAKJ27Nj24EP3z5o1Y3xry4kTx2xab8B18YLC&#10;iZPaJh+aCKT593//KmAJRy1durSurubIkUPKx5OWV8kWinuwKRJWYjOG5sUXXwRUfuihB/BV8lQP&#10;vyaT8RUrLgQsfe1r/4aNGHPTpk1rbR2nwh+pxKipywVIlk4nx41rzmQy5UAUosj4FWdbvHjhhg0b&#10;brvtv/GYIMSAW7I0eB54qowe4Tj23HOXAdF/+cvbcG/QfwGTuDp+XbBg3rFjR77znW8pFpvJDOPG&#10;pNH4ZGaDM4voiOJMxG+rgvLqJ4niR9mr5lt4i1vZkvbSaUYGAOlGH0qThyyGJ6jqGhhksmmoMFDU&#10;NdPg06trmRuk9Iq4n6gw6xzDS7YlMOJ8Ko4Avm9hfB881HV4YLjGih05vG+4P9jpdifbajvaa8nj&#10;VRd2vP5oz3DRC6orbTuG6xalKypmSiGguUDxZMMFa+IMdu+DGY3tmjWHDWVjhbA6nk4N7+v6wfef&#10;mDJ5UtHzCn62sW58ZveBKdPnLJpTb2oDPQPZq66+bNOWg2BpZjLtCJYNLMr4GtZjZjzw6K7aZuNT&#10;f3Rl4Ll/8X8e3rDl6CVLU74z6DAapr6HMRArR3SUUfBFhSHLqd/KyQRU2tYSQJZTwaleDlQGOBmP&#10;r3YwJOsgGDZ4kDDId+/OXz80dfKkoeqUm+m3Azaurqqz83giFl++YlmqohKa8YwZ08aPH3fnXfev&#10;XfNcY02VqYm50yb9+hd3V6StGR3zO7sH0jEtM3iCuyNhbqC1rvLI8WMXnL2kOhU7ePhAZVVNZqjv&#10;Tz/1ie3bt2P7oyvXXLp8SSpmUziW0HwZzfwWmlVfmimT/gYhh1bFwjyFxGn9Ifvn/7hv+4HOrJPo&#10;PVz4x2/f+ycfubYlSdbIJGXo9nSV7pe8VemdZELWV2Bf/+Gvi1o6LzTDtl2niFltsDBpG9MmNo2r&#10;Z0pwjxtfx9xsgqcBdFkPEgDvi/uh7jBrzcad77h2xaQ6VmHQm7NVzjgGoNB9WoRjlChHwmHPseMT&#10;28aRndYPdFk2EicvkL+Q9sKh7mGXF0NdmDKyDl0e+CbzDS9/1qyJcWmwFaMSg2JkqThUJlR6thdn&#10;fTqDF3UG644n8wLzUmUcSraeLQzsP7IjZoaeH2Yznh7z7FDvHDiU7nOLftbPs0wfnt8Xoe8WyWgp&#10;TtEQS5key48Snqqck/VWEtZoV5n9ipeeWQX2qQDBc889lwKVZCw8vr7//e8HXOky7Hf8+PGHDx8G&#10;iQSutLW1AWCuvvrK889fDuTDPt/73veoKpdbBASeffbZKm5yxYoVUCF7enpwttbWVuAKwANbpk+f&#10;rtRGdMFNN93EZQ5xBY34O3fuXLBG0ER8BTjlcjmFH9BhwQuPHDmCr/X19bilKMAZ9/CBD3xAKX24&#10;2xtvvFGtX+Kn6urqD33oQyqzOc5QW1sLTRnnBwscHByUjoXmRz/60aimxznnnANQ7OrqwhVxOdwz&#10;HhynwrXAoaEQJJPJCRMmQK1W+VdVnvQzzgagokVl9E6g3IbP7DxqzTiqQBk9ztsxyOQ1LDWpN0vl&#10;gfyCYelmrHb63LkZnnLyh634Aebz0BGmTNdS3VKdSQ5g91h9xXB3LmSVTFiZbHF4KFeZjKe1mrmT&#10;m0WFnotrpjni5T0vCKtrx82snl8I7MA5asQOakbOKRBCUTkQWVGV+k3XqqrYDVcvs4z0qief90Ic&#10;5wru/8EnLnvmyTX/9V+dl1zWcaJ74JJLZ02aNOe7377n//zFEj8cLGQxvQg3a2qbq6tqoYUODA2n&#10;YiweowKrlh3LZAuUrpoWA/DqgecxWj4wTKr5iiHkB7JckHIjKNvUSjlKghcz7tJnkmhltq3JbKbs&#10;JEQy7ZQ0dXIjPZ0IYpb53nde74QsRiVMpvgFzwbfnT/LnzsDmoIF/PSCGy5bEQoXevhN118BGmNb&#10;S4qFsCKuzZ/ZkUoYENaJtpZx73sPzjp3xqQURbawKZPaTI0ceWZNbsnJxLL42tK4nHJ6+75tyhyz&#10;lHFViydSQ8MDFW8zn1WKPSRPDj3QWWee/fM379zbmR3y4i5L+oa1aW//n//jD9995YVLZk1srWZJ&#10;6Nby9RQ98mYdKLI9R3Lf+dk9RwbcrIhDEysWKSML+tLmgeFlL1x6aUyQPyqwbfaMhpSlFQvBSD6n&#10;mXHMXcu2stl8pRVzDf6v37njbz79Ll5Nr60ofQ5ZYFAfavS1f5ht27p9zWOPXHXR8vHjxlFhMl1G&#10;O4VMLesCvDdu3qVZcduI5YhUYdhjoIBlhhWmNqWtoWRA1KVb56hBxcWL+uN3MoidLjqq5E20QGhw&#10;GXMo5Los95uaWpYtW6KxHH7IjOS373q+vz+YMWv87PkTND0whH7iyPDOLXsSsbRHBTkMlQwulP51&#10;pecT+mtN0jjKe0SJIRWDwSQiKkum+lX6vMisc0EAhACwRangAJNPP/30okWLstksCBkOAYpgf1au&#10;18Gk6Cef0ZYWJaZVYCIuUY7XpPMArng5S7hCaOzWKFsgG+BNHY7PNTU12B/nVxxLMSSVhRx4qdLc&#10;4AzAPBXRrx4QcM7KdAogrZBMJRBQ9wkIZOWUPfjQIhsrc0E8uGLV48aNAySrLDkNDQ1RNtcoo+xo&#10;9vYam3ISjtZizzilQBSTox5Ede/blD6eTtNss0A5IJKp9MRQNBbyPtd6GC/qIdgZz1m5+o76sMkO&#10;hVeZ0kbcHBtMhw6HWlPQjO5dRyxGkj5emcKwtljetLSAhy6Px2s6XK+iOBgUwuOF4ZGamvog8LXA&#10;hRomoyu9sNBtcTZzmm8ahZWru1Nxx/GGCHT0rX/ypxd/+g/v94vdjY1sz96NR/b3JGxm2Txu4y4x&#10;DAYScdHdc2LPzh1AwI99ZN6+PXvvuPO/AAlXXzr39jtW/80X7oFe2t7Oli+b6HjdOk9Smg6o7VR3&#10;npxg5RQOTnpARLZWEZZzvZWtpkIjExiloJM1l4RKD6rsrurVk8FMxUDTIgqdwaVsfJruuH7cJJOc&#10;DByjyDk/oGnLZdpxEvpCU4bQICikTFtWrBAQ4/hvVYr+4wY0UoEK8pI4nJwiKKMzxp4gYRync9AV&#10;IK99lQ8Z22XuaEhr1/fehvGOgG0/1DIBO9wXfPHrPzwxLDIsERhJx2dOMbT1Cj/v//je5354x+Pt&#10;4xqbGmubm2klyCs6EIP7Dhw+0tkfWMmilhyh5E4JIXyTspUV7bAwpSV18dJ602e2fOhhh3LiPLnl&#10;YMZ3LIqd1Si1uG76Qst5/PCA9rn/77ZLL1x87tLJ0K4wHABvfUNs5579m7fv7uw8EeSHEsKZMWcJ&#10;xThIj2KfUqnKOS8l0LYXdoZhyqcSzWRWNclBw7NMPr6ltq6K1hili+bL5xV/vVTq0+eOlMJJeTqV&#10;ssRRCkbBquvqPU+se/aZceMbxre1x+JmMhVQ9pacu3HTM9MndyTsmoqENdI/Yoa2RW6rbjlD44ui&#10;NE/Ps0hhBiQ+ea67rirVFBXTiDKuRcWblChX+dU2bty4efNmBTAAMxWhESXEKXuKhlEeHHWUuoQ6&#10;cwQtTL7WFxUrVrQ1OoSVMSBargBCKz9VBSpqu8JmdRS2R1BaTrCuR3U8FFFTqBbFoqi7UmitUCo6&#10;j+ootT8urSAt4q+jkuGVUly+6PPLNnW36i3w11BFJKKDL7qKgkN186oblXLwewSQL7J0ycY9l9tG&#10;SjcqhB/Tw1jopOIjKWakU+A0VImWO6ZjVGncsIrD3nAxq7OmuGkMDPcePnGktbYOwiiwzOqK+q5M&#10;P09pSVGfFsVMgYL7PS/UArvKqhWsHpjkeiBPwAOD8mO6+fHjqt/3/vZ8vo9rxnU3zPLDONdiQZg3&#10;rMFi8cQ/fXFFNic0k6IxG2qqW6+vTiWKc2a1T54SDvQdfM87lx882FlZUb1g9rmx2MjU9lkD3ULX&#10;zOpa9kefuHD7rn68rjmz6oQY9ktV14Xn+Ba4l+sBzMvJV/3RGc9LZtUS5pVD0ZRjwShVqjzzVT7Y&#10;qNxk+YTck5nDKWeYRYBH9Q48ppYDoVvR8pVXZvamxQWOMCi4QZl7pa2bdnUlDMskCqWMtL5cxFLl&#10;hDglvIIo9nSKsSsVLNFkUlYqhyQ8GVulZXO5t2F8sCzVRGb2//z+T7JF5jDb5/G8i46iFaWiU2Cm&#10;3Z9zNZ7a2+Pt6+vKb9yfjMcw/UKfXnGOp5mWzHm+bicovSqYgF/UnGxNStx4+fIUp0gP36U0YLVx&#10;duWK85567oWYmc77BTLl6XEqy63bRjLZOzSQddjtDz17+28eBrnnzPRDnvNEsqJaM/RCkVdZ6dkz&#10;51ZUlIJ00LmmzJgB/Qc42tnPRrJ5l8cKvuA2FZXU8KtPkRELFy7Bi0iRFwoUTf1lptzrZ206XXQM&#10;le+okGYjXqpdo+laLJ1sGBkKHn14++w5/dOmL04ma0O/q6Vx8vEDR+7/1a7ETcllZ01LJZPZPgez&#10;yEX3qNx3yivnd4iSihgYkzwmInCsXPJXIYES/SreX4UzgiZ+5jOf6e7uxiAAvQOlU949rAyQEZeK&#10;IFYhKytDsircofYphWPLPdV5lJk08kSNcEjhlvoKrFLIrZyJFNONcFdl/4lAKyotGaVFlbEodgT/&#10;Ud2rqFtGd1TUS+qo6NJREoAzo31RXczRtxFlgmWvGWWhukYMWJmXFaif1s283ZomjCqzsjCk5w4c&#10;6z3aOzykhcUBHj9eHWr+4UTcT+dd58TRE7EmppvW4KFA59WhH2jCra5JjZvYOqGi4/CuQ26+2Nc9&#10;lGhNiXx+6xOdlf5QrnBIix3U45VGCrxxuHVS00j+uKn5PFSaNw/CQJiFhvEtftGMxW3f6jQp3Lia&#10;sdoiBKOvY8BXVkCxy/uhM+7cGb43EGaOVsTc+oambNZJVITtS9t9YXHNy+X7tSDfMa4GaJEPRuKm&#10;fe6cCtOMFyl1QEqLOZ47YGncxbgGdhncIKUeAm90PcVymnLGT7FIExCBaXjyi8Fk5UpVfErWmFRV&#10;NVRRDeWs7qk06xTvSzpAeP8jz3b1DJoJKHlFE9SoWLTjVZ7g5JIXBoZLyUUhrTAtyePf0ENl3uCU&#10;21KT2aGh55uWhRnhhJTqhfLkgUBSIQTpGU7ilwWeC5h0vKAyFbvs/LMbqlOU2pIZlk4O5G/mcHqV&#10;dlLH5UbeCQCFy5Yt2/2bVX5oQUmxrYQXisD1YrbtFDIJ8lIwRjIkFU07MZh1bYMCcoLAiyUqilCj&#10;NYwNNx3TRHEooXtpyztn4cxLz2qXtnumWRRKgTc5aZy+fNH0Z3eeODo0kkhUF9BpVJ2YjeRG7ISt&#10;xWzHzeGqpp7wfFaAiGO6W4Qal4lroRPkL1i+NGEyynMNMiOdSvBmuWUXGV+3bZtrmA5VqzDxhkgM&#10;+n6MMpLmF8ybxFWNNU6eRG+ogDiDdcdQOjcFyqFUxXZAYUyn6gKvGLetYt4o5oxUohEfNZb0ClbC&#10;1PALC5OGHgf7otFmxMp1cDTl2TMKIF8rcYzwJhoZikgBsTBPdu/ePTw8DLxJp9OTJk2KTHZKfCvE&#10;woGtra1RrOToZOIKSyJbZSTugWFbtmxpa2tramqKyl1p5TY6y/nzzz+P3ZRZVTV1Dy9CDsXhtm/f&#10;3tPTc8kll4y+qAKeiLDmcjnshgOxHYdMmTIFiK6eSIWIUM4wCjIpRShHsKQKQUd3i/5R6dcjaIz2&#10;PAN0xOU2bNignGPxt66ubvr06WeAag8++OBFF13U0NAwur7029c35zU0+QBmMKRvfPR5p7ctKDYV&#10;Q9PQiz7ne/YcMAdrLTMdCr+5qdWJUQrM+vrY7gO9jp18YvfecbUVjZOnbXp+u58LkrphGayyts4Z&#10;7Nm75/CEhIjFakYyw6HuhtpI79ET2T5r6lnVLne5HBuUlcOO5Xz7p99/xnOIEt307kXHjh1/4pH1&#10;6SS7/vqZBw8efPrpdVDYmxtZdX3lxh3Dc+clLlk2zo6lbrtj8+TJrXNnTLrrNysPHWFTp6UuXjHT&#10;94q/vP25y644J9TY009vWHHBOQ898NiOnSyRYNdeNb51XF3o9WFEexQsp5UNXWoA6OUakGUOeUot&#10;ERa5S5TNR2rRMTy57MhYmd1FOUMgLTHCabzNmTOjo+BrlomhZwjKb6DbacC2x4UFqepSwSYQSi8I&#10;VdA6EMKk/NVF29RFIAsDo8dAQ+2YF/qulzVtCGIIB8stOjHbCj1KRUte+lwElGfBq6qqkG8WuoAH&#10;IBDOW1zf8WUaB6smjeOyC6ev2bTdP5EFIx4qjNjxClorhlJgGE5AnvJ2Mu25gewGwyPPSs9KpOUq&#10;APfdYsw2NLegu9maKnNac8MffOBiQEWMEtAEMvdlkUPm69onP3Dpni/9yE0ZA8W8rcXBzfO5jNLy&#10;+4eHbcuMx9JdwxlDT1iJSiIBlPPPsI2wsaJm5uRK6l0/1MnLiaJBMHILLMSY3fzCnpDHAw7uYZHa&#10;BSWGiaSp18Xt5jqKjAwp547OXmKtkaLsdctIcQYeyWqYh6P8s9G0u351n+B54ac6j+W+953b8wWP&#10;hxU//+ldjlO09JpNzx3Y8XxncSTUzQRpfaFbmjknsf93irZTmKeo4c6dO9evXw/0qqmpAWAcO3Zs&#10;8uTJClQULioQjXJwR0ZL9ZU0UGmnHQ2Qap8o/XeUi5yXK2woRhg5uZCT25EjU6dOHZ2hLcJmdcMK&#10;LxWHw9lwXXUVdWmFZ/gaMdSjR49u2rRp0aJFamFVAbxaUFSPo7xGoweJbiYqS8nKWK6QMsKwyDis&#10;TLunxfnQw88+++ycOXMqKioo2absolfxpnkVyyqeK+K+0c5nOCDeHs0QppaL9e5nfk6ff/7FvKMt&#10;U9w3Jbmn6tyOPY/1HDvYW92YbGpsfXTbwYDry8e3v1DrbcpVZruzyV/cd9mlBaOmtq65odjX05fr&#10;qWAtYYLNvnjC1JaKojvBTE7qHhYHdz43srszm85rrN71vZhuU1ENyG4W6+2x9+xiH7114rYdB37w&#10;g43NLRNHCvpll59n2EPtk9t279u/b5///g9d9V8/eaCiZso99+6dNSNpW8bPf80WL8nMXDj90fVP&#10;zJjZ/sDqQ0vOb9y9c/c3fsBSdbF581q37t7Q7x3YupV98sOznt+4/ds/PPZnf7o0YQ2AmJmyOBel&#10;AiGuZ0jF15LTPDgZozxqUJCJU+g8kEOOR/EeaomRjZItJ4WMzFFj+vQfGvxtzZWaQSs9KiEOLTF6&#10;0qdV2kiVVkU5NAQVgnXDUsySySo4MUiN0qwYzA0oARflABOVuCdP+gAJlhIyASkvn0SVppUrH4Gq&#10;reOCWhpvI9WNphJ5DIcGpee0K3T255+86e++/IMwmwuB90HesuNDWSIMQeg7jq/ROqvlQXumhGTc&#10;iCcLgfQQ9sPKZNLL9dfEWVWCT6gzPv/p91SWrOA+VYKh7LsWesSSWXX+4TO3/uPXf45fM76fLXpJ&#10;OyZC0FQvnkhBXXYBvml0ppVxikY5pZkV+otmzU8ZlHGNzNuuw0yDkWOODjLen2GHjw1CHgDohUwW&#10;i4vZzEuF4qxZ0+L0BgHgRW7a0idTP72KxqfTTh8dKahKLbwRZQNfxwOEKiuvLmrrpAcK04uFbOAG&#10;6TQGstPc2pDPZE0zmfGy0qAR6i/xSpV/TyPthChXfY5MeUyOj87OzlWrVt14441Ax4h8KCRTcBKt&#10;5ylwilia8jvF/iBDpBoVi4lEIiJ8KnuOcmNRFTzUURGIqpVCtWaG7YCfK664IrKpRogbQeNo5yCM&#10;VwCDVq77oUBUWVYV5kXoC7xfunRp5DSkKGAE/JHhNALO6CoKfiL0UrlyIixU8RjhGcVxq5Ig6BP0&#10;j1auInIGcWCj7dLRa/q9Io4vD+RmZWrC5Ibt24K2GVOKtU2HNj6/dte6Ky87r35asHXvLpZL796y&#10;NzdY8PTYps59nUXhT2wfzvMmv3L9+mc/+ak/rqlOHhNDw9lCoxG6YdA2p2W46/DzG7MXXra8obrq&#10;0OFdA5nhy6dMDUGNdIg7MANd1rgBN4pXptn0WQtnz1/+D1/66cgwP3AoWPPM+uuvHjehrWnSRJEd&#10;2T+udVw8xR57dG/HJGP8hMU//dmPx41nL+wY2n8km6piW144Fo/FvaDuocfunbtYu+fBJ2bN/6Rm&#10;Vmze3nXx5UvGTZg4oW3600//qqt7eNqUlO9kbY1DGJZWTEpFzuXr42XvU8bKhla5WcgySzJ1pEyG&#10;pWmitMxXtsOGpyQ6EYaUV9LOKrMOGBIawd/AIgryOhj4CkKZzPmijlNFkTRZUEkmGAsNjSy/wGWX&#10;0ymD0naJvRIgA01mdI6epJzTmnKYULQlZZwFGS3lInmDBtSZNcwgXeOhG9Os1jT74p9/9Bv/dc/O&#10;w32DbrHoFNMJ2xeUPcRMxHDrHuReyGOW4fgeLSGTi1SQtHWRH2xMaCzXvfz8eZ/84KUmEUwKzNAp&#10;XqhgGiYlgKHwfqPSoiDeL/7Z+7/9s8e27j1qCM1lgRMImZZC5wYZnyF7EjHwRWEI1wg9WyvGReHC&#10;pfNBAYVP9cgI5zRKJ+HL3u7sGR4azDEQB4P7gWdBjQKgBgXdyyydO8OSL0X6Q4nAD8jzqjxIXnf/&#10;9jPIs0plbTglIZfO97TMAZHoTJ42YfGSWbhfj3K3aHf+6p7B3MDCpUsbxycSyThYY+jE7vjZw5wZ&#10;fjGg6H/SV0oG1VJgiNBeuxYgfStlup0yLVPU7emnn168eHFDQ8PotUPlNnLixImnnnoKmCfT8y/o&#10;6OhQieUGBwcLhQJ2uPrqq4Erhw4d2rBhgwooXL58eW9vP7gRTgLpf/HFF2P7Aw88NHv27NbW8Vu3&#10;bgNBRCdMmTJl9uyZ27fvzOVyvb3dqVRKod2ECRN27dqFfVQ+ncsvvxwnidK/DQwMrF69GveGnRWs&#10;Kqb4xBNP4DzY4YILLqirq4tcZqKQ/+i5wJKHhoawEY9QW1uLh8LjK1zBtXCqlStXjh8/vqurS2VF&#10;R8/gZg4fPoyf+vr63vve927dunX//v04FW514cKF3d3dTz75JG4S93PhhRfm83k8O24Y+4MdTpo0&#10;abTJVFFehbuqoqQC5t7e3i1btgDI0eHYct5556kk79ls9vzzz8f9PPbYY3gubFGPtmLFCugH0RIv&#10;emzHjh1A68bGxrPOOgtPisNxGwryZ86cqW7j7RfpUfJIIu1Qk39J0y4KrXv2ZR2pmfV+vC+diRsH&#10;evds72FLC268KCoC1xHu0cFW03Z181iX79U1OQnX0YJMENOHCkfWPxFUxJJaEBf+yNrHNauzrj3b&#10;eayvd21Rm5K125Jt46uXfOTsdGN/TuQCokehofPQ90zKeSIGhtnuA0Pbdz7jeaKujk2abF9y6QW2&#10;eTD0ihTe52L+5kC23nVDw4GDPatWrt+y2Zs5vebo0YFH7ntMeLF3XHv5ypWPfv/bt2eH2LJzx69e&#10;c+Tx1SsTiZp5TS1rHnpualPrzq3PmSEb31TpuMdM6Foy2ALyIaAac7QC44eeZcaoPjkVw1L+a2Qy&#10;ocwrlEvEU5EnVK+RUYVeEWKqmo5TULpaWGacQgITgRe5tQtDrUhKx1T8W7u9Z+2m7ScGhlLxxPIF&#10;cy4+uyUh1e3th4Z3HjimU0AoTm5DLFEGOC8zaXyqY2LLkxuOjxRDIybJLmPpmDF1XH1bnY5BdqRn&#10;eOOebk9LQIHEDRIxNblwMtVJ/cJF7aBalsrFIt7idfFoRYmNtrJIsWhBPjMWD9i0Gvb5j13/+HPb&#10;f3HPo1nu50PP4ZYj9MAB/JBNmmIOPGFRaV7CfbBuW4RJ253V2nDjZdcsnVMts7WJWElDQB/K8oOc&#10;6kUGMklNUmet1ezv/+SSx54+8tDqtQc7exyuu8yQ5b0oTtyy4n6xaPAgGePMySRN74KzZs3ooE40&#10;VLwoxSAYVGNCmg6eWPVUQ21Nb0ZYphczcSURFp24IUzXm9xWU6rVxC0KoJSBp1GHlDvhdQsDO4NM&#10;cuXq4NIDn94FQI67Xd0Hj3ehw8AbrKGRQr4waMe1A4deiFW1nOjLJPTq/i6fMv94oWaYBrepcMfJ&#10;x1JPSDVNtNN8LrV0B4GuHFYhggF7KjZAmRPVehjw5p577rnkkkvwK6Tt/ffff/3112Pj7t27r7nm&#10;mubm5pWygfABnICCEOIquczjjz8+b968iRMnrlmzBuAKxFLQdfDgoe3bt1933XX4/Itf/AJUFVdc&#10;t27d9ddfC7GOU0HiA8ZUuCH+Pvzww4AunJmVq1E++uijQHEAMLDtzjvvbGtrg0DA5XDDN9xwA0Dr&#10;gQceeN/73seYyg8uVGJV4JyijGiZTAb38M53vhNAjvP//Oc/BygCBR966CHcKuBtz5496XQa9wyc&#10;u/vuu4GgwLD169dfeeWV4KD79u0DjIFnA3juuOMO3AzUAiA9EEhFyOBYIG51dTUudO+996KX1IpC&#10;VNZDqR34kJP+e4pJQ7QBdC+66KKrrroK3Yu7wjOiY4HKuMlbbrkFJ8eF3vGOd1RUVKATcLf4rIi1&#10;0mBuuukmPB3eF24YKIuXhedCD/f09GBn6Dfjxo077XH7FjUgRCJpt9RWdu7dve2pNX1de2bNrRN6&#10;Jj0uWdNWVe012F4MRCUXWNmC1l0ohP39k9snDG3a3aH5nVtXZ4KsZksvBCcczO++5sOTGhtrq2uG&#10;f/nzH9fNnD5hhtHS3iiMQRkZRYsdPKRQq8DN11VVtzazX972WCrFPvWJi48cPrFjh3PPbx581zUN&#10;jbXxmip96hS7mO+ZNpVN6WheuqDjzvvWXbi87sYbrhjoG3zowScTlvX0qntmTm5IJ5IN5yYvWDF/&#10;9qwdzz57ZLBn4IPvep/ln/jZj39t6OyTn1yUTmluYPt+zhFUMFfGaONV2kJW4VFWCt3A9CzIMUNq&#10;DdWMCB0BLqdz1/NN2wbSCKp/ZxeKOcuyhXhJOQUSEVJYcWIbZOfTeCZk3/vp/d/81n8lquqqm5uG&#10;Bkd+/KOfvP/GK770uQ9Clfrprx++7df3JRNGIVekdS/dpBX4wsB7333pn/7FH37h/36zd6QQeBkW&#10;Fk30mOc21zf80cdvefdVizZu3fHZL/67Hqv13GLMpMQyTjGjhYVZE5uX/fBrSQmN0AAMWRHorRhT&#10;r9K0gHxWZWIfwhBacmmrYDdcMOucRbOe2rx75dMvHDjRL8y4mYq5fpHyPNtEIuVSos+F31BVsXjO&#10;zPkzJi+eUVFtSPt1CNYoM05S8SmpmEiTgIJGQmIi4Rqo+jXntl1wTtuBY8Vt+w4dONo5MFDMF6lI&#10;NgZAXVVjE4ZtRWJKR9O4Brs2xWJMGd/pnik5qbp7aTWd3NrIeTIfcisRK7pkmjUFhzCtjmsN6RJi&#10;UcxNGBgyG8OLYhzfQp9VRr1FtVEVNKrUBK5gfiyhj2+rhN4a+GE8ZVdVWV1d+eqaRF1jRR1P6oHt&#10;FoZDkWfCjhlJCigiXSTkijpKWwjUF2kePT37HsSxSmSqHFaVaVRpVWrtTYlyiGNwjsmTJzOZQBw8&#10;CYIbr23q1Kn4qupYPfjgg8r2CF7V0tICyIGUx9nAC3HU2Wef/etf//rCCy9Qi5ebNm1atmwZJDVY&#10;X3t7O+gOKCOktsJmdQO4K5wcxw4PD+MDAC9a6YSgB5ADBrClvr4emKQ4ZWdn56233qpuDHgMModz&#10;RsZb0E1ABZ4XAAl0x5nxUABj6AHKQwcojp8Ab9u2bQMIAQvnz58PSJNPMXvv3r2ggLhPfMaxwKol&#10;S5YAonA4DgRpw264MVy6glytqW9xcpW9VpeyAHg5eoVVWT7xGdoAugK3PW3aNDwpqCGui5/QG7g6&#10;1Avsg2dcu3Yt+gSXmz59OjQGvBowS+gWAFdLNoA9DgQi4li8LIXueEacB1sAkLNmzdq8eTNw+vfC&#10;6KoHZozVHVl7fONjW7u7krHGmbPPmbP4wgGeGhk5JvJmMcaKVE1KCwwRtIBp5sL+Y4IPuJMzg+0J&#10;r63CrIiHWScTj8USYXz3sZwnRmomtS2+eer2jZnjW3d1bu/K7C7OPb8iMTGe8UcwszB7ZFI0P2EO&#10;//1fXTw03JmuSBTzXTWzjMVLL4UENPzBoaGBmbNb5y+eVnRzl1ywxMuHFVUVf/2nF/jMdYa21sT5&#10;zTe2cWZYZrroQrhZpm062b1zptU+v3FLbUVYZR96z7WTfbu66AR7d2yprmvB7cVTDfnsYAg1LgTG&#10;WVbMyGSHMQkSVRWBb1G1rDjlG7PNatuO5zIDUPytmIZ5F0/UOJ4oOPl0KpHLZdLJuHTfBv21pIBg&#10;RNJI/waVlF45YRFEEEzGCYy1z3d+4zu/uHLFis995g/rGlhnn/eT2x+97Rc/nzOr9brrLhSxWjtR&#10;/bd/fuv0jnH5XJHqpVBpobC+PuVmSY2fO2P+5z55fVJzvKJz+PjAd3/x8D/+8w8Xzp7b0DwR4PLh&#10;D7774mXzvcwQrb9ATvleytZTJgtdYVjEeH3ux+23nQVDozymeJFEcA1a6aAyurWGZifFey6aduOF&#10;0zr72J5DnUeOn8gVcxh7ABlT01PJZFNDfWsLNCcrZUvcoooZBDyUgFWGF2qlhNdkaA7KxaGojhrz&#10;DIa3blHAC2czxsemtE5nbLpM7UYhpL4gzEPnhy6lbjBpu7B0rpWD96UhUCYLZSLJ+A0XLxI692Tq&#10;AJU9h/6FzAxZHGqVp8oqsFI8juCjtai32iuHC1Y2hMraYGTjgI7S0tjUWNc4ONAbSyerKk2JVRCO&#10;k5rqm/sGuypS6YmTqtcY20Kf9BnpKs1LtbfE72SdUDgURaNjKA8NDan03FEcHpOVESG4o30gZ595&#10;5hkIcRAmzEWgAoCHSW4O1AGB27lzJ3geRDmA7b77HpDOVio+hPYB8GBiA3EBiiqEXyWjUTH4KopD&#10;lXXEPgcOHABykMFZnkG5dwJpjHLDRtwPGC0oGiAT+Be5vwLqoqVTVQASgBqlbUNTkf7KuweQpqI1&#10;FPPD/YD2qR1wV8DgI0eO4LrqJtVqKO4fkKk4N4BwxYoVoM533XXXHNnw7EBoPAuuCCatXHYVTivI&#10;ZOUcN6CGOD/uFr+iq4HKqvNxIO5KxX2qVVtFMfG86ikUpuKVMbm4i9vARcEy1RowzqPQWlEQPBre&#10;F/rz9wIaVRN+uO2F/Zox/pp3vVdvmz6i7feST+a04cCymQlF3w24LNyqG3W1VWGMZfpcN9fbagcT&#10;agydj3jM13meuxgGBfIgCYvAGq3ZXnb9gsEpxRM7t+zcfmftBGdKe0XMMqlUkS9008LUHB7sPXj0&#10;6Jw5s3fv3GppuebxHfv37d+z/1jKDM5euuRwd//Gjc8mYmz5OQuEiD/8yCo38OcumFqVSu/Zd2D6&#10;1JZ8fvjEia50VT3E4/rVmwsFtnz52YsWniWRC+q6uW/fsbznHT4xNGPu7GMnBiFDq2uSQejadu3e&#10;vccOHOxdsGhiVVXF46u3DA+yRUum1NU1Gpa+YdO2o0eKc2Y3xxOmbhara1p37xtpaGg04/7e/Tvb&#10;mquyRUfXGBAUgkL2ny9ddlREIpnMZG1Z7mEcWsa2nfsgMz/+8U+0NFKMwcR687OfuOreX/1izZrV&#10;1193YcgN1xdLFsxrb+CGSkMQMgcCOsaODFJEf0NN9aLpVYZPtZbmz23Tq6d+6k//fPuuA7V1adcT&#10;ba2tC6ZW2owScahaD7r6Z/LA83VTA7MMgwgm3i5NJUqhBM5CBY1SDgSNaZUydtPnrLKeTalvdpc0&#10;ByGZMbnMBq5LzyNbJgaSqRlKvutcGstDMpVzXqpypSLwuVaiNYKViH4IhcHWKMmnelu0DAxoZKFJ&#10;5QaFyag4N+XxCXzb0EoumVyF7VCjBHMy00KVTonFJTf1glI4K9UIIYZbSrci3RSo3Jiv/LNUe8vX&#10;HakQpkJ8fhKmqeZlQ/2EkaHgtp8/MH36zAsvuiSZqLO1nKVVnjiU/+Ud91284rwpHbOTsXS2QIzY&#10;1GNKZEtfNaWUsPA0y4uopnpEYQk+Q+yC1eGvwku1D6Q2ZDTke7ROALIC2FAuLQqfVEi+ksjXXHMN&#10;RDCoJNAI1O38889XsKpcWlQ6G2wBdwQkKECKx+316zeo9UsFJ/gAIgh0fN/73oerA5mAxxFgA4+V&#10;4Vc51OBAdR7g2UUXXaSYmSJw6lQqtEMvtygrTeQTq5YA1UblkorbGBwcVDswiT2qcrJyw1EoBVan&#10;CiAr11nshodVBkxs2bJlCwifYn6333678p5VZuEo8VuUjUHFmShnHzxLlAxIrYNGgSgyJwrLZvMy&#10;8MaV92zE40l5SoNzfeLEjrlz5+Ja2BmnevDB+9E5URJXYhsyTeDvRQs0XyR8Ns5g41sTF8zt9dMn&#10;OveYvldvUo0pwVwIFJ08E4qu62txW+OZ+S1Vbt6v47rnZUWt3e/mmyuqBw531ifrdeofni8WHMwh&#10;W/cmj29otPr5MxUNMp+Jr4c4pw61GuJKywXxn97RtfTIiSfXjHzuj5rj8eZHHnnqeLc4/+xJ+w7x&#10;7/5476zZTAywxsOZVY9v9gNeVWk9/o097/vgpV/84sb3v8d9783v/OaPf3z2ssbVqzdj1CeT7N++&#10;+ey73v3uv/ybX37m0wvxqr76td23fnTq8Ajj8fZ/+9ZTAJivfuXCXLazqyf8wU9758w2untr7r5n&#10;Q98AmzQ59pWv7v3Mpy5evXr1oSP+pElsy7bC8eNDk6akL14x+3Ofu/2Tf1hzwYppv7pry0c+LGrS&#10;lNXa9QOdyfLpXIV/+Mo1IaRcJIasIkWSoyZha6G/cdueiR3TVVWGGoP9x5f+0md5fE3onEpqyGEd&#10;yF8hZcHlZW7ugBvC9aBwsLhRkjuxtGXEeNGDZlmtGXYqWaUsh6WCkZTGlhVcYZsc6qHvUf126Saq&#10;vb3ccsA8OAUdCoktmmEqmUfZdyHuOWWJB06aKnufXLsV0p5JqZ5LHlQUABaEHhgeJWoiQigj3Ena&#10;hOR0omgeNUWTTIm/Er1C6WPFZRQj/UQxs5JiUrUK2gs/ArkDX6aSD0Rkg6QwWaCjwTgVRfBdqvwR&#10;cN/WKaU29iNrvAiVG5RkpRzKI+W+GEUUX8VV/szameRZVdJWiBLoy4UEuyLVHHpmd2ehIpm1jOrK&#10;dINp9Le1TNl/6GDnETc3xCuTjVXpusGunpjJlcQsn7EcLCy9ck5XE+Pl8H/FS84777zbbrsNAAmZ&#10;riL/FOrMmDEDEn/+/PmAHEjY9evXAwYOHjyoPEEUtCi6qeI9Jk2aBNoE8Nu+faeCTF3nslxiKSUp&#10;QGXbtm2XX355MhlXhYiVLTeKGEkmk0BHtdSHry+88ILCPMUIgbvYYevWrUAC3M/zzz8PGFahF0eP&#10;Hp0+fTqXyQcilyKVVUehjkImZaLEISodj0I7hUPKfwfH4kK4xIIFC/AToG7JkiURXClPHHBHFe7C&#10;ypnkVM3LyPY7ceJEJh2IgO4XXHBB5FkaJQxSwS2RDxT5cMtERVFOA/W8Kh9slB9u48aNeCOxmLVh&#10;w6ZUKgWdQBlXcTn06sKFC1VCdjTs9thjj4E+VlZW4kLr1q0755xzzixZ3ZvfBNQtnl94wZy9vfXH&#10;w/4c1/xYAAplkFsh5ZgCd9S0GN6bT9wk5LpTm3IzhaGUlXag0BgsP5LLhEFdTY3hWW6RFCkrbhUx&#10;2oJCwUxk3N7JCybUj88GPON6vhUzA104jsv1oH1yxw3vjP3t3+38m79cPK7FFKHhiYq8k6+onnjH&#10;XY8uXjr+ve+/wc92bnju+e5+9oUv/AMG0U9//rMHH9245Jz0U89m6ptfqKptW/30ATdgf/25z0NQ&#10;fuObP7j3/lULFscfemSTZbIFiyoKxUQYVhw55nDDdHxvy9YjkyfWxNIVSdAtralQrNt/kH3xn/6M&#10;siubd/34pysh3z7zZx+Ixa2EVffvX/uPWGLSqtV7OqawNWv3nXXe0oDeZw35gbKCH+JJS7noZGa4&#10;UugX+edAevosjvnO2AXLFkyb1PLlL3/5uQ0XLF4wce7USVMnjD/vvDmBjDTw/KIX+L95ZOWEpprQ&#10;CdDnmL+plH7JioXkAORjFhh5wRyP5QrsWH/2v3/639zLzZ45bWBgiJuJVWs3eMPjTT+nBBRgeNnS&#10;hS11SelpC3Jmh2ZYdHNvL2hkIUhtSHEtVLKVygLL8oe+69imjEZjLEq+pmyAhvwgZIVACkEo1dml&#10;tWGZP6UU7S21WOmFpCgHuTKVKV+UF5epGpAQI0I39LKXWqnKQijdhRR6kXAoh3TJs2mlxPRkwiXX&#10;k1hM+h17comaPEA9lTWCqiaEATZaltq5nJKm3JR57/VqZ7DueDLrKxU84b5ER+vIwQHHzcbNccVc&#10;7Jknt2aHXI3Fn9+8C7K+Nl3fdSSzfdOBfMY3GGUphYxXyQRKHksqOlgYZ+AdHTE5JS4BOWB+a9eu&#10;PXToENBRObNcfPHFbW1tZ5111j333APR393dDWAA/u3evTtKKKM4Fs62cuVKFX2oDgHe/epXv2pu&#10;bob4BpKp8lJ4ZMjou+66695771WRHldddZUiN4qW4YT5fH7WrFl79+4FKisvULV6p4ga/l544YX4&#10;CSAEbqSCBXEg4PbJJ5/EUfisnGbV8qGijENDQ3gE5XO0ePFi7IBfFSdjZWcf9chMhm0AmwFsjzzy&#10;CHCupqZm2rRpOLNKHYAbWLp06d13340Tgkbj6cBZoVX09/fjcCDWokWLsOcDDzzQ0NCA/RV4d3V1&#10;Pfvss2q5VM0ZBYroNPWAeBBAuyjXv9TKqewikzKTpBY3BszDDri9yy67DJvxjLjJmTNnHj9+/L77&#10;7rNkBhM8I8Ab++AmcQO4OvofvRqd6m3f/KLbn0jExzeZoT4chmYhzCWgDDsBhCvkPyChKDApqJ4o&#10;EMgPRT50QQI9PcxmM4mA1dtG2jZyfZkaM5WwUiLwikVon8IGMGVzYSI7eWKFnz/kuflYMuZ7JHNM&#10;3QrC4sjg3hlTW5YuZNMn1zv5I1ZSF3rY2NZQVZdOpthIZohANCTtG2CTzQylU0Z/X3fMrgiE++d/&#10;ceXXvvqg67GZM6YeH8nkswXOrPxIJplOJePipo+cB5j59T1bLAZqXPfog8/mM55psJWrDkydPsMr&#10;DH7ij679wbce3X/gGaGzTD5XUZHq7hlMpO2+fmc4mwO6Dwx3CS0cGnLXrtuRbkzs3ptbs34zaIBh&#10;twuWEbzPsFzSG5SqLOTCE7lVSntbWIwbCRUd3d5kfv2f/+7H/33f/SvX3Pf4KsO0Wxvarr/iwj/4&#10;4HkABh/Dz7K/+7O7gmIO0BgCIorepAl1512w0NLNymTFuue2X/PeF4QomFbi2JHDEMhf+Owfze6I&#10;33fomJmouOfR1Q/fP2gEBVqsBYF0hn/83W801SinHOZ7nkOZ8t6GFv6ALMhUvIgsopQViAcxSwuF&#10;q1FZJCnwQxViIz2AfRm0Bmwk1UOTpZNKDEguWlHiF1nwiizT5N6hG6Uiu6M8ikOuyu1CBRFUJwPv&#10;iUp2mLK+kC89eGxl86X0kMIzLasU1EN2cgXPhpzRFEdDs5vw1bLMWCBR2DRMP3ANXbkK071h0IKC&#10;yrppL860+ltDtF97O4N1R5kNj7QKGZ0kVE4m67FHniYZHSYGepwHfrMGKoxtJe+75zHykQni+3d1&#10;7tveaWjJeCwFJmFgAp+SHCeq5abKVGmltU2ZVkrpjRLENOoJoQKquHJ0Gp0sVP0F4bvhhhsymYws&#10;8GQnEgllEQUjmTJlCjaCQinvEmCPwhWMj6qqqne9612Q9cuWLYOYxlHYghMuWrQQoAIBDblfXU2L&#10;EHiLwCT89M53vuPEiS6IeFm7g82ZM0fdAHZYsWIFzoxnf/e73w0wxmfQIxxVemAJG7jP97///fgV&#10;Zwao46I4FuD9zne+EzCAOwG/xM6ADZVqFbzq5ptvdqhEbagCTlQRD7UKCK4cllt7e7vypsFPuJPe&#10;3l5sBMDjkQH5gBm1BIhuwe0peFZlrYCI6Df8in1wM2effTZ6DIpCU1OTYoRgwOpyqksV2H/gAx/A&#10;Uar/FUDeeOONytCN57ryyiuZHKw45Nprr43uVhUbwX1CZ/C8AGoBIBnT6YorrsB2nBDnUalJ8OKA&#10;moBtwDnFMkueesYj/ndt/OXcKbk26ifS84SM5wt5qNuaE4L3Z/duf9bTa0Kv260ocMumpJFUytcS&#10;VPmVS4kWQp6EdjoTFGNu0NzY1NnfmU7Hi0PZikQV90LPLZp2HOiXHRnevW2t6ycSvH+gsj8dx91Q&#10;lYzQ55ZBihcZnfQwV+jCT8I/rmsu/iXt7IFdmfXP3Hvjdct+ctvar/3f7/oFdu1VHYvmJf/1K1+r&#10;qKCcpddcc84DDzzeUCtuvWXq//NPey76g2lPPXng//4/XwNZTKXZJSsWPXDf021NRDkSRsHWu0by&#10;A/lC8W//6ipNK/74B493dx4z4+xnP35mZJhdvGJGvtj7lS9/p76GSkB85lPvembdM//x1buaqP4z&#10;S6fYscM7Jk0wb/n4e55dv37TpufyGfbt/3xo1nR2+WUTTV3VQi/xiZOuCZAG5NQeyp4lLb1tXOrv&#10;/uLmT/7hzS8cHNy8fd/qVev+7Zs/KGZ6P/Un70AXQAX/27/5fHtLk/Ad5csWN3ygYBakMgjq6msu&#10;PHeezl2MqHH1V5+/eP6kNgpotHSa4B/66MevWj5T9zDdyPqtBc6UCQ0mhaGBEuC9mYEThESW3l7s&#10;UQYtcuXIKfN5ox9dVdKJaovQP/JA1VTYgXQvltlAAk0WS5QatlZKBM5k9CTRvyCUSRqkhBfl9J+s&#10;BI1qR5LQgSw4RiUqdAJRLtc+NblIzGRSboPEdRj50XA+ylhYjm0NDVMmXvUcw4hT8ttAxrbqRhB6&#10;XOX3pmAaLomkR6P2DbCpqnYm8Y6MMhV6PgtsDFXf5J4w9FjcMCmul2tA9ZhhS6NRELeougxGEFnV&#10;8Ca46XgcKp7rObqsq8kI/g3y0KYyVR4FGIWGXD6XhB2TQXoba3Ka0AIzNxm3lFGAs1INrwgao8+M&#10;qiSmVYFfrZyAGz/FZVPGQPwE+SvK6dOUz6SKzQfwKPyQNIsKLqZSCfX8MiSxAP6rqEtLSxMr15RI&#10;JuPRPrh05NUJWFK3h41sVICmMoQqHMJndYjaQXm6KnhTjFCZJRVesnLIvyinNlWfo5VI5ROksngz&#10;6Y+jlwtCKVqpDlEnUcU6VKfh2dVNRknmAOrqKdRqH4AW2oM6W+Swim5UvRo9sopXUzGa4Kzq5Ohz&#10;dKy0GDv4B0qBXpVPR95nSvOQp+X4HH1lEv5TspV3eAsV9pP5oUrFVEs6XmkZRjrZYeLKVVLKC6pB&#10;VdasZP/RgVxWuKLH4EM5x6qOx/QYZZCB2qNrRtGnPJPkccP0wTDZMHVi74a142rqcwPZhBkf6feS&#10;dfpIdiBZbaeqKoY13jfUNZgVpmE7fv9wEI/baSfbDx2QDGk+Jdqm0cUNm7mf+HCTofVjThTzwQ2X&#10;zrhwSd7zhltqs3/1qTmHDh2Ahj65Izl7+tSFc4/gjUAT8sOB994wThQPTO8wvvXv0w390Mc+tGDX&#10;rl0YUBMmTPCCkY99cEIhexQv8QPvnYSp6vtxOTaOQFf+kz/s8P2+RCzx7uvqfM9oaTYte/zs6a5b&#10;dDomTWTh3isubJ47xS+pRIadzzsU9eRsOnsWm9s+Fdqh5+fjMRa4GRBNz7PJLqV4BeV2jsIfZUwZ&#10;hQGwux/ZhAH2nmvOHp9k4+dUXzxnya3vXPLpz/7HvQ8++uFPvoMTxXQXTWmZ0sjDICFHDc1iQ4qU&#10;vJ+ZP3XG5z5+XkpZ8xQjZKXy9KGXndHRsLCNxZitM1ulsJP0yGECLyuGGUmOE281d3wJJBANZIr8&#10;hYR8UjIxTfrz+35gmlRzuJQAyBflFGPS84NSBJFdUC4sChm2qwW+kFhFCdtz2SykAy0/mbTQSJH4&#10;Rsn2SiaLgFYUJbuBOkEZCWhs61SXGNQ8CMi9gOok+yrZpyr/R7ehvHtGPUdJEzLMUt/qJYzC8WZp&#10;h6h8i25KC60YnXqTkuNJY9XvjpdnqIPLeEy1/EgEvVQQXHowlXInUpFLqmxFri7St0gE+EBuh8Vi&#10;wbIxr6CyYYTbsuqNJjkjVAEPwkKOVhVMoyz+9KBBND2iR+bK9v1iC5vqqSg7jMKACO3YKGhh5YQy&#10;yqyqkpSqPRW1CkcVdULXYwKvXr0ax0Zun1HmnWgfXq6MwcpyfHSy0Oiu1CGRY2pkdA3LlTqUxTjy&#10;NlLbo/R1yvEnolDROFC/Kg9PtTpIifalx2yU0EeZdhWIKs+g0Ul2FBgr463aopxyFfiB/EVuQVHg&#10;SnQ/TCJZtAgaLU9GJ1e3oXxrI6diUU5I9HvUohwu5cKEQkJjyEopVqjhAxWwMJPHer3th7VsUOdR&#10;VQ6XH8pa0yqbqkSskjkDGewBAeC6UB+tYS2Wqp8ca2oPjvRsOto1sWOeFjpNrVXF4tChwcOX3bzY&#10;t+xjfbk9ncFIkCaPZTO180gmmagyjXwgHJ0Sbpshqfs0vyxbi8cx3hzP90LmVVeI2kpD12r8YAj3&#10;OWsyaVoBPotw2kQw8pjnHofW11yred4gHqo6SW8ncPj0yWm55zHMGTupKSXM1IvRqFMfTDvkMR76&#10;IxOaE3ICHdECc9J4i8as6Ab7CAustdFkjbWum8fArAIyOr3cD+K6iSeoqzIFTxPDCEKnUAT9YBT3&#10;75UKJMu+FaU0AOSNgR9u+/V9h44cvvSCs2vT1Nc4ImawaVMm735hc75ACiWlmAvIrVFJ2hLfIeGv&#10;kxMIwJixGJ0dOgwp+ZpMwUP2sNATTlEvaz0q3oAK28tlMeGBpJPZMAjOxJHwDW2Uvp34AE233bt3&#10;/+AHP2hqavrwhz9cVVUDaCRXHWkd1cjmSVQuDMRzz20YHh5evnx5PBEDoH7vu9+99dZbDSJ5oQRC&#10;SknzpS994ejRo5BIf/M3f6P8+HQZyV/yQuf8WGf3d77zHfxq2xagwQ+oOLxPxTxAxFUuTFw6OHbs&#10;2D//85f/8z//8+TgGXXv8u+rrJic+pNasiw5JopIxdfKWax/93aG6FiqBUOSQZNJ9GV5Gh6W0kHR&#10;CqKmPFoxS0ksuviVPBsd16XlFQhkk8wVUCGLBYxKi5y1ZX9y5lIy/ihvDqVEJMs35dVXyRjpH6eI&#10;S7oLFkivpyhtaVAujsHLhaK0UWnElZ9L5PASCfHRfaqcaZWDTJSCFXijHErPPfdcUDEmxX3kHaq8&#10;TiKXE1WvUaXFUaJEXVHtE9UZxjmxG1hXlDdcLeNFH6JMddFn1ZSRUyUTV76sTEoo5VMqyvlgoZhf&#10;d911avE1Qi8FUWyUWhBx0ChCg5UT2ikbsrq9sFwzS+GfusPIp0nBW6SXRFQ1uquIqmI7+hCALZVZ&#10;P7rW7wlAaq8we31p+8cI9UkppDJKUBjx1wx41bFBY0t3bZCeO8KEZQwePbGzsa26prL3nCsmHt4+&#10;/PyWrkBLhnazZk6uaJoV1LdsGRrpuOj6Q889u/X40USQ8dlxLZY7+z3jE9ONEdPYe0Lf3l0fVMwJ&#10;uW6MHM32vTC9pbquDqOxUzAnZJBLNlSbQIM279KMpAQBGJe+4FkAZ+jTag+Eied60d27gQ913sPE&#10;lA6PcmZRPjcKvWLkn0FKTGkcUmQSjW1ZklzNGl+OB12WB4GU8j2Z1IlcKaRuRwECAWU3C8OS9z8V&#10;6GUy7Z0yA3kslKVMdaorRaa/UHl6yKR4kljwEi/HB4PcdfwQUuOCi1Y89S9f/8/b7v/Ih69OSF6x&#10;6zB7eOXjEye31lcw38lohtU94sdSZozi5BgwFaTFQB+p6kAym4ukGhLdpSmKpFkgTGZkM05/ngJF&#10;ih5ZrPyA4RKaEY9xsl9D7pNYYsHbyqzK5BwMynWBHnroIbyUT3/609h44sSJVatWzZ8/H9j23Lr1&#10;gMMJEyYsWLBg+/btfX19qhjtD3/wo2nTptXU1GHi3n/ffT09Pe94xzsopNuytmzZ8i//8i8//elP&#10;v/KVr/zHf/zHz3/+c0zb977/fd3d3Q8++CAm+DnnLK+pqcGHBx54cP/+/bfccguuePjw4b17937g&#10;Ax8Ar7jzzjsXLlyIfYCykAmR0Bt972f2vFFZ3CgX5utlaD2DiI4SLMsBXF4QVBtEKEsa62VzEwGk&#10;acQxD6GNmYblFD0wQQxWzy9gwpgGJGZR04GdXiKRymZHKlK27xcxPKUOV1puDdRqI30trQaPXoaV&#10;UlWLAgQPHToEVFAB8gqH8DLwQdkqWVl2K3G8detWvHuVIuCkI255OU3xHkXFFLApPxelpyiapdxf&#10;Ie6DUfU9Dhw4sHPnTiATvuZyuVQqpVIWjE4Jy2QGu6eeeurGG29Uy3gKadSv2qhyj/iskgGpS0QO&#10;uiqbq4JebNy2bZuaGHV1dRj3KmYfT8fKzqiinI418pSJ3HkUPqlDIranegPgrQy8yhYdIaJeMtqU&#10;aoQpXQRTDrrhrFmzFCJGgZjqXUROrQoaR7PG3xNolK1cTkK2yLNsNIeQlQil2JdY4Vh6WJVyivGM&#10;4/tVqbDCAt44OW9A04bb59SkWqq7h6H8taQqZ2b99CMbV5nxRL7AF5/X3uy3DB95IV2Zbpig6VXZ&#10;obCTGU06c1qqrMEwWwxEQ41R45oa1a4qMX51dZmEmF66xpVxBbqjTGNJaqZJFiqNKztHZN4o5DLK&#10;udr3fEtSLYAc1SinpNNFodafAs8CoBla4Ls6DTZf5b4hh0RNpc8LaQe57CHZCWVB0ZSBAdhkYPTS&#10;qWJy3LrFvKpYJTVd5RRH3aczSyNTX8mPnU4lglKtdFmmA7BvSk/+G69d/uzGzd/9wU9Wrnmmo70N&#10;V1u/foPF/E9++OPkipkfLAz2/dXnP2/wUHh5sGaPcuVkL7nwvE999tP5oT4toPpTepStXKM1IBdg&#10;GbrCyXzrG1+97ftQyZ2Ans3IFooTWuq+/ZW/HV+fouUl2QnaS0rRvx1aZIV697vf/YUvfOGrX/3q&#10;H//xH//rv/5rVVXV448/DsD77re/8/d///ff//73P//5z//iF7+YNGnS0NDQXXfdNXPmTEiPhx9+&#10;GCfZsGH9nDlzvvSlL+FAJheqfvOb36xevRpfv/e97+EDcBFg8Mwzz0ydOhW4izcMUPzv//5vnOfs&#10;s8/+67/+6/b2dpwWQws38NnPfnZkZOQf//EfP/WpT6nkJK/XwypOosgMpJmKw3696OMZezeoBHda&#10;2TGYRYEZtHAeJR0Wmgd+Y8YDUE1Np4QH3C16WU33fBqaptBsy6zEGPT8bCptF4s0iEfXPA00uc5b&#10;cqkqX5f8lHQe6jJalXlBKaIOPfX888+D2+EdK1mMAwCBFRUVQEeFK4qGR8RFEU2FrMoOqSCHldNz&#10;j65vrNbelNCPyiMr82B0OXVO5YCjVhNVwEMEqBFAAvOUEVLZOUW5YLK6h9EQhQPz+bzKEBvFnKiN&#10;Ct6w/bHHHjvnnHNwwl27dmHgLl68WDE/lfFV+fUojI+uBX1w+vTpyiFWec1E4SIRs1Q9wGXBEGUO&#10;He0fqxQCUS6ssWbNmubm5qifVRxnlPFAIaJ62IiJsnLE5xuxqP7Gt8gWpMnFckotQpYtuYTDZHFA&#10;m/XNHB8bX4ce3JNH75EAHq6KuTYvYGznxVCywZ7UGM8Xe8NgQzyM33ypWfRHTAtTZEOMF5snCac4&#10;rFthLsxyS3O9owsm2YumjLihlw3cmB14+Vx1OiecEYpX4xbXpLOC8HShy0gyWqcIBVUaN8jLn1DD&#10;8QkVSNHRhOuX6oSbuu2FUj2yzEBVIaVSygZFlkkQVZqNemtRyRfVtHLxVFqVYKX0jUIyRE068flq&#10;7YQWwGRBGzJShkRSqfJiyKT7P5cJWehmQxUtVsoTooVaEJEKqB2BY5AjSWCEoimhf/Uf/+SeBxY/&#10;9cy6wa5OJrx3XnXuu667evakOgiLixZNt4IrNVOaV4Sjq8zAnjO5vTVpsw+9+8r21vE6K9ePJAcH&#10;dAC5R45rTn38g9cxkwr9QjVwqf6Vjm7hXr4inQxkQLupg/jSSt6bONhea1PyAQ+Lyfid73znH/7h&#10;H4BPmIlXXHEFcAs/4QNoHMTF3/3d3117/XWtra0bNmwYGhl+3wfei47PFwtbtj5/9jnnXnPNNffc&#10;e18AAeu6umnNmDV77br1lhXbt+/AlCnTbrjhHbpp7Ny5+xvf+E9scRzMdO2JJx6/7LJLPvGJT1x2&#10;2WWmqV944YWgPRALt99+O4RwU1MTRFbknPi6tEicKjmszGaRxet3bKeJjioUU0IVL8c7vqRJmJRL&#10;30LaZWimGVqBEhcFNQ2pufNnP7LyrgsvOneof+jg/p5zls57atXGgAz9ecu2Ql+T8kV6P9EUoylx&#10;MlU/D0+5qCBrSFSSQiuXL47AcrS1EB0XES9Fg8ByFEuLMrkocFK5XSJLYLTIF6nbEWfCxrPOOmt0&#10;sQtlqFTiXlkgFbRE2XYi+7iCYZVfJjK3jobnyLSrnGIUTLLykmQgDVzq/rEFiuHy5cuxMZPJQIOb&#10;O3cudlb+rioqUT2aWuBUj7Z58+aOjg7so1ipgvDRa6hRjhtlII3qgUTSkJXZtnoQaJHTpk1TG5Ud&#10;O9InwnIwZdS90eKu9nZMKf5bmlw1eNGaUxkaoQMqzU76x4ggn9QKqVSBia7QoG7RY9QJwCXQap9i&#10;roumWYjHLOyJQyCMauKWF4Q8FoT+SL+fSydjebcY6FRlxghEte4Z7l7ySU1qbuBp9bpHhCy0NMpE&#10;ErgemKFSJEMfswjYJsgLX7r342q4QQg1riKxKQsmWRUxNAEirudx6bAYVcBRcCinBr10IITjeyCV&#10;NBeIbHEV+k21Wukf/c/QDb9Un4CsFNIAy0rLV6EKqSOjK7lwkAcJAJK0T59MuOS6Lw27tIoSKA05&#10;VPlZSCaEKnGlLq2xUCtJEIoam7//hmXvvXFZ0WHAPF2tDMo3c/n5sy89f3YgrVtGlK+SUXFaPPPn&#10;/uBGL6TtoNQ6LwUoSL3enzujfdqM9kBGAepRESsZMm+WTiJNKZTU9E0ab6fblER67rnnNm7cODAw&#10;cOONN9bXHwAEnnfeeWXLmXbllVd+7Wtf+9u//7tjx441NjZCmPzFX/wVdsDn888//0c/+hHkw4oV&#10;KzA7YzELLBAK9+Dg4C9/+currrrqP//zPyFAPvKxj65du/bLX/4yeKFKSHnrrbfiKwjlu971Lmj/&#10;2N+2Sfnes2dPX19ff38/lwm8Xt+HVdp/pJ8xSWPeWu44alyoWE7lSFPK+xQo6yi5KmiGdBKhzFnc&#10;EL19x5rHzb/2xks6JjX5jjt56gS/4DreQDxWYTCez+UNs7KUfIHJBESYVDQfVESNyuFOHtWlXPS0&#10;pEGZy5X8ZbIYr6o8xcq8MEZp4vXjx48fPHgQvXbsGBWOgN7U0tL0zDPP1tbWnjhxAliCD9h/7979&#10;eIvLli1dt+65zs5OdPqCBfMmTZqEgaWMtNgNNHT79u26TEe3aNGihx9+GGMIL2bVqlXSBhuvqanB&#10;U0NEZLP5devWhTLDy5IlS1pbx2HjqlVPYDCpoHvpW0qJ3x544AFlxly6dCm24JYwNHFOlUNc4dZT&#10;Tz3V3t6Oo9QOuAeV604tPQqZGQ4Pi0Nwb7iT4eHhp59+GroeZPGCBQugIe7atQdPhK5Q4JrLFdAD&#10;EydOxAM++SQVBsFJ5s+fj3OCfZ533rnoRdzwI488igfEh4cffhSnwrUmT54s8xWwI0eOPffcOlVv&#10;EpfAmXEqnATTQ2XmU6U/VNYCVk6Kq8irIuthOd3P7xNASlNqVF9JZs6n4kqhjOcnTxzaolzLZIrK&#10;kJKEBMrB2JemRJ/bZjx0AaOWzi1aRWOOCMmSaWLaeBp3mR6z/DCIx5PgLwEtu9Mo0HjccULblK8v&#10;XzTilusUKGeodAEPJYeXa40UqcbJXiN9xEhRpJzGkHTK6Z6rsGVKBEnbMWddL6AUdEFIfvca4EwL&#10;PJ+ATPoIkCVf5sEAx6RzCeXGSKOOzqY+yNpJrueDVWGrC9IpmPoMvKQbMUwhDzUtM5Tlh4hBAp5D&#10;ieBM2fxxe+iOoGSWouSarJytjRKRC58uB1VXQDMwNFswm9MTp2R2FpzR0FjZi5IrZxxsVEGKQplG&#10;OGX+jHFVyxevimRgELg6hZEQEvu+Zxt0Xa2cDEwuqKKbpduhwQNyNjF0zeavX0rP17EpJRuTC9o/&#10;ZMKll14KJfi88y4ARAHSAH5LFi3GmFQxx7V1NW2t7TIXZmLb9u2Yy5CNdXU1EDVHjhxZsmSR8jL9&#10;wQ9+AMHy3ve+9+jhIxPa2xoaGiAu6urqPvrRjz7//PMPPfQQROgll1yCLV//+tcheSBGIOUghVKp&#10;CkgwnB9nU+48F154fkQ8fvcW1Q0MR1WVf6u8ckYvnEYFkEuWJXGyIFsoswZLfzPucTPUKRzL9aHY&#10;WsGhYwfmzOvIZClSsHVC6+qVGwLuFZ2cZXIzCZ00B3TUfJuyCjGJgkJ6sZ7U4YISNErDCyZpFMaA&#10;MaFcXaLFsCg9Kbrv2WefxUC5/PLLAZMPPvigWivGEMFP+/fvb2ioQ5du27YNcn/bth2HDx++5ppr&#10;oDE99tgjzc3NIGQ7d+7E4VCR7r///htuuEEtyKl0cTjD448/jmtddtllgJw77rhDnpZMjjNnzsTh&#10;gNUnnnjife9735o1a6BP4TzY+e6771Y08b777gN0YTxB0cMO0OlWrlwJIojBlM/nFXdURsi9e/di&#10;1GJAqKTnkQeNdJK21BDBKFT6AU4LSJ46dTqgDvd800034XHwFBjEwO9kMgk9ABcF3AKep0yZgnuA&#10;coeBjqd48skn1WIqQE5l4MPdAhQxB3BLv/rVryAdMEPuvffeK664DB8wCXED6DQFezgVKDUOv+uu&#10;u+rr65WL7+jMtxHFj9Z3f/eh/Oa1UoybEp5RUZlSShehliEl9si5YMn4Li2kZd0QwBMWw5gVB8uj&#10;5QIqP0DcCYSP/LK5L90gwYtiIfNNTadafB40ywRVtKD1RGGZNgicjJUEkPoAFbW6iJFORgJLF5QI&#10;xgdBlJws1Ch5iK7JsGvyZpMKp3xLKvikrGfSyTxK7MHIPMClC74cwxwzlyr1GSCiMjCOUxwhrXZQ&#10;GBxmZmDqFp5byGpmkrVQ7JVOS4+4B0AdUEqjTGaU5EynLDUBxXpqKm8nlbICiOu06ie5JeBJhqRL&#10;5RfIWfKHV94HuLip3DK5YaqwdkrCKS2xgcx5LUhABHhaS+NlbJMSQxprybcV8oWXTDWCPJKgoeBW&#10;ZWEmKc1syp1GYteIJLhMswEYp+UhQT0vKMmO+8bV3f1dWqSD4i9msZqSePaZM2eoeeYUXJnmmmgc&#10;HiQWM+Nx0/NIWElHXKqeDJnZ2FgvU4PRqFZxWTh8Aq3vspmzZuDVY/hAD4Z4+au/+qtp06ap6Yy5&#10;DzAOTibCDNU6y7x5c+SLO8WH/3dvkWEP5/zrv/5rEAZIV2Wp+t1P/lrRUURpfyjLIA0a3E8xn0/b&#10;8ZCcNzFsTD/0dMIqXyP7pxdPaB6IoevXNlQPDPSatpGOJ4dzg1uf3/b0syt1k9INh07M1mpTySpL&#10;t4tOxmNZLakV8k6sotHmldnBAmM2Zo4fKrzTyXWMK1sOqbnSI8BU1sXRYX9KiYjsqMq/FEqTNKUa&#10;M2ZMe+6554JyQlRsBLaBtGE3IAHozm9+85uLLrookQATa8IAOnDggCaLNQIeVDA+dsNwwc84BCgF&#10;1AGZe+c73wnIhFwDoQSMoYuqq6vwD/IOLDOUeWEAXQBdoBd6b9myZaCkgCjcA2AMlzj77LN//OMf&#10;q7SiuITKvha9ZiAToItJUAFLA0KLcqCP2h+Yitvr7e294oortm7dClRWCQoATrglqHi4YfkUEzHo&#10;lZ+eXJWkMND29ja8RECmym6KuYGnxp779u1ra2s7duwYoyolZzHJzjEEAeSqvhVmgiZrXaklRtWr&#10;4KPKcKoy4IxeJH+RG85bGdd/Zu2UGjKaSs0lNwaQvBwkj2orYWwGtOTm4/8W0MeTMdaCu5R4RbeZ&#10;h19djF2fEocS8wzVuqyQMc5kRfRLkVG0cpcKPKJXBnheqKo44Xo+ZQ4hR05TLjdQzb7IGiljiEvu&#10;XcS3aJ2CohWEdLMsOZsLwU41DvOSe1Eoqx8IVWieMI44FfFSujkunVllZDOVMVdyV+5ZrplAJ9Fk&#10;BR4AIVd7hoHaIrWJEkxJ7aEcZEFRYQFZnTTyqSUUljyOU8UJMg4L37MoibWyf9IKppDBhiraTt26&#10;JjOmKkBk5cTlJOL4qCLMZUupVG3Qb+Q3W3p2UXICUu+UavxGDEQ5sypTgay9jF7A7573Nl13VBrn&#10;PffcA/QCyQNGggw8+ujKzZs3Q5ufP3feBz/4QajCP/vZzwYGhyHEPvzhD4NZHj5y8E/+5I8hzb77&#10;3e9effXVmJsQRyCCYBRQ1n/yk5+85z3vaWlqhga/bt06CK4p06Z+7GMfAwGFlvz000/eeuutKgVm&#10;WM4CLe1DfGho8LbbboPIgg798Y9/vK6u4d/+7d8gMCFG3v/+991++y/BW7An7gGi+Je/vA1w+6d/&#10;+qddXV2/+MUvoGRDMuOcX/va1yCT582bp8tCgfgJYhM3BuLx7ne/G58///nPgw9Ay8d18VwQiTff&#10;fDNEYk9PDyjvaGb52oHzNGWTHDjpiiqV6ca2LQrTJ71YMTrNc0Py5gocTNem5nFtE2asfvqJd7zz&#10;kvsfureisqqyon7VmjWXnnvVuvVrWlrTU6dO/c2vH1lxycUrH3526owpfpg5emLvimvPv/POX521&#10;eOax/QODA0OWoYOgAZEx2GtqaxlFC1M6W6ibmm6UQl7KhQbVilrkkqocmZT8Re+ochCyyAaJeEht&#10;tZSo6iXhAzAARAegiHETZQwfGRmCrMeB2E2tIILbrV27FuMMb6uqqsqTTTmISp7HwaXAohilJyWv&#10;VHUU2KfyPJZZ5WhGAlZxOAYfhuPDDz+sFvYU+oLe4QZAZPEBIKdWFhXNxeDGVVTYviLHam1SMTZs&#10;lI+QwIBD9zJSgQFXlJEAaDdu3DiZrTSU+iArO8uQUw/0AwVsGJo41aRJk8CwAaXAWtwDUBwPJbuR&#10;5AjgFs+FXgJCR5NBLamqR8D8wV/cG5569Bpt+HuSH/W3tbK9RERfpQMZk/kphQQDZcIr+zQSIpRL&#10;GRDSlFyvZRBUlCiynBGmtGpYSoVROpystUL6+8ifXhwcBuiMrnXybJLICmVHDUfDITm+8Zf9G77o&#10;LyuVmXtNf8u98TLneaW/JUcGqjGsKsUGSv/QDDPwmReqsJNALjoGymeVnWLQfJXEzELF8Ec7n5SK&#10;5bvlo499aRakKJ6Vl4/nJ18QhXGLtyM6KpKA9qMf/Qgy7brrrgNybN78PEQNpi1gkpGqxqGsf+Ur&#10;X7niyquBKDjky1/+8oGD+2655ZZVq1Z9+9vfxvjFlP/hD38IoPr0pz/9kY98BJ+paMG4FpCHO++8&#10;E2AGafP973//n/7pn3DU5s0bgZ2ASSjWkAyq3i1IAk4O8fK5z30OsgLKOsTXH/7hH0MUnHfeeX/5&#10;l38JbHvkkUfwFcLq+uuvh9DDVaDHf+hDH4J+j9t73/veB3QEyP3Lv/wLtv/gBz8ANIKHABchnQD8&#10;X/ziFyHW/vmf/xlU9Qtf+ML/+T//B2LniSeeAJHAJXDCBx98UCVBU6BwWkbX14qOPKpDrelN48d5&#10;ge/JpRe5piJD7qTtxjC1IHRC3XT9/MDw4IrpZ0+YUlvbYF9x9TLDtJ94fF3RGQGXw+1qhpNOJz/2&#10;sbZiNsgW+gYzx6+7/tL+4dbmifXve/+Nca1+6+adwMQgcCkUhFPehXRNFTMsGsVQyS1KJMjkkgZl&#10;EpBhBoAQSH+8dcXxFd6oLKbKSUd5a0qnOxfEDHdCvnyGVlVVsX//Xmg3Eye2y1BFa+nSJapgvQqK&#10;wIhRyefUciMG3M6dO++66y68J2U3UL0kZH6AbHYEvYUxcffdv8arBePE4BsY6MOlcVHHKcTjtgQ8&#10;p1DI4YSAvXPOOUcRWXzAFfEUoJgYW9D+0FcAUeVuOm3aNEVkwedK709CjszUk4TmpVxmFAarslDy&#10;vQlcSOanCHFp4LdyjZE/UZ/ceecvMdTAXKWXaS6fz3Z0TNi1a8fw8GAul0mlQKKtwcH+oFTZUcOz&#10;oM8bGuqwsaWlSTmjqtVHXFEZmaE6YPLcfffdaqJG1u/XPjTfnk3NAa6EbkluyrVwWv02qPwMs0EI&#10;SWcglUV4si4x5SeTMp+AQ1O5fTUFclzioEQyydtUXiGq0075LjiT6/cSpQSVE2ZRvh5BrAjaHjmg&#10;stBmoUmBwrzkTUpUsyTUhYQcX8VihbJseSgvF5aTZL7K3zNrr37Ok3/LSzOBcqSRazESqTVMeFGq&#10;4Stxi5iqQ6lq6AHNcpC+X05io74qMkqJ7kaFmstYjbJ7fQkUeflNUnyqVtYWyskrWYSU0ttOLeMQ&#10;FlLQtgxuwd0E8pi3nWlV8QG1rgTRB0n193//94Clz372z2fOnDl37lzo+uCOvqySCFmx5KxFkDa1&#10;ddUqT9vq1auhCuMZoddC4s2ePfumm276xje+AS0ZwgFCJpRCFJiHUzU0Nf7Zn/3Ztdde+6UvfbFY&#10;LEAoAY0guC644AKQTij3v/zlLwFsQlbog3Rqb2/ft2/fCy+8gJ9UAq+f/vSnyntj4cKFgDHwPCXB&#10;nn76aUUolUXq9ttvh74OvIRQBUxiZwA/9gR/xXkgZPbJhtuDNvD1r38dWAuQ/pu/+RtcUZEK1S3K&#10;S+O1d+bp2rWodFhja6sZT2hhjliIrknnAu66Hi0KGKS2WMAwLQbmdPDAkVSF1t1zzKBy3/zY8SOA&#10;oj27dzc01mVz/Z2sV+dm54nefHG4f6hz195tZlw7se64HU/3ZE5kc0XOTc3gngh8yosVrx/XKJVw&#10;QzoWMJkRkNJgKHBS1Af48eijj0LHQe9AXh85cgRkCGwPyAeAUbqDWrJmZV9KVYx306ZNynyK7gOa&#10;7t+//9xzz43iC6PML6JcygovG0Mhn8/jK14wDsHLk8UlKHJWxS/iWLwnfD5x4gRePECuurp69+7d&#10;y5Ytw68YJbh0Y2Mj4LxYLAJL8HZZ2fcV18JdAZUHBwfxgrGDslgCkrHPjTfeGGVLUuwNDwVNioav&#10;tDBjWEMpw/3gtDgWChcuiqGD3Zh0l2UyiYGy3AJHodnhhDgD0Bc6l3JuggqG/gxlxRLcrYoaxoEY&#10;uJgeeJYnn3wSP6n+wUkUa4c+qJKm4rrof/TA6FRBv2dLjKc2BY1R/R65KZK9tieSnl8lF/jApQLh&#10;U/iNR1mYpY+ZUACoqaRoQuKrIkOa0MOS01loSjriUeidpgNby8FRKuxcKxkJAwkCNul2MkgwFAl5&#10;bw7tqDJ0CDuUSCy92Oh+ZF5kRsWLSslL38SOe6VGtk2VOt+k2ueEjswgqNQptx7XTUNaaAPPY7Ve&#10;aPuh5mVyMmhEZayOqheUl3tLDvMyUZkqCVlaD6ZWpu/ys8LCsvuC4oii5G81+g7Lx6oMn5IQKEce&#10;ynDC3nZxulHElzKejYyM4INyhwHgQZhs3Lixpal5xowZyvi5Zs0afIZ0giiAag7qBkACmkJWYI7j&#10;LxgemBwEDvgi8BKkE6fF/gCwc89bDhkCoVQoFBOJOH6FcLv55ptBCb75zW9C5KraDBRlWihs3rwZ&#10;N4BjIQYhpqBet7a24n4Ab5BOd9xxBwQU7gQ7Q/6AvOJZlixZ0tXVlc1mcS2c6m7Z8LWjo0N5ICqj&#10;nVrnkufUVDZpnBagDjG1fv16oLjSAyKv+9PozNe+K1eGBU6LueM6Ovp27WKGVPRkoHHMMjGdfdcz&#10;TCoFTvmxtNgjDz+p6YHj5SoqY67nYL+m+ubjhzvvvP0uTTqKyxqEQ5OnTQYLufve+8DlB3vynmPE&#10;7Eoexpina2AbnJb4i5o/a9F80ho1qbGRg5yyzojIoxc3CWVB+ZGqdGVAr0suuURhBjpUMUgVuhcR&#10;GowngCL6Ha9Z+dpcdtll999//wMPPEA+eqYJGhSV3EK/YzzhhIC0+fPn49WqKhnLly/HIdCwVNIZ&#10;FaQB1vjrX/8aDyVkTlf8hN3uu+8+vGC8KvVqcaoLL7wQ18JYwUaMY7W+iDsZHh6GOoahoLggk8ZY&#10;NGBYVPpRH5XHToWsqABNPBEAEtQTyIpB2dLSgvMcPHgQmBeFbWALOgrohXGpqpfgbMA/7I/nwjhT&#10;HjrYGSfBnWNnPAu6FBcC7qIbDx06BLTGRnQCtijwg1YB+ogXga/KHB1FdIhyMqD/Ie2kHLWYHzfi&#10;7aFv5v0BGSxIgGQIy5OB7CUKqAgTcQ5tFLGTjidyWYvWDIF2HGo8SXy8SBktLxPf6K6QmWMk8uFc&#10;VKSPgiUkOgpgoVx9BNjodHYDbDKUhZrCUiF3nFk5lp9JJZw3rOHJfZn1ypSOdx7Qxwxk5izTcsOg&#10;UKR8CrjpUG8WWrPQKwq+SrrsRHoDk9nm5AeNKz2EO4Ic3mmkGXR4KStQMMpqqiBT4mVQ7lStRK3L&#10;IEoJesqJTUJlS9co74L0n9LxStQKxduqRUtrSjvHX2irX/va16Bqq6n9R3/0R+THJb1jMBk/9IEP&#10;4idQiJ6u7s/8yac/9alPQe9/17ve9atf3dHT1Qmpfsftt0GkUI10zjZteM42jWx2JJmM//mffxad&#10;Nnv2zO9//7tXXXXF448/AbJ01VXX4Oq33HLrLbfcAu35ppvepcuifrjQhz/84auvvnr79u3f+tZ3&#10;/v/2rjXIrqpK78d53u50Jz0GEsIIIZAoEgwZHmFmTMIjkEFAHR0wQMIj4TWBGjIWU6SSoQQVpQw4&#10;A/OHChgsBAJqWSqkNA4qEoUqFY0VyVRRQowM4TGdEJK+j/Pas/ZeZ+8+fYOR26ZJ06yvUp1zzz1n&#10;n33PPXetvfZe6/vAB4NZvvvuu8ERwnAc9oP1WLly5dNPP733zYHzlp2/evVqMH2LFy9ev379Iw8/&#10;2v/6zj+8uP2Q9x36nW9/99xzzrv99tsXX7wEbBQ4aTBHc+fO3bRp0/333w/e9L777oM2waeCIb3l&#10;llugBSeoN4xxeYemSmg7wDJ53OxZG5/bGnCRZnmkWWt5lieF7gaTha8pOWQEDiKp6zUu6NTxM08s&#10;VGv7Sy9+/BMfe+jBh8Gv7Hjt1f7+/ztlzknf//6GsxfOh3Ber+31HPrkS7/qrR2yZ08rDqMoDOrN&#10;hMUy00NfOX3mTCZluZKeFyLQs0XcMAfiEhrOfELjMAZBRwUmHhnXwFjD/VKWlByDGxjjoC/BNWFs&#10;BJWYLrjgAgj4oDUYEEE74MCQgA2+crj7mLJsKjfEuefqBwKePGgBvAX4rd7eXgik8CzoBgaIuDwJ&#10;46YLL7wQA1mIOLGIAvo2ZcoUOAXDUGgTHAy8hG4gxQ9WaDDj/6Db4MULyxKOy3jgSuGBRsesrFbJ&#10;nDlz4EGH3wN4VqQvBy+Ibh6cGXQAugcdhgbhXWgTPhRcDoaNyPcNG3D3MJxlRmcR3Cc8jnBDoJOY&#10;9LRgwQIYJcCngDbBR6IcB1wUvCnsRIJ1GJTgo+mYBN694NWJPLtLodqrN/Go485itcwEcIyVCSLw&#10;N7YvBxnMsTjBbGSVFUTck1SOcfsL02xml9kwndu1wCrHFPbdwLY2JI1oeHxdIwabgs6wdjux/Wf2&#10;Bvrl/iJm/CjG+2JT4yErJWRscLZZDK7d8pLEyxtcEGVsiHc0pw6uSZbfliO4Nu9mNpMHYgDMDx+M&#10;uQvLXT6q4DL1YGPGjBlbtmyByA/Mxbp1X4OROjgbcBgnfHjWXXfdBT9GGEPfeuutYFXAFICPhL9g&#10;GE8w+NGPtLwS/OrBDKdJAtvTpk2Ds2DEDKNq+HUvWrToyKOm3nnnnTfccMNFF10UhvGqVasgMgEf&#10;efrpp4PFA3MxfbqmIcOcCbCKYJ/BOKxZswbaWbt2LXQPYsQVK1bAuzAKv+222zZv3gxOEZwlRAvg&#10;6qAbGzduhEH51Vdf/fkvfG7jD34IXvOOO+7o7+9fvnw5GD34aNDDhQsXgikGlwl7ICSA9q+//nr4&#10;UPPmzTPJlTWcIHSl22//ZnY8kDeK0mr2ySc/8Y1vZVnd0JTp3HJPylSlkR9naeFxLwNf2Sy6x00s&#10;eNr/xo4dL7/+j5/6hw/Xp4PhvXjJeb4f/mbdMxBCTZrc+8/XXe6H3vwz/jYMuv97wybVEjkvan4X&#10;DAPzItd0IwX3w+iYE/5GTJjIRGhX4Y3ct8oCqeXmcRyEqr9Y+e7oyjBVBMU38NFRRuUK9oMnw1U6&#10;ZqiScGIQZyahBfieiopCIRKWwsFwFnydzJbA47w2stJgKjOcC+0juw08JdggzrXitcAdMjMVDG0i&#10;Iyv0EOWokCIO52BTTWmZuxVfaGGvgVGdlC4xGqNhN2kA18UVU2aoVuGhxHED7MFqSK3jY1kCIGDF&#10;4go4Eq4Ix8BzhklAKN9RTaKBj4Nr7EjZg64OPincATwMNjDzCBWvMCsK7xuzSltY+PjuRdtvS5eE&#10;6+ex5oFdrXVpNs88MZQAzsQjqm4Jd2Kde1ax7J7N0Ckqfz0j2cbMDKRzpYFNlHXt+6a1pj3F03X0&#10;eh63NdShsgr142iAKwnDQVhiUn/NfmFU61VgHF7KtD5DT86kYIlU6Nw4LvsZNQTkmsxxv2lK2dVF&#10;E3LjYgwytepdevVS0zfoU8rRSV5KG+oXhpdPr+uiKmFhCq4ZVpjx0gLpNvhoG22UpfE4HgXXBT92&#10;sBhYUnXNNddce+21Js9fm2wwVqixilOsmgw58L761Xsxt/HRRx+Fv1dddZWe9Q4CaAH8omOfhrAM&#10;ht1+GMCv+5FHHtmxY0d3dw+YIJMCIh577DGwh1deeSWmBIKReeqpp5BQE0zBkiWXwFAeDujrG1+v&#10;N++55x7kKP/pk5vggGVXLK3V4oceeshkOLAHHngATgHLk2fFWWcvAG8Hu2+++WbwqSgRePnSy+C6&#10;MLiHeAbG92DEYD+2CSfee++9zBhqNDvIcPn2b2Zn3lGZ1T5P8r4ZR8d/1VdPM08VaaPJucxNVX6W&#10;JZoZSoSe4kE0Lmk1UpX09Ex4/bU3f/WLLcKDl3ulp5pp8809O+EX8OyzzxpeAx74seDx9m2vRlFX&#10;IMLUzJDkJls1FTAkFnMXngXtIjeHYb/QNI+e4UdG0eo2ojjcQP+BrqsqaoHewp2FO3G7WlgqLIM5&#10;pswg3RruwecPUzS50cZCj4Lz/ljaj1dx4amrMMHLuRKUNrUKbhnAcdYUD4ATn3vuua1bt8JzgNOq&#10;+Ba37KyurAX8nKMsl5YNXFihD2YWHR1Xu7sELkCWjPuVWYjcKoq4OsVqkYlLASgfDztx6hj4qh+H&#10;W6LzsYAyuHAJkyJXoeShfjQ9qbgw37GSyI3BcG3MopL3yCx3KBbzlStbDGV9bEw5JL7BvBznRM2x&#10;ZlbQHJ2ZiUWvsqaYIeWLmXV0V++A4qXT1cmOZ6+0c9IBXu7cj/4/0/q2uuoiNAIZqWFQwCpIbm97&#10;+dyV6z14Hi9vLjdlHGUGDsf/hM24sSfgC3uik+NwVR+6jdLFIu2Dyc0p776mrnWlrp1+6BGFI+rC&#10;TAvrlnh3d00zM2S5b0fVcS3STJxpBn5RZzhabq8gDDNDyMVYKWaH7aCdMcoeuZa/1TJVeuoCRsO8&#10;lOLRg/vHH3986dKlJpWhpJlEMUGc74W+xHEI/6Azpof6xCTJwggsp9Zt1JWUCFNcICSHPToCUwz6&#10;qUza/Pjxvcg2GMpQWf5nGM1jdIGMwWjWXBSR2k/09tFx7KgvBL/Q3p7zl1zywB13i6IZcKmVwjj+&#10;+orAN5JUjCeax15zPapC1uvFxh/8wvNz5re6e/hr/a9MnjQB7sjPf/bryZPe/9qruzwW5Rmrhb1S&#10;xKkynkP6cJ1WXng9PcFh75tx2lwVa8ZF/S0YG2vqq3ShM3YMP7mz1NWgB/nMnGus1qJW75fbdlX2&#10;1ZfVBbPqAZjhwhhzpt9d2l3IVSVWdzoGcGy52qu2NBb0qTDWO/zww9E1VruHzxyehSe2KVu5/rTd&#10;AW4VMd1fd922E9u654ANVnvylvvbmh0LsI8GdyJHGPbpzEi3kzszu6/TaDesvNzmpWusvFUtOigV&#10;Te0bNqmkrMWz1f1Djmk/i3VkzUf8Cys9HKs6JxOTBeVrVTKFy7Iv0m1W+jb0E9l3xdD7XP0s0u2v&#10;fJXu3EpzovqSl+7b7JRu6nt0AX9laF7alvnhHd/qJnpBWQbqh1hEC3sGB69uW1Q0LHUcYu5cWSW6&#10;zy8dGod/a9feU+2MszbWyDhzMbiNio9ob4RXeVLN11LuwT+2O3iQGHr/20wu28fedoTOvKMeximj&#10;05E2Z529YMPD39y77Y96fFXkmco9cOya9krzQOnM1bhrwAgNckNAXoviLG90d/edueCkjU9858wz&#10;5+3atXvb8y8ff9wpG773E5XJOIiyFKL4uL6nHgU6H8mTkR95rxfJFRdfqAmcymEzH/mf7ChCyYNg&#10;xC7e7dOSYxJDH0bxZwz3W6DqIPdtcP+XFEPPam9qFNrufTBYj8EGt4aMCIb6tj/1id5i/37u5P6/&#10;IL6/l6PUKRIOODqOHY3AjcfCgIli0bLL/uPmWzS/Y5bAaAL8IjfrnkEtTprNZtIwRAHgGn2upGIQ&#10;4QZ73thdC6PLLl08vjesDzRPnHnq5mefzxpZ7I+TWcRylbQ0BVHRSBPGWrxoeurwD82YtfAMky/G&#10;WYX5XOHsyoG9H6MJ3NJ8K6tAebB7RCAQCO8VdOwdIQTO00JCIJzUp57297Pnf+S3T/y0O+hWrVSq&#10;Qnp+2koaeVN6slCF53uB0ooEUngQlRsxVfHLZ37510dO3FvfFQc13+v5ny3bfFFjKig02YiOk3bv&#10;2RtxLUsx4LFm7F/+r9cxzcbFhZuOHpR4VGM1kHSlgW4N1U3cH+yuEQgEwthH5zmrSknfpIF011ij&#10;demNKz73wh92vbA9VhwCPsllVxAleWIUxnmj1fS5DL0oTTUvsGDcl+H//n7H7zb/Vk80c5ml/rie&#10;STLoaqW5H2LKKIuiGji9huTNWHxi2ZKJxx6tfI+jLgdy2bnMBfV25qHerag6SBdHHuxOEQgEwnsC&#10;wynNRi5hnekUB4z1XLd65ZqV/168snNC74RioMkznVDTSBLmCZ0y1Gjx2NepOVnq+TxLGZN+37gp&#10;KQSSqYprva2GmSSVEGumTLPSBRCBNlSWRuLEs8+Yt+ifWnka1KIyEb3iC0elLvcBA7eqwtWsGQKB&#10;QCC8MxhOvSPWz/me10qSMPAmzPzg8tU3rblx1c7djfFe0BjYC3Ghx6Sh+WBhFCWNhheGQsmcFzKM&#10;81w2WrnndUdhlLSUzyS0FwnRbO1mPhzjN/I87Y2PmTP7kps+o1jm1yKTEmuKE2zGNnJhje3YkVkf&#10;6UoeCQQCgfDOYDgzqzofVeqSF53XqwW+i8NOOuGmL3/xvz77+frOvUJFueAMgsRUFwgWknthkGWp&#10;9H2tJ54xw54aFUo2E7D7XlZoQZikUMz3mSc1W0ZXdPxpf3fpqn/LWSZrMfhFIyZeVvwi+FiPHTFq&#10;pIVGAoFAOCjo2DtyVCMtNFG94IaCQgrR5R9y8qzPfOVL675y18tbn5etJOTC1yQiugwjVbnSHk77&#10;Qm6l3XKVST9IsiIXSnieLnFkgQiCOuOfXnbpKZ88l9VCzXCh6yVtdaErkFZqbLtGRhmqBAKBcFDR&#10;MVfOkBcmqslR4dRTvcdOv+E/12xY97XvPbh+fKBr5FVRtPLU90LkgtEhIMuN3rhGM08zcK1xmHmi&#10;kadhd+/4yYfeuOJfxk+fxib05DzTKpKqkAWrSs6Q0yAQCATCSGMYWTlG1dVkj6pK4bMIg6zR9Lr9&#10;c5ZfMWfB/O9+ff2WJ38WZYxnRZaqJM2k0sw5KCcDfi4tmAx95gcNrpJQTp469fRzFp760YVahcOT&#10;WZooKXzDTVpOoXLLUfEeCBwJBAKBcHAxTDkhVSbHaGAZYqPZCgO9cJg1G30fPOayz65svvDHZ374&#10;46d//FS9/43mwEAovUDwNEs0rbgnU6UFBfyermOPn3nqgjM+dNJs1tfLVM58TzNF2nlFnbepjM6U&#10;8PA1c4LdBAKBQCCMDIZX0VGSEpZaA4a/Jg6DPE0V5zIM9Jyr9KPpR8w/Ysn8ZZc3t7+07cXfv/LK&#10;jjd39g8MDPh+2FXr7jvk0COOPnrSkVPZuC5NoazFGk3qjdQi3MJQcut0TSlQ5rctaZMcJIFAIBBG&#10;Dh3zrLbr29m94BplEORaHUKC40pZ7oe+lmhtFdFRUz4w7bAP6KQaTdFqaIU9BrEgascIhXTNBZLF&#10;cS3NqclZFdbDmytUShosSw55RwKBQCCMFDrPWVWVvxzFz8yiYFhqhRS5UTlhXpbknu+zyLjAolC5&#10;YtJIIxUqK3KpVx61VBjTLO9CCyZjPFpYbQNbv2FcJOco8sMLpxVrKx3fQjuCQCAQCIS/BMNcd9wX&#10;4CfTPJN+qEsRTIwIrlHBBnpPIbkcrNvzmA/7pRJmVTGH/7R4CQSgiRK+1gLSSiCFgihUME1sXliN&#10;LgKBQCAQ3gEMo96xIrVl9riJ1ihApUMr26UVSPejnW2kqNBnqlJ/ToYlqbhRvarIK4oyVuRMDqrX&#10;UZU8gUAgEEYGByB2bHdSHTitfeXoOr8cgUAgEAgHGgdsZpVAIBAIhDED8o4EAoFAILSDvCOBQCAQ&#10;CO0g70ggEAgEQjvIOxIIBAKB0A7yjgQCgUAgtIO8I4FAIBAI7SDvSCAQCARCO8g7EggEAoHQjv8H&#10;MFe5RHjBd8cAAAAASUVORK5CYIJQSwMECgAAAAAAAAAhACe1di6sXwAArF8AABQAAABkcnMvbWVk&#10;aWEvaW1hZ2UyLnBuZ4lQTkcNChoKAAAADUlIRFIAAAmxAAACIQgGAAAAep1lKgAAAAlwSFlzAAAu&#10;IwAALiMBeKU/dgAAIABJREFUeJzs3V+MXNd9J/hDqnstWnKolmcfLNgjTcs7HsBAiwE1DvIQSMY0&#10;M5mHrJUBqAaCBaxgABLIw0Z5Ih96cHmx9UA+jbwPC7CBhemXAM0GZuXkIUDYgCkMdoPVqmGqZ7wY&#10;L6I2BQfRAOukybETyduSenGpc+nL6nur6lbVrVtV/fkAhaaq7p9zzzlVevni9zvx8ccfXwkAAAAA&#10;AAAAAAAwebdPHB4emncAAAAAAAAAAABacdK0AwAAAAAAAAAA0BYhNgAAAAAAAAAAAFojxAYAAAAA&#10;AAAAAEBrhNgAAAAAAAAAAABojRAbAAAAAAAAAAAArRFiAwAAAAAAAAAAoDVCbAAAAAAAAAAAALRG&#10;iA0AAAAAAAAAAIDWCLEBAAAAAAAAAADQGiE2AAAAAAAAAAAAWiPEBgAAAAAAAAAAQGuE2AAAAAAA&#10;AAAAAGiNEBsAAAAAAAAAAACtEWIDAAAAAAAAAACgNUJsAAAAAAAAAAAAtEaIDQAAAAAAAAAAgNYI&#10;sQEAAAAAAAAAANAaITYAAAAAAAAAAABaI8QGAAAAAAAAAABAa4TYAAAAAAAAAAAAaI0QGwAAAAAA&#10;AAAAAK0RYgMAAAAAAAAAAKA1QmwAAAAAAAAAAAC0RogNAAAAAAAAAACA1gixAQAAAAAAAAAA0Boh&#10;NgAAAAAAAAAAAFojxAYAAAAAAAAAAEBrhNgAAAAAAAAAAABojRAbAAAAAAAAAAAArRFiAwAAAAAA&#10;AAAAoDVCbAAAAAAAAAAAALRGiA0AAAAAAAAAAIDWCLEBAAAAAAAAAADQGiE2AAAAAAAAAAAAWiPE&#10;BgAAAAAAAAAAQGuE2AAAAAAAAAAAAGiNEBsAAAAAAAAAAACtEWIDAAAAAAAAAACgNUJsAAAAAAAA&#10;AAAAtEaIDQAAAAAAAAAAgNYIsQEAAAAAAAAAANAaITYAAAAAAAAAAABaI8QGAAAAAAAAAABAa4TY&#10;AAAAAAAAAAAAaI0QGwAAAAAAAAAAAK0RYgMAAAAAAAAAAKA1QmwAAAAAAAAAAAC0RogNAAAAAAAA&#10;AACA1gixAQAAAAAAAAAA0BohNgAAAAAAAAAAAFojxAYAAAAAAAAAAEBrhNgAAAAAAAAAAABojRAb&#10;AAAAAAAAAAAArRFiAwAAAAAAAAAAoDVCbAAAAAAAAAAAALRGiA0AAAAAAAAAAIDWCLEBAAAAAAAA&#10;AADQGiE2AAAAAAAAAAAAWiPEBgAAAAAAAAAAQGuE2AAAAAAAAAAAAGiNEBsAAAAAAAAAAACtEWID&#10;AAAAAAAAAACgNUJsAAAAAAAAAAAAtEaIDQAAAAAAAAAAgNYIsQEAAAAAAAAAANAaITYAAAAAAAAA&#10;AABaI8QGAAAAAAAAAABAa4TYAAAAAAAAAAAAaI0QGwAAAAAAAAAAAK0RYgMAAAAAAAAAAKA1QmwA&#10;AAAAAAAAAAC0RogNAAAAAAAAAACA1gixAQAAAAAAAAAA0BohNgAAAAAAAAAAAFojxAYAAAAAAAAA&#10;AEBrhNgAAAAAAAAAAABojRAbAAAAAAAAAAAArRFiAwAAAAAAAAAAoDVCbAAAAAAAAAAAALRGiA0A&#10;AAAAAAAAAIDWCLEBAAAAAAAAAADQGiE2AAAAAAAAAAAAWrNg6mF2HWyuHMbBp4tru1csJQAAAAAA&#10;AAAAs0YlNgAAAAAAAAAAAFojxAYAAAAAAAAAAEBrThweHpp9mCEHmyu3Qwgv9Rix1qIAAAAAAAAA&#10;AMwMldgAAAAAAAAAAABozYKph5lzI4RwJ4RwplCR7f0Qwt0Qwu34AgAAAAAAAACAmaCdKMywg82V&#10;/AushSgAAAAAAAAAADNJO1EAAAAAAAAAAABao50ozLY0jl4LUQAAAAAAAAAAZpJ2ogAAAAAAAAAA&#10;ALRGJTaYUQebK2dCCC+HEJ4KIdzJqrEtru3es54AAAAAAAAAAMwSldhgxhxsrjwXQrgRQnipa+T3&#10;QwhvLK7tXrGmAAAAAAAAAADMCiE2mCExwJZVXTvdY9TfW1zbfc26AgAAAAAAAAAwC05aJZgpN/oE&#10;2DLfPthcedmyAgAAAAAAAAAwC4TYYEbEKmzdLUSrvG5dAQAAAAAAAACYBUJsMDueqzHSM9YVAAAA&#10;AAAAAIBZIMQG8+lZ6woAAAAAAAAAwCwQYoP59JZ1BQAAAAAAAABgFgixwYxYXNu9HUK4P+Bob1tX&#10;AAAAAAAAAABmgRAbzJY3Bhjt/QGPAwAAAAAAAACA1gmxwQxZXNu9EkL4Xo8RZwG2lxfXdu9ZVwAA&#10;AAAAAAAAZoEQG8yYxbXd10IIfxBCeLcw8vsx3HZmcW33jjUFAAAAAAAAAGBWnDg8PLRYAAAAAAAA&#10;AAAAtEIlNgAAAAAAAAAAAFqzYOqhXQebK2dCCC+HEJ7K2oHGv3cW13ZfLw7sYHMlO+YHgw52cW33&#10;RNf52bXfiP95N77uxHvdtQ0AAAAAAAAAAGiDEBu04GBz5bUQwisxvHZ6QiPIwnEvxX+/VPzgYHPl&#10;/RDCmyGEG4tru3fsCQAAAAAAAAAAJkWIDSbkYHMlC5G9Hl+TCq4N6tkQwh9lr4PNlbdimO2GvQEA&#10;AAAAAAAAQNNOmmFo3sHmypXYvjOZwgBbt6xK23cPNlduxxamAAAAAAAAAADQGJXYoEEHmytnsqpm&#10;IYQXZnCeszDbDw42V74TQriyuLZ7bwrGBAAAAAAAAADAnFGJDRpysLnyWgjhhzMaYCvK2oxmVdme&#10;m54hAQAAAAAAAAAwL1Rigy4HmytPhRBejq8z8ZW3AH1rcW23b4vNg82VrPrat+dobrMg3p2sveji&#10;2u6dXgfGFqQ/KLz1bmylejt79TsfAAAAAAAAAIDjRYgNooPNlVdCCFn1tG+NMidzGGDLnY4V2foG&#10;2bq8EF8P5vVgc+X9EMKbIYQ3Ftd2705o7AAAAAAAAAAATCntRDn2srafB5srWZjqfxtDgO3KnAbY&#10;cnmQ7cwI13g2tij9SRb406YUAAAAAAAAAOB4E2Lj2MqCWAebK1mLy+/GYNVIYiW35BjMZxZkuxHb&#10;ro7q2zHMdmVM1wMAAAAAAAAAYMYIsXEsHWyuvB5C+GEI4aVxPH+sJnbjGM1l1h70jTFeLxlDhTcA&#10;AAAAAAAAAGaQEBvHSlbtK2thGUL4d2N+7huxQtmw7ocQvh9CSEMIvxdCeL2BdbkTQvhmCOGPQwjf&#10;CSG8O+L1vn2wufLymMYWYjAuC7K9NsZrAgAAAAAAAAAw5RYsEMdFbFd5O4alxia2ER22otv7IYQr&#10;i2u7jVdxW1zbvRef/3b+XqwglwXmXhsyhJeN+7kxDjMbw3cPNlfCJOYEAAAAAAAAAID2qcTGsdBU&#10;gC0apq1mVnntjxfXdp9rM6y1uLZ7d3FtNwuxZW083xriEs82VDntuyqyAQAAAAAAAAAcD0JsHBc3&#10;mgiwxaDVszVPywJsLy+u7Q4TfmtEDLO9HNuZ1nWloWF9N1a5AwAAAAAAAABgjgmxMfcONleykNW3&#10;GnrOutXC8gDbnYbGM5LFtd1srv6g5jWaqsaWuRFbngIAAAAAAAAAMKeE2JhrB5srWXWxpIlnjOGq&#10;l2qeNrUBtlxsb/q9mqc1VTHtdKyiBwAAAAAAAADAnBJiY96NGoD6XqxM9uuLa7snYsvNXN3gVjrt&#10;AbaC10MI79c4/lsHmytPhc9CcLfjXJ0IIXwzhPDHIYR3RxjLSwebK6+PcD4AAAAAAAAAAFPsxOHh&#10;ofVhLsXg078b8tnSEMIbi2u796oOONhcuV2jEtv7i2u7I7XFjFXlfjDo8TFENrH7hRB+b3Ft980+&#10;17syRPW6ENuwPtdrPQAAAAAAAAAAmE0qsTGXYlWwK0M827ux6tqVAQJTdcJYw4ylVVlFtZoV1F7u&#10;9WGs0PZyrMxW1+lYHQ4AAAAAAAAAgDkjxMa8eiUGn+r4fhbEGqTl58Hmypma166sUDbl6rRjHWhO&#10;Ftd238iCgrG6Wh2v5y1LAQAAAAAAAACYH0JszKu6VbveXVzbfaVGu8o6Yarvz3AbzDrhu4GDfTEo&#10;2LNyW4nTMZwIAAAAAAAAAMAcEWJj7sQqaS/UeK77QwSq6hzft7LbtFpc271bo2Jarcp3MchWt7Wo&#10;EBsAAAAAAAAAwJwRYmMe1Q2kvdZwpbSZDbFFjY0/thZ9q8Yp39JSFAAAAAAAAABgvgixMY/qVOt6&#10;a3Ftt07LzGHMaivRSblS8z51Q4oAAAAAAAAAAEwxITbm0Us1nukNO6Bdi2u7t2tWYzszj/MAAAAA&#10;AAAAAHBcCbExVw42V+oEnO5PoApbRvvL/m7UOFYlNgAAAAAAAACAOSLExrypExi7PcKz12kROuuV&#10;wyYx/jprIRQIAAAAAAAAADBHhNiYN3UCV3dGePY6585s5bBY2e70gIe/P+x9Ftd272aV8QY8/IVh&#10;7wMAAAAAAAAAwPQRYmPe1KnSdXeEZ69z7ksHmyuzWj3slRrHjjKfYcRQIQAAAAAAAAAAM0qIjeNs&#10;6NBVzcphmddndJ5fq3HsKO1ZAQAAAAAAAAA4poTYOM5GrY5WJ7T1+qxVYzvYXMkCbM/WOEWIDQAA&#10;AAAAAACA2oTYmDf3ajzPmRGf/c0ax54OIVwZ8X4TEwN3b9S43/3Ftd1RQ2yjrgcAAAAAAAAAADNI&#10;iI15c6fG80wyxJb5o1jdbBa8GYN3Tc3FIw42V56rcb/3Z2IGAQAAAAAAAAAYiBAb86ZOJbaXR3n2&#10;xbXd7F7fr3naGwebK1Ndcexgc+VGCOGlmqfdGPG2ddbi7oj3AgAAAAAAAABgiixYDObJ4trunYPN&#10;lUGf6PTB5sori2u7o1QRy1pufqvG8Vm1sdsHmysvZ2Otea/s+F/vd16savZczWvn52ZhtG/XPO39&#10;MbQSfaXGsXXnDQAAAAAAAACAKXbi8PDQ+jBXDjZXbteoJPbW4truSBXZetzvfgxc3ev6e3dxbXdq&#10;q4llAbv4z+Lfp0IIL1Sc8geLa7tDV2KLobuf1Djl90YMHgIAAAAAAAAAMEVUYmMe1QmxvRSroo1S&#10;SexKfN2JrS6zv3diu9GZU5iLI3MSW6FmobMz8XVvlABb9EbN40et+gYAAAAAAAAAwBRRiY25E4NW&#10;P6zxXO9ngaxZDZ3NsoPNlddCCN+t8QjvLq7tnjnu8wYAAAAAAAAAME9OWk3mzeLa7p0YTBvUsyGE&#10;UauJUVMMG9atwmadAAAAAAAAAADmjBAb86puOOpbB5srAlITEgNsWVvQ0zXueF+IDQAAAAAAAABg&#10;/gixMa9uxNDToB4ce7C58pwdMRHZPN+teaM3tXwFAAAAAAAAAJg/Jw4PDy0rc+lgc+VKCCHp82zv&#10;xqptAlItiKHB10MIr/WpypaFDM8sru3WDb4BAAAAAAAAADDlhNiYWwebK0+FEO6EEJ4tecbvZeG1&#10;xbXdO209/8Hmysvxn8/FV/e/M9kzvDCG273V9d+3S/59t82Q2MHmShZku1KxXuni2u6VFoYFAAAA&#10;AAAAAEDDhNiYazEo9oPCM2bhtSuTCGvFKmPZ60wMo+WhtZemfM7vx/Dfvfj3bnzdmUS1urhmVwrz&#10;9O7i2u6Zpu8LAAAAAAAAAEA7hNiYe7Gt6HNNhtdi8OpMIbQ27UG1YeUBt9uFYFsj1ezinGatXl9r&#10;s2IeAAAAAAAAAADNEmKDmmKFtTOxsto8B9YGVQy23Z5UxTYAAAAAAAAAAOaDEBv0cbC5krUCfSWG&#10;1rLXs+asr3dDCG9mobbFtd3bUz5WAAAAAAAAAABaJMQGJQ42V/JKa6+FEF4wRyO5Hyu0ZaG2N1Vp&#10;AwAAAAAAAACgSIgNohhcey1WXVNtrTlvxUDbDYE2AAAAAAAAAACE2DjWYqvQ11Rca833Y3W2G8f0&#10;+QEAAAAAAAAAjj0hNo6lWHXt9RDCt+2AqZC1HH0jVme7e9wnAwAAAAAAAADgOFmw2hxTt0MIpy3+&#10;1MjWIgkhnIntXAEAAAAAAAAAOCZOWmiOqSsWfiq9ftwnAAAAAAAAAADguBFi41haXNvNWle+ZfWn&#10;SqqVKAAAAAAAAADA8XPi8PDQsnMsHWyuZK0rf9jis+churvx1f3vzL3Ftd07o97oYHPl5a63smd/&#10;quvf2euFUe81pPcX13afa+neAAAAAAAAAAC0SIiNY+1gcyVrK5o0NAf3Qwh34uteCOF2+KwK3O1p&#10;nvODzZWnCsG27O9z8fVSg7f95rTPCwAAAAAAAAAAzRBi49g72FzJKp89O+I8vFsIrD14La7t3pu3&#10;uT3YXHkuBtuKr1Hn7juLa7uvj2mIAAAAAAAAAADMGCE2jr3YavMHNebhfqyqloXVbh/3CmKxctvL&#10;8XWmZsW2bC6fm8fAHwAAAAAAAAAAgxFig8+CWG+EEP6oYi7y0NrtGFq7Y856i8HA7PVKCOGFHgf/&#10;3uLa7pvTMGYAAAAAAAAAANohxAa/qiaWtRU9Hefj3Rhae/O4V1obVaFS2yvxlc/x9xbXdl+b3ScD&#10;AAAAAAAAAGAchNggitXDnovV1u6al2YcbK5kLUfPLK7t3pjH5wMAAAAAAAAAoB4hNgAAAAAAAAAA&#10;AFpz0tQDAAAAAAAAAADQFiE2AAAAAAAAAAAAWiPEBgAAAAAAAAAAQGuE2AAAAAAAAAAAAGiNEBsA&#10;AAAAAAAAAACtWTD1ADD9krRzK4Sw2j3QNFk/YfkAAAAAAAAAmGVCbAA0Jkk7hyXX3k6T9XNmHUbn&#10;OwYAAAAAAADMAyE2Zt6fnfrNMyGE50IIZ7qe5W78+5xVnjt34+vO7374l/em5eEqwiRldkII+/H9&#10;7RDCXgyd7A94/rGVpJ0LIYTrJc9/MU3WN477/LStqlpcl/00WX96mKEmaefvQghLfQ4T4AIAAAAA&#10;AACYMUJszIM3QggvWclj6ZshhNsz+OBnC/9+GPhJ0k4WwroszFYuSTtZeOlqyYcCbLNlKUk759Nk&#10;favOqLNzBgiwAQAAAAAAADCDTlo0gKmRVRl7L0k7Zy1JqUslISYBttnUr1pbmWHOAQAAAAAAAGAG&#10;CLEBTJcspHUzVh0jisG+S13zIcA2u4TYAAAAAAAAAHhIO1GA5l0u3GEpthM926M14nKsynZtDtbm&#10;XMl7w7RL7W4jKsA225azYGKarO8M8hQxxLh83Cetwri+YwAAAAAAAACtEWIDaFiarB8Jo8VKaxdK&#10;wlm5uQixpcn69qjXSNLOpa4qXAJss2cnBjeLzsf3B3G+5Jiyax474/iOAQAAAAAAALRNiA2gBWmy&#10;nlVKupaknVARZMsqVS3F4461GAKch6p0x9lWRYjt8oBzUhZiK7smAAAAAAAAADPopEUDaNVWj5sL&#10;6DAvyvb5cmwT2lOPVqK9vjsAAAAAAAAAzBCV2ABalCbre7EaW21J2lmOFapWY+BtKV4jay+4H/9u&#10;DVrNreJ6+7FtY36tvfCrFp9HKsilyfqJrmseltxqO03Wzw0wnqU4njzE1D2mvfh3oGesGMvlvN3r&#10;AM+/Me7KeEnaWS3cL2+Zuhdfj8z5CPcY6z4ZRtznZe0/VwdoKbpa8t5One/OsPswSTu3yu7fvc+r&#10;7lE8Lq51vg7LZffv2g/Ftdop7vtiO91hni3ep3iPsnttx+sM2vIVAAAAAAAAYGhCbADTqzS8FMNd&#10;1ytaLIZC6Cb7/GqSdq7lQa0qSdrJAmmXSj5eitdbLVxr0BaQQ4nPdyGOZ6nkGktdwaIH4xolZDbg&#10;819K0s7FNFkfuQJYDJZdrwhoLcdXPueX+61fxT3Gvk9GtF3RUrTfPcvGv93gOMeux/56IIbKrldU&#10;nAuFecvXbKPiuJ6StJPvh7LvVem9krSTzfXFUcOUAAAAAAAAAL1oJwrQoh7tFPfLQiPx+Pd6BJO6&#10;LcWA0jsx1NR9vaXss14Bmy6XYhCmEfH5bsUqb72CNkVL8fhbg7SnLJmD6wM+f3afmzFwNLQ4xncq&#10;Amxlrtad83HvkzEpC/+djYG+qudYrmirOzOtRGPVwl4Btgtxz1fOQ5dRAnwXanyvctk+fafXOgEA&#10;AAAAAACMSogNoF1V4ZYjIZ0YIrk1RAglxCDQkfaf8b26wa8LNUJvAysE2GoH0aKzQwTZLsXnqWPo&#10;EF8MiN0cYg0vDBp6a2ifjCy2pSyr5tUraFf22d6stLiMa1E5nzHA1lgodIyWZmScAAAAAAAAwIwS&#10;YgNoQayAdrUipLNf0WLxekUwKWsteC5N1k9krxDCqxXVmi4Uq4glaed8jwDXfrxudq1zIYSshWgx&#10;ODTWal2F1pdV181CfRcLY6mqxPXgOjWqiRWP24vXPhfvVVXxajnO3TAu9Ki4la/7uTjv1+J7dY11&#10;n4xZ2br1ulfZZzNTha1H2DP/LvUKhm0X9mNx348jwFf8fj9f2BMvxvuU7bvVBvcFAAAAAAAAcMwt&#10;HPcJAGhabCdYtBorXlUFrS53txKN4ZGyAMnFNFnfKL6RJutZ0GUrSTs3S0JylwrBpV4Bm1e7xpCd&#10;cy22taxbuWwQFyoqsO3HsRTDVg/+HeekrKrZ2Xi9siBglY00Wb/Y9dlGxRyGuBbDhKl6zXkWMCuG&#10;h7I13IpBp4GqyzW0T8Zpq2QOsnDUUtez58HGWQ+xFed1I87pTvbdStLOrR7nHVmvMa7H5bjfjwTV&#10;YoW7nbjv3in5bq02tC8AAAAAAACAY04lNoDmXe16rVYE2PLAVnd4JVQEqbYrjs1dLnkvCwwtx5ab&#10;VcGoi90hulwMeo01xBLDSlXhru4AW3Es27GSVJlLNaqx7ZUE2HJlcxh6VFOrFKu3VY3pYo9QUdXY&#10;yox1n9S470BqthSd6VaiUb7e2fpmr60YYFvuUYGuLMA2Li+myfq1sr1WFL//ZWMYttUvAAAAAAAA&#10;QE9CbADt247BladjdawyZYGenkGXGEQpC4BVVesKsUJTv5DQuAM2VeGuraoAWy5+XjaepYo5K1NZ&#10;sS3OYWlrxQGvXVQVAOo55/GzQed83PukCYO2FJ31Kmy5shBh1d7sFzgcSc0AYNmxQmwAAAAAAABA&#10;I7QTBWjfg7BO1sKvrEJSbBFZFvIapCLadkkYaLlHJbG+18yCdknaGeekVQVjBg0sbVe0OB00cNPv&#10;PjtjCnRVjWeQddzo18a1oX3ShLKWoueLLUVjFb2yoNcshtjqVDRr5fni3ulWtv6DVjcEAAAAAAAA&#10;qEWIDWA6rMZgT1lrx6rgyM0BwmRlQZSzPa45aKvQnTFWZRo6UNfnuEFCWHv9WiuOUdV4+lbHyipo&#10;DbDWTeyTsYvPsl8y3tVCiKssVLU/Y61Ec2X7c9Q9P7TYyvR8nONevwUAAAAAAAAAEyPEBtCwNFk/&#10;kd8hSTtnY1itrMrUpSTtbMT2jkVVgZdRqoOVBpRqBLrGGfwqfY5Bx5IdVxHSGmR+uue6SaXrWLLe&#10;VcqqpRU1sU+aslVSWa5fiG0Wq7BVhSSrvn+N7cdY3e5SSRU8AAAAAAAAgNadtAQAk5NVkkqT9Vd7&#10;VN+aRMBkGkNNTJ8m90lZxbHzFf/udc60m2RIslIMsN0SYAMAAAAAAACmlRAbQDuuVdz1fAycNK20&#10;ylmNe2tByNDSZH2rZA8uJWkn2//nS/bXfjyH4VyqqP62H3+LzoUQns6qRuav+B4AAAAAAADARGgn&#10;CtCCLJCTpJ29khaQS7HNYjHkVlq1rdimtK4k7dyqqLS1OmDbxtJ2iEPaKbte1no1q1zX75KxRWuZ&#10;vudOWGk70CTtLA/YRrJfZbSx75OGVbUULdNWgG2c+7yoai8MtOfrKLQR7Zbd59UmW5gCAAAAAAAA&#10;DEolNoD2VAVzuoM9VVXTRgnYVAVX+raQjJWyxmnosfQ5btrCOaXrOOCcD7LWTeyTJpW1B12tmI+J&#10;txLNwoUNVhys2gtNrFXV/rrcJ8A2rfsGAAAAAAAAmENCbFBh8fTJB68qS9/4VSHDXsf1un7uC19/&#10;bKhrMPM2Kh5gOUk7D4MnsTJTWehllDBZVbWnCwOEnsqqOo2iKqA0aoht4sGnPqrmfJDn7HtMQ/uk&#10;MRUtRZdLqhOOo5Vo2bz02+dNzlvVXmjint3z+UCarPf7fgixAQAAAAAAABMjNQMVnvzayfAvvvPz&#10;8Ds3/j78k99ffHhQ9t/Z6zf+8P7D9/67/+HEw/f7yY878z8ePjzyn/3rTx/eKw/HZX/zY4v3Z37E&#10;KkhVQZLuamxlIZ4LsVrUQLK2goXje4WCblUF2ZK0c72BcEvVWFaLYb6K8VRV7up13bZUrfX5XsHB&#10;uGaDBgfHvU+aNsgajWMdy0JjSz32+VLJd3Cceu35Ju87kPi9msrwIwAAAAAAADCfhNhgDJ54+tOx&#10;T+PC563MMVEVZjnfFSQqOy4L2tzsFziKoaQsGPNOXpUpTdb3e1SCW4pBtutZ69As0JKknUtJ2nmv&#10;iWBPHMu1io9v9ggaZe/frDjvWrzu1IiV0qraN14vW8cYprpZo63lWPfJBAxSLW8cFfWq5r0qHHi1&#10;yTnoE2C92qtlb1ynOm1OS5+9KiwXr329xvUBAAAAAAAARrZgCqG/f/T8xyH8/mI4tfRoWC2rkLZ4&#10;KoTTz/yi9iyefuaj8E//zZPh4MMQTi19+PD9r/7LT8LPvrr42T2Ze2myvpGknasVIaXzebgra/2X&#10;pJ2tkupIWZDrnSTtZIG07bxFYAwsnY1Vys5XXP9aj8/ySlRVobX9GsGqQeRj6Q4OLRWeLw+B5c9W&#10;Nba9HqG4tm3EgFS3R9YxfrYan3HgeW5onzRpUiG27Yr9koU0b8Xw315hX00ixHc5Bga75aHD7Tju&#10;vIrc2fjK1ulcjXnpFZbL7rWVheriXjgfg32T3gcAAAAAAADAMacSGwzgi8//Inztt++Ff/zP/+sj&#10;B2fvLf/WvbBwqn7gLDsnOze7xuef/uXD9/N7ZX85NqqqsXVXibpY1RYxHptVTzvMXiGE92IFr8oQ&#10;VKwGdTEG0uqoGsfQYtW0V3uM5UKsDnUr/u0Vrnt12qqw5dJk/VqPuXu4jvE1bJhorPukSXGderUL&#10;3RqEFccfAAAgAElEQVTHWqbJ+laPamyrhb3VXYGtsX0UK/Nd7nHIahzPrcLYarf47FHpcCle873C&#10;XigGakv3aa/WtwAAAAAAAADDEmIDaF9lW89iy78YRjk3zgBZDPec6xHwKdqLAbGq8Y46lp0aY6ka&#10;37l4nWnWK6xXZWfQ6nJN7JOG9aooNo4qbLmLNY/faLqiXww19gqyjUuv8GSZXgE7VdoAAAAAAACA&#10;sRNigwoffnAYfvwXT9V+9TPMNe/91aFlmmMxdFUVMHmk8lIWUEqT9RdjwKRuEGqjLCCW3T9N1p+P&#10;IZ+NrrHsxPcuZsfE0FuoCLIMGz57ZCwhhBdj6GbQ58srTb04AwG2vALe8zUCWnnQcOD1bmKfNKhn&#10;JbZx3Ta2UB0kQJh9fjlN1uuG3oYd17Uhwpu1gmSFYOMg83kthkHHGSAEAAAAAAAA6OnE4aFwDLPt&#10;z0795u0QwkuW8Vj65u9++Je3j/MEJGknC7mdja/lQivEnRjG2YnhmLG0ZSzct+x/Httpsn5ujPdY&#10;iiG+/NlWi/eKz7Uz7mebpCTtrMbnOlt4vnzdHgQIY+htJG3tkymd86XYPjWf96XCXtpucw669sPZ&#10;Qlhtv2uttobdF7Ed6Pmue2yPc78BAAAAAAAA1CXExsxrKsT2ha8/Fv7Zv/609nn/+d+fDD//0SeV&#10;n//zf3ui9jX/+p2F8MGfH9Q+7xg49iG2NsRA1M2SW2fBmlfnfwYAAAAAAAAAgHFaMJtQ7sl/fDJ8&#10;8fn/Wnt2Fp443fPzLz7/i9rXvP83T4UPrBPT40LFSKa+lScAAAAAAAAAMH1OWhMo9/jScBOz8Pnq&#10;z5a+MVxu9PQzHw83GOgjSTvL2WvQeYpV2FYrPt4y3wAAAAAAAABAXUJsUOH0M9UtQXt58pn67UKh&#10;RVmA7b0k7VxP0s7ZXsNI0k5Wge16xcfbabK+ZyEBAAAAAAAAgLq0E4UKi6cOh5qaxVPVnz311eEC&#10;bp+1IH1iqHNhQFlA7UKSdvZiRbWsNeh+VkAwBt0uxL9VLptoAAAAAAAAAGAYQmxQ4bPgWH29Wn/2&#10;CrhBS7qrr2VBtUs1h3IxTdZ3LCAAAAAAAAAAMAwhNiixeLq80+7fvvdkuPsfHgsf/0MIj3/xRPj6&#10;f/+LsHCqOrTWrSzg9vGHC+FHf/pk+OhvD8PC50P46ur/F05/+cMjxy19YyHsvz34vWBCLqfJ+obJ&#10;BgAAAAAAAACGJcQGJZ78WnmI7f/6n7IWo8Ug2ZPhhbV7jxzTq/XnqaWDI++9u/lE+H9v/+r9ez9c&#10;CP/iO1aFidmLr16tQstsxwCbCmwAAAAAAAAAwEiE2KBEVhGt23/5T18IIXz6yLv7/+nTENYGn8HP&#10;P/3LI+/d++Gj1zy4/2m4/9enjlRje/LLJ8L+21aL8UqT9a0QwlaSdrK2oquxvehS4W9mP4SwU/i7&#10;lSbre5YCAAAAAAAAABgHITYo8eQzJ468ef9vHjsSYvvop588aAfa3VL0C19/LPz8R5888t7jX3ns&#10;yDX/4e8+9yC01u2//N+fOxJiW3jcStGcWFFNVTUAAAAAAAAAYOLKeybCMXdq6WiwrMr9vzmaLlt4&#10;4mgI7tSXjr734f7iwPepMyYAAAAAAAAAAJgVKrFBiSeeHi0w9vgXjwbWyt6rY9QxATQpSTu3Ykva&#10;rLLfaD94c8S8AAAAAAAAAPQnxAYlTi0djDQtjy8N9l4dC5/7RPFEGFKSdi6EEB58C9Nk/Zp5hNni&#10;OwwAAAAAAADzTYgNSnz+6V+OfVpGbQd6+ssfZvXYxjYeJi9JO2djRabs73L8m9sPIewU/u6kyfq2&#10;ZRqb83k1rBDC1AVg4t54J/5ntgdeTJP1vZaHNReStHM45HOc8x2cKiN/h5O0807hd/dimqxvzN80&#10;AQAAAAAAwGwSYoMSP/6Lp468ee+vynMQf/3OQvjZe48e/9H+0eP2906GD/fLjjta9S2714/D0TGU&#10;Hcv0ixWELnSF1rotFQIaWVgjO++yikPHxvX4oPsxPCXABmOUpJ1LAmwAAAAAAAAwvYTYoMRP/mTw&#10;sNgHfz7YsYMel9l/++Ow/7aVmXVJ2lmO4aTVrkfZy6utdb2/Giu0Lcf/7v6c+dwnxXBNFmCz7s25&#10;XOPKgoRzIlY6vBqfZkOADQAAAAAAAKaPEBtAA5K0kwXSbsYKayFW2NqIAYqqcMyDqmtJ2lmKldtK&#10;avoxjDRZPzeNE9cVrrkowNYslQ1n14jf4bzSYfb7e/E4zyMAAAAAAABMKyE2gDGLAbZbhatuZRWg&#10;Bm0RmSbr+3mgjbmXh2u0N4QGFCod7tSsxAcAAAAAAABMkBAbwBjFFqI3C1dU+YdShXCN9obQgFjp&#10;8FIMsJ2LAWEAAAAAAABgCgmxQYXHv/JY+NJvnXzw4b2/Ogz7b3/84N//5PcXH57wkz85ePB36RsL&#10;4amvnnjkvSr5+R/th/DBn3927Jf+1WJ4PDad/OA/fBo++uknlfdn6l0vtBAVYKNSbG2p4h40JLbn&#10;fdr8AgAAAAAAwPQTYoMKp750Inztt+89+PDH4amw//Znx+XvhQeBtSce/P3qv/wkfPH5XzzyXpX8&#10;/L9978nwwZ9/dtCXX/z44fn3/up0+Oin1fdnesU2oqtxgHta1wEAAAAAAAAA9CfEBi1Z+NwnIYST&#10;lTd/8ssnLM3suVQY8bVJta5L0k5W+e1CbE2ZvZbjR3uxjd5OrApXOZ4k7bwTz91Ok/VzXdddjZ/l&#10;Fea2C9fcG3CMxevk49spjHE7Vk2qOj8793y8Rn7+wONI0s6tPGCYJus9v1yj3KtiHpfj3jhfmMOs&#10;teH2EONaLaxzfq18jbeya/a6Rl199sB2v301wPMMvaZtGte81Fn/Uc/r2j+rhY/24mu76nvYxN6r&#10;O56a35WRfxPDBH4XAQAAAAAAgF8RYoMBZBXRvvbbR4/7nRt/P/T0nf7yh+F3bhx9/zf+8H4If2hV&#10;Zk0MKuVBjP00Wd+YxCMkaedSDEgtlXy8HF9ZUOhSknauxRaWZfa7rpuFM24Wwh9FefjkQpJ2Lvd6&#10;1j7XyQMm5+N/HwmmxMDIza6QS27gcQxiTPcqm8dbFesz6LjOd7Wp7ZbPYza2bFyXxxGgjMHDqxX3&#10;Lc7Hq70CiCXXndiaNqGpeWlwvKvxN6JsvkPhdyL7fCuE8Grh3LHvvVHGM4gx/iaGpn4XAQAAAAAA&#10;gKOqy0ABUMf5wrFbk5i5JO3c7ArTZPe9mFX5iq+LhbFkx1yN5/S7bh68Wi60RS1eM6+4lF3zegy6&#10;lF1nqXCdEM8rju/VeO28MlLV+d0tWvPzr8WQST6OC8PMY1P3KlyzWLVqO167juWuNS6Oqzi2ECtE&#10;Xap5/bKxX+gKL3XPx+X4LNnYbsU9M8h1J7amTWhqXhoeb/d8X4vfveJ3eqNQpaxorHtvDOPp97yN&#10;/CaGMf4uAgAAAAAAAOVUYgMYj2JlnrG2dCyTpJ3rheBcFqi4WNHObyNWProZwxXns3PTZP1ij8vn&#10;IZ3LFVWKNgphnhADG9slFZiK1ZCqrpW5FsNN3W7GKk8hhlq6qzxl7Ti3CpWRsnHsDFn9qol75WGa&#10;rXi9UVoMXu7R/jAbWza378SxZRWmhm5pGKsKXi+8VbZ223HdLsXnvNldtarCJNd0rBqelybGe6F7&#10;vAO0FS6rMDaWvTfG8VQd2+RvYhjj7yIAAAAAAABQQogNKvzix5+G//N/OT3E9Hzc89NhrvnhB59a&#10;pulXDFuMElbqK1b4yStUZQGJnm0LsyBHknbOFaqCXYjhirKKcWfjMT3b7GWt8mJlogt5ECSGkooe&#10;Vlvq07IvdAc9YhgkP3+rKmCSPXfWtjGGaEIMDp3rda9uDd0rb4eYzXOtdogl9+05d/GY/ayFYQzm&#10;hLgul4e8ZTFotNFnH+QBxL7V3ya5pg1pZF6aEL+bxfFeHKS9ZXf4bFx7b1zjqdLwb2IY8+8iAAAA&#10;AAAAUEI7UahwcP/TsP/2x7Vf/QxzzY9++ollmn4P2wZOoGrU1cK/Lw5yv3hMMTR0teLQpRgC6Rte&#10;6QpnrJZ8ns/JMKG+PPyz3y+MFZ8tr7i0Wqd6U4P3yt/vV91pbLoCOEO1sYzPk69l3/kIn9338oDV&#10;xia5pmPV8Lw0ofj9vjxIYGwUA+y9psfT5G9iGPPvIgAAAAAAAFBCJTaosPSNhfAbf3i/9vRkldZ6&#10;hdl+58bf177mj//iqfCTPzmwVNOtrB3m2MUqP3mgZ6dH5aAjsmOTtLMXz1/OrlUR9ujZ4i8XK2bt&#10;x2cvCxk9vFedeeh6xq0BqzFtFQIj5wcMmzR9r0GvN07bcWzDhr7OF/69VaMV4rVeIaBJrmkvSdo5&#10;HPDQrCpXsfpbI/PShK7AXd8qiGNUuveaHs+EfhPDGH8XAQAAAAAAgBIqsUGFp756YuxTs3h6uK/c&#10;qSXtRHnokTDNENNSrBJ0vuKY7Yr3y+SBj7LqS/l1snDI9epLHFGsXjToMxaDJ3WqkDV5rzrzOG7D&#10;hmeK59UZf79jJ7mmTWhqXpow6m/EqLr3XtPjmcRvYhjj7yIAAAAAAABQQogNKiyeGm5mnvxydfjt&#10;ya8N95V74mkhthkwqbaBxVDEMG1LBwkGjasd6rXCvFxI0s57Sdq5MMB5xcDTQGPpqp5Upypek/ea&#10;dBW2cSgGkAYe/wDtGye5pr1cHvDVHYZqal6aUJzrNoOUuabHM4nfxGGvDQAAAAAAAAxIO1GocPqZ&#10;6pagvSw8Xv3h418crrrbqaUDX9fpt5OHNbL2eQ22kXwYpkmT9dqBkOycJO0cuVbXMWMJ5GVzkKSd&#10;rCXjzUJb0etJ2rmUBdzSZH2j4tTiuM4WxjuoOtWPGrvXMOvTT5J2VuM9zxbaFY6zZeHD5xkigLXd&#10;FVgqmuSaVhqhlWVT89KEkX4jqoyw9xoZz7iuP8hvYhjj7yIAAAAAAABQTioGKnwWHKuvV+vPx4es&#10;JfT5p3/p6zr9iqG1sw1W4RpnYGmc1yqVBX6StPNiVokthHCpEH7Jw2yX02S9V9WrW0Pcts43bZL3&#10;GkqSdpa65q9JTV1/6ud5yu9fx9i+12Pae03/zszUbyIAAAAAAABQTioGKnwWHCt3/69PhdNf/rD0&#10;s16tP3sF3HpdM7N4+mQ4uK+t6BTrDrF1B7OOrVjB6FqSdjZKwmw34/uXVTo6KoaIbnVVItuL1b32&#10;4qs4b1fHVbWM483eAwAAAAAAACZJiA1KPP6Vx0rf/9GfPhV++u8/q9D2+Fd+Lfz6xYMjwbOFz30S&#10;QjhZen5ZwC0Lr/3w+mL46KfZeU+Ef/pvFsPyb907ctyTXzsZ9t8WYptiWzHEkTmfhbIaGureGKsF&#10;NVUtrlRJmC2frwsx1PZq/O/9vOpTmqwP14N3cJO81zCKIaKd2Ia1MiCZpJ1Rg4Dj3F9F0z7P/TQ1&#10;L014ONYsiDZCOHRce29c46kys7+JAAAAAAAAwK+UJ23gmDv1paMZi3/4u889DLBlstDZ3f/9c0eO&#10;61VN7fQzHx157z//6X8TA2yf+X/+14Pw8YfypbMmTdb3YtAjs5yknQsNPcLDkEWSdlbrntx1TiuB&#10;jSzEkibr10IILxYqOZ0vzFk+j3k1qCZN8l61xPkohojO9QoRjUlxf9WtqtVrP07tPA+oqXkZVq85&#10;7K4KWduY997I4xn0+rP6mwgAAAAAAAAIsUGpJ798NMT2s/eOBtZ+9n98UnGFcgunPj7y/v7bR9/7&#10;2Xunjrz31FdnsXjRsbNReOBLDT38TuHfwwRCiufs9DiucWmyvtNVse58/Nt06KVokveq63zh+GsD&#10;VrAaNSBW3BMDV7caINg1zfM8iKbmZVi9rrtd+PewAbpx7r1xjKeXuflNBAAAAAAAgONMiA1KLDx+&#10;9L0P949+XQ7uf/qgHWi3pW8craT2ha8fbVH6t+89WXr/+39T3s6U6ZYm6xtd1diuNzDgYjWk8z2O&#10;q1I8p+mqXn3FOcvlAZdi4GmYZ6xjkveq62G4pkYVrFFDU8X5qBM46nfsNM/zIJqal2KFuoHWLkk7&#10;/eavGBq7MGTlu3HuvXGMp5e5+k0EAAAAAACA40qIDUqcfmbwCmsf/3KwwNnCE6NVUqszJlp1sXDz&#10;LLAx1opssXpZHqg5O0Cg5aF4bB402YvXmkbFYNv5httPTvJeddUayzha2MZQYbHF66Bj6LfPp3me&#10;+2pwXooVzgYNx/Vc5/i9zoNjS0NWhRzb3hvTeCodk99EAAAAAAAAmHtCbFBi8dThSNNS1o501Hag&#10;o46JyYghiGKQ7WpWkW3MoZ1iC87rg1RwiscUK8Nd7nH4xHQFTh4EXWLrwjz0tNQ17rGa5L2GMHCV&#10;rri/xhUOKs7H1X4HJ2nnar/Q05TP86DGPi9dlb/6hhDj92W1K/xW5lrhvUtDBBzHvfdGHU8/c/Ob&#10;CAAAAAAAAMeVEBuUOP3MRyNNS1k70lGdWjqwVDMiVm16pCJbCOG9rCpbknaW+z1FFgrJQh5VQYzY&#10;3q8YqLmZpJ3KKk7xs5uFQM1GjRaBQ+sXVCkJkRTHdK2r8tXNfkHAXnPWxyTvVUdxPiqDkPH9bB6X&#10;u1o3Dqs4HxdiGKtqHi7FANN+MfhUYVrneVBjn5c0Wd8rrFnPFsQxwHY9XnOj6rh43e2u4Nj1+PvT&#10;b77zz8e698Ywnp5m5TcRAAAAAAAAqLZgbuCohVMfjzQrp5Y+PfLeP3p+tGt+/ulf+srOkCzIlqSd&#10;nRiUWC5Ub8oqs+3FYEt3uOVsPDYP7ZyreuI0Wb8YAx7n4zm3krSzFYMkeWu95Vi1qVjtbCs7t+mZ&#10;zMMtMeizFceUP+9SYVx5iGQ7hv/y59tL0s7FGJDJn3O18Ix5mOhsfK3G4yrnrMok71XTRgxA5nvi&#10;nSTtbHTN49l4zFI8fq9GW8pSWdW0JO1kz3Yrb/8YA1TFe+fzkN/rctc+O2Ia5rlme9/9rj3ZyLzE&#10;wOs78ZoXYsCq1zUvDtLuM03WL8fvYR4mvRqvvxWvXZzvfD02Yths7HtvxPH0Ne2/iUVZgLMwhp00&#10;WX9xkvcHAAAAAACAaSQRAyVu/9tfC6e+9Kv2nx///WH4+Y/KK6H9xxsnw6kvnX7kvV/8+GiI7c7/&#10;fCI8+bVHj/vwg6xF6CdHjv3JnxyEn737a2HhiUfHUHYs0yu2Fn0+ViS7FAMUIf5dHiDccrZPdaNX&#10;CxWf8vBG1TWzgMi1NFkfKBAyBnkQb2mANonXyoIqWWWkGPgrBgEvDNJ2sa5J3mtQMTT1amFMyz3a&#10;WF7O1rZmSKtStndjYKvfvffjvTe6WsOWmoJ57tsGtGC7u+JZE/MSw32DXDNzMV5zoHWOwa69wm/E&#10;cp/Wn8uhwb037HgGNeW/iUXFsF/PqnoAAAAAAABwXGgnCiU++uknYf/tjx++fv6j6vBY97HZ6+D+&#10;0RBb9l73cdm5VbJ7DjoGplsWOkmT9edDCC/GykzbJVXY9uP7W/GY5wcJV8Rjno/nbBUqDoX471rX&#10;G5fYPrD4vHtdl87bC2bjykIw+2W3zkJDce5e7apOVbxO8RmHbqc5yXsNMaaLJeu7U5jDI2s7SOva&#10;mvcurlF+7xeL1cpqXndq5rmOJuYlBl6L35ei4jofuWa/lpuF34h8vFW/PdeKbUSb2nvDjmdQ0/qb&#10;mIvtcYtrpo0pAAAAAAAAx17mxOHhoYlgpv3Zqd+8HUJ4ySoeS9/83Q//8vZxnwT6S9LOrbz6UZqs&#10;nzBlQBtipbi8ql3WyvRVCwEAAAAAAAAqsQEAwKQUW4mqwgYAAAAAAACREBsAAExGHmLbT5N1ITYA&#10;AAAAAACIhNgAAKBhSdo5X7jDhvkGAAAAAACAXxFiA+A4WIrPuGe1gZacLdxWFTYAAAAAAAAoEGID&#10;YK4laedsITyyY7WBluStRPfSZN1vEQAAAAAAABQsmAwA5kmSdpZjaG0/hJD9+1Lh8bYtNtCGNFl/&#10;0cQDAAAAAABAOSE2AOZNFly7WfJMO2myvmG1AQAAAAAAAGC6CLEBMO+ytn1bIQQBNgAAAAAAAACY&#10;QkJsAMyVNFnPWoaesKoAAAAAAAAAMBtOWicAAAAAAAAAAADaIsQGAAAAAAAAAABAa7QTBQCOnSTt&#10;rIYQLoQQzoYQlgvP/2KarO/YEdMtSTu3QgjZGmYthLUPnhPWFQAAAAAA4PgSYgOAPpK0k4WdlsJn&#10;wYpr5mu2xfW8XvYQ0xZgs/cAAAAAAACA40CIDWBMkrRzOMyVVJuZCefz6kAhhKGDREnaeSdW/spc&#10;TJP1jWl++AH29H4IIQt9bYcQttJkfW9CQxtaknayqmtXC+dfjs8QCmszTcay92jfsP+PCCGcS5P1&#10;bUsIAAAAAADAPBNiA4AJSNLOpVkKsA1oKQasstfVJO1kIatrabK+P8VjPp9XNssCbF3VzQSFAAAA&#10;AAAAAFogxAbQjMvmlVySds4Wqn9tzGiArWxP5yG2PJyXBfVWk7RzboqDbHlVs33tOWlRnf9HTH2F&#10;QwAAAAAAABiVEBtAA4Rj5kuarJ8b8YGux79ZgO3iLE5Orz2dpJ0sGHYzhtrOxjDbtAY58ypsO32O&#10;mwpj2HtM57r6fwQAAAAAAAAUnDQZMNuWvrEQ/tuXF8LjX3lsqOdYPH3ywflf+leLdgI0oNBGdGde&#10;K/SlyXrWhrMYtrqUpJ3lFofUy9nhTwUAAAAAAACgCUJsMOMe/+KJcPa1+/9/e/cbYtd55wf80b/G&#10;49ixx25o7MZZexQ2sEqw03GcnRY3hkrp5sU42YCU4ldeAhJkX8RbWqwXKjeXzAuJQvG+2AYJyspQ&#10;DJVe1IsoCZUWnG7LUCeiDtSBtJFsN0YOxPLM2LKvHI095YyeMzr3zr0z98+585y59/OBi2fm/LnP&#10;ec5zrgz3y+8XHvuLD9ddSBZs+8q/2RH2/+jD8Cen318NvLWaqf1+9fg777cSoGyxjeizMcBW5Rab&#10;A6vXjmXXWGyTenibXgoAAAAAAAAAW0w7Udjmrl9dWb2A2+/5MDz01ER47YUbaxc0+cWd4d697679&#10;/vl//lH42cu3rjervnb7Pe+v/nyjYSVA2WKw654xmtizhfCaimcAAAAAAAAAdEUlNtjmGm+trF3A&#10;xOTHTReze6L52iYmb3S82MVfr3TcBtCN2FY0J8QGAAAAAAAAQFdUYoNt7vpvPlq7gIXLO8PkYzvW&#10;fr/+TnMw7e1Ln2jefnUlLDd2h90Ty2H5fSG2KqrV5yZjZavp+JqKw7wcW1SutnDcqE1lrT7383js&#10;hXrt2IH4t6nY5vJgVrQv7pq1u7zQYf98HPvjKx9DFlo6Ua8du9zmfacLx+TjvhiPOdXumA7jz98z&#10;n4N8vPn1n20JT/V6zv2FTZcL13UhVlLL9j+f71evHdvR8cS3zj+s+1a8D8W5uFA4Z1fzugXysfW8&#10;Bsuay3ifz3e41P21+lzrB9/Reu3YiQ73Y38ca3E99zTvtfpc8d4Vn4n8WtbWXOGYrtdeGesubMHa&#10;G8Yz3a1afe54XHeZQ/XasbM9HPtOHOvFeu3Yo8MYX5fjSP4ZXXh2NhvDQss5S2upXMYzWThXKc8O&#10;AAAAAAAA/VOJjVHwyLjfxauX7lj978PfWQxf/d7S2mv66aWm/T73lXebtmevLMCWee/Vj9qem3Rq&#10;9bksaHEphHA8flE/VRjMVPxbtu1S3LeTpi/dY3Dh5/EL+8k2x7Tuf7AwjmLgayqe41IM5xSPOV54&#10;j+K4p2OA5Oetx7TK3jeGRs7HY/a3jDcPYJyv1edOxhDChrLQQwwFFc9ZNBX/Vgy69GQL7tvxNnOx&#10;v9t5TaTXNZjvV9Zc9i1bV4U107qeu5r37Hpr9bnsOk62uY7pwnX8fIBxljlXQ1l7w3im+1AMrbU+&#10;/xuOvTDWroNvQ1KJz+iW8013GMNk4TN13Tj6UcYz2TL25J8zAAAAAAAACLExGl4f9/t4o7FpYagN&#10;Lb05McDRDEOtPncmfmleDE0cySpVxdeRQpAi2+d4PGZDMRRyvqXy0YVYbWadGEw4E/e/UBjDoawq&#10;TWH/k3HffOz5F/2n4r6tx0zGYzYKkUy1XP/RwvVnrxOFMMfhzUJnMdBwvqVK0YnC+PJ5PVWovtOT&#10;Id636Tj2qTi2oy3nzKtW5fN6sNexlyFWV8u1raTV7RosaS4vtqyZA5tsawonFcZaXDNH26zBfN7X&#10;hWYK5yhWiipex6F4zov9rLkS56rTuctce6U+0/2Ile7ytdbLc1L8rEodYluT+DM6c7GwRvIxFO/r&#10;0cJ8d3xOerjegZ/JlvMN7dkBAAAAAACgN9qJMgoWx/0uLl3ZFT7zxQGOf2tPCEEltqrIKhAVwhXZ&#10;F/RHOrTWOxUDBnmAIatydLJeO3Zkg0vJv6w/G1snbtZuLf+yPhvDqZZtZ2v1uVOF6lGHa/W5y3Hs&#10;C7FVX+u4s2MuFM6bXeveDd7/6AYt3LLWpyfi+6+2pszG06Ft3uH4Xt2cNz9mqtO2DvsP876djPt2&#10;and5quUas/DGhQSt71pbs7az6Rosay7j9be2J81/XOiiZeWZWJkqxHDP0ZY5zdbg2bjfVJz3iy0t&#10;QZ8tBGQ6tivNwjf9VB4b8roLQ1h7pTzTAzqb35csdNdlS9F8ji9WqGVvqMBn9EJhTbVbIxfi2n42&#10;PvuhsEb6mccynslVW/DsAAAAAAAA0AOV2GAEXLuyMtBFNBZ8FFRFrGKUV47pFDJYE7cdKFYv2qAS&#10;Ut5aLgsPHOoiQLA/HnO0TThiVQwG5NsOFqr7dBx3DIzkx0x1Gm8WhoivjkGsuO1o4U/tKmFNtwTY&#10;jmx23njurgMWQ75v0/F1YoMAVIj3qFhFKUU1tmLlrHbBoE3X4JDnsmsxmJWH8s5mgZV2ayY+A4cK&#10;fzresstaxaiN7l+4tZ57GeOw56rUtVfWM12CnlqKVqyVaFHSz+jo2TiGzdbIidbKcF1fZVTiM1mZ&#10;zxkAAAAAAABukVyBEfC7l5bD//z3d/X9evO/qMJWIcUv24+0qx7TKu5TrAiz7gv7KK8s1kv1mCrx&#10;WM0AAB9GSURBVE2DNy2t1iZjlaXNKlwVgyA9VTxr1VJFabrNLsX56Bj2GNAw79tkDE5sdh9CS0hk&#10;03BOWbIKYrGq0VrLzA5roJs1OMy57EUe9mkNVXV6//x697dU8cvX5DCqdw17rpKsvS6e6YH00VK0&#10;kq1Eo9Sf0ZNxDBs+I9HRQgis9TnpRlnPZKjQ5wwAAAAAAACRdqIwIhZeXnYrK6RWn+u2PN5a+7VY&#10;MSz/ov1ily3uVmX7xjZxU7FyznSHL+XP9tjCbdPAVxaGKLRoDK3tG7s4Zn+XIZmNXChUJVoTgwtd&#10;V8Lqxxbdtw1bnxbOd7FWn1uIwZKBwoGbiXObz+/hQqWqzQImHdfgFs1lN9dWHEe3z8zZwlo7WFjT&#10;a2PqZyxdjnGYc5Vq7bV9pkvUS0vR0luJ9vBvRBYIPbDB9ip8RncVDM7WUWz1mVdAO9jtZ3+Zz2RV&#10;PmcAAAAAAABophIbsJ0tjtjdK1YE6qfaTzFI0Km60KbhhQH3b62itNVaAy+Dzmk3qnbf8kBFqRWs&#10;stBN8RVCuBRCOJ8HgQrvfWCTUMdG17IVc9mNfipvFa+5OPf59U7FanVl2aq5Sr32hhliy3Ucb4Vb&#10;ieaq8BndzxoJPd7bMp/JqnzOAAAAAAAAUKASG6PgpRDC16p8HXfu2xXu++OdYeHSymrrz1aTj+0O&#10;d39+R1i+HsJv//ajcGPp46Y9bntgV7jv8Z1hz0QI/+c/3Fh3/B9+d0+40Qjhrb/7OFz/Te+tQbP3&#10;//SXdoT3roTw1o+bz//Iv9oZrl7e1XZc3Xjg23vCnfd9HH7zUgjvvVpu29LZxvwrpZ6wXN20Vgsb&#10;fMneT2WXTucq6qmKUB8VZnoOVAxZMfgwrLFtxX2reqWfyzHY0U3Vro3W4FbMZTeK66arccRKZPmv&#10;k4VNJ2LQJfvb4Vp9brWqVQltbbdqrkayylS8X3lFrYMbfGYPq5Vot/9GbPg8VeEzuscxlBFiG/SZ&#10;rMrnDAAAAAAAAAVCbLAFdn9yR5h6fDEsP7o7/PdLtzcFzbIA2Ve/t7T2+2f/0USYP9ZcJPFLT38c&#10;7t37brh66Y6Og/3C1xfDxOSnwi//qvnv931jT3j4O7cKlv2Pf/updWGyL/2L6+H2ez4MF0/fte68&#10;E3cvh31Pvhd233Z3eO2F5hDbH/35rvC5r7y79vvffv/OpqDbp5/YHfY9efO9/+9/vHOsllqfbSvX&#10;vtDPWrn18Z7F9m9twwH9nLcKYvBnOr4me2jPONCcdmkr7tum7Ry3QLvQzeXYprXrIMgmczT0uexS&#10;8djpllaM3VgLtmRtD2v1uawd5JnCuj1Zq889O2CYbUvmalhrb4BnukzZ3B/fpC1k6a1EQ///RlRR&#10;T2uvJVjWy/0u7Zms0OcMAAAAAAAABUJsjILXq34NjbdWVv+7e2I5TD0ZmoJmWQW2ors+2wghfHLt&#10;L1kI7d69N4Ngb1/KHtn1ldiyKmyZLFB2+YFPNYXk/sG+5sDaA0+E8MtXb/2enf/2e95f/Xn5g/Vj&#10;X/5w183jHm2E115o/si4/4vNB/z9f7wrvPXjWyG2f/jorZ/7qeK2iTfKPmEFlPll+Lb/Yr1Wn1ut&#10;XNXSrrJXWzEPY3Hftih0U5W5LB57vo/jm9ZrDO482rKei2G2o320eNx2666kZ7pMZ2OILcSwWlOI&#10;bRu0Et3u+g2xDfpM+rcWAAAAAACggna6KYyAyofYNmrxufjrlabfl96caPp94X/fCn9d71APp3iO&#10;O/c2h+J+32j+vbHQ/NhPTt06/8LL61ud3gzOhfD3Jj5abWvafO7m35cbzdfyqft/v/rfjSrIDaDy&#10;953+xbDL+RgwycMHecvKrCLYoRDCgcJrJFseMjqyimYxCLg3ruH8Ez0LwZyp1edOxnU/kqr4TMfK&#10;avn7HGyzy7BaiQIAAAAAAAAtVGJjFGyLMFMWTsuqrL331s7w0FPNQbIP3vnEajvPECufPfTU7rbb&#10;r19tDonllt9fWdvvtnt2hIee2rO27b23mvedmPy4afvy9Vvv0fbccfvblybCfY/vbMq+vntl59q4&#10;M3fcvyPcUTh3Y2HH6vYbq0G69mMfwCtln7ACLpdY1aW0tneJnC+0f7sY2y52DJHU6nOdWh6uzWkW&#10;ohlSa0T3rTxVmcuFPGhVrx3bsfnu3Ytr8EStPncqViXLK4Edju95qMuTbbd1V9YzXbazcVztWooO&#10;pZUoa3qZ0zKfSZ/ZAAAAAAAAFaQSG9vebGN+W4TYGos3g2n7nlwMX/h686sYBLt377WO29tVSsu8&#10;9+rNSm/Zfq3nz34vylqOFrdPPX5ze2NhT9tzX3vzZvjsM198b924sr8VtW7PriWzdGVX23MPaHEY&#10;J01s7cvwWn1uf69DaTlm236xXqvPHW4Juxzoo9VirjgP0xvv2jf3rTxVmcu1INOwqqMVKrM9WqjK&#10;djCu/25sm3VX8jNdtuI41qqxaSXatZ7WXhYULPzay7or85n0mQ0AAAAAAFBBQmyMip9W/ToGDXIt&#10;NzYunNipklq38rahra796uOBzpu5dqX0KmyZl4Zx0sSKFYD6CVwVj9nO7TWLbf1OdFk9rVOo4ULh&#10;557DCl1y38pTlbncivDjqlj562jhT+3aWrazndZdmc90qTZoKVr8vDi1FWPZrlqCaZvpd92V+Uz6&#10;zAYAAAAAAKggITZGReWrsV0fsDHa0pXbNtzeqZJatzqN78bS4CG2678bSohtFNuJtq0I1IODHc61&#10;3awFBHqo1tQpiFAMsR0eUlUt9608VZnLYmCmn3H0pF47VgxJdRu23E7rrsxnehjyMU0VAln5/Jwd&#10;UhviUdJLQLjfSmxlPpM+swEAAAAAACpIiI1RUflA0/WrgwW5lq5sXImtUyW1bm00vquX7hjo3Hm7&#10;0xK9MduYH7l2orEiU/5F/XRsZ9eVuG8eDrgcz7Vd9RQ026j9YpyHPMiWnffZsufEfStPheayGCo7&#10;OKyWooPYZuuutGd6SJpCTS2tRC9s2Si2r67uV3yO8nW60BLe3Expz6TPbAAAAAAAgGoaLPUC1VH5&#10;1pILLy+Hn7z8yQHOcGPDra+9cCO89sIg51/uuOVnP8wCboOcu3SjWIUtl7UVPBN/Plmrz236JXms&#10;HHSy5Rzb2cU8JJBd20bXH4MMmwXTThQqBT0b57Ts9oDuW3mSz2VWeatWnzsVwzmT8dyHhnXBLSGa&#10;XkJT22Xdlf1MlyprKVqrz+VjPNgSulNpa3NZBbvj9dqxzdbS8cLcnujlDYbwTPrMBgAAAAAAqBiV&#10;2BgJs435UQ41sV7lQ4v9iq328oBV9kX9mVp9rmOrtrjtTCEYcKqHdn1VVRz/yU4Vd+Lfs0DB1EbB&#10;n3rt2IWWwER2zmc3q+TTS6Uf9608FZrLbM3kbSSzyk9nulgzhwvtKNf+tskxrcGYrse+jdZdqc/0&#10;kKy1FNVKtCcXYlWz7DO1Y/gwC7kVKrYttFRW61Ypz2TwmQ0AAAAAAFBJKrExSv4mhPBNd3QsjGyI&#10;Ldz8cv1Ioe1aFqg4X6vPnS2EBUL8+/5C2CLEwMWRRMMuU15tZypWRvp5rMCTV8mZjH/PK/KcivPS&#10;MYCQVQiKc5qHKFYDFXFeLxaCEdPxnAfjebuuFuS+lacKcxmrcx2Joap8LPsL4yiumek4lmy/A/k5&#10;8lBWDPCcjWMvruP9LZW/LvRaJXCbrLvSn+khOBs/F8JWtBLdKPDVRq+tN7dato7OZ/MXw14XCvd2&#10;unDvQ3xuDvQTDizjmWw5n89sAAAAAACAClGJjVEyMsGm2x7YFR56ak+4c9+ujvvsuWtnmHysfQ41&#10;O/6Bb+9ZfbXKjsnOne2z0Xvf9431x2ayMWXbP/1Esgzs0jhU3qvXjh2KrcrWqs7EL+7Px9fJwpfq&#10;2T5H4zHbXgw3HGoJERwvXPuZ2G5wMl53V2GCuF9xTqfiec4Uzn08/m2qELpw3xKowlzGSksHCmsx&#10;D0K2rpnWFpS56ZbjWtfx4Zb2in2Nv+rrbljPdMljvNwmtDbMSlvHe3gd7OJ8ycRql0fi2trfcm+P&#10;Fz5LL8cA24ZtOzdSwjPZxGc2AAAAAABAdQixMUpGJsQ2cd+O8IWvL4Z/8q/fbRs22/+jD8M/+8v3&#10;wle/t9Q2bPalpz8O+55cDJ/Zt7xu292fv3nubJ92vnzkxur2h7+zGP7wu+vP/eXvfri6/Y77d5R1&#10;ub0a6SpsRfXasSzUsjd+wX628KV9iD+fjdv2xn1HRhZyqNeO7Y3BiNZrvxgDP22vu1af6xg+K8xp&#10;ft7WMMVCDLKc6DfAMs73rWxVmMvCWjwUK4S1rpkLLeO4UDg2+/nRuO1Cy/hDYa1lxx0dpHVl1dfd&#10;sJ7pkhWfea1EexArxT0a72PxGVmI83oku/+DBNhygzyTHc7nMxsAAAAAAKACdqysrLgPjIxzEzOv&#10;hxD+YLtfT1ZlLQupZf7fzz4VfvlXH61tyyqhZeG23AfvfCL8t395qypaFnp74oc3t//qv94dXnvh&#10;RtO5swpq008vrf78i/90d3jrx7e2Z6G1qccX136/eumO8LMfrrQ99uLpu8LvXlofktsCfzbbmD+d&#10;4o0BGF21+tzBWNErxNBVlVt4JlWrz+X/c5C1wG3brhMAAAAAAAB6oRIbo+bFUbieG0vtq6Rl7vjc&#10;xo9tVsUtt3x9/fblD279vHui5X0bzb+/fam5Zeht9xTO/UFIZSTuMQCVs78woGG2EgUAAAAAAABa&#10;7DYhjJisQtf3R+GSsipo9+69FhYu7wyTj90Kj12/uhKWG7vD7ombVdB+++pEmHysuaJiVp3t9ns+&#10;DNfeXF9pceHl5RC+F8/1zkqYfOzWx8D1lsZpWQiuafs7K83n2Xp/M9uYX0zxxgCMvDzEppUoAAAA&#10;AAAAbDEhNkbKbGP+lXMTM2+MQkvRG42bwbWHv7NxZitr/zn1ePtt137VvqJbHnLLW4N2su/J9u+d&#10;HZ+IKmwAlK5Wn5vO/kmN571ghgEAAAAAAGBraSfKKBqJoNPSlV0DHZ9Va+vUlrSxsGegcw96/ACE&#10;2AAYhsPxnAv12rFTZhgAAAAAAAC2lhAbo+i5Ubima1fWtwLtxdKV2zruvXRlsCKMb19KUsTxea1E&#10;AShbrMKWh9hOmGAAAAAAAADYetqJMnJmG/Ovn5uY+WkI4Wvb+dqWPxjs+JtBtRttt91oDHbu6wuD&#10;Hd+n00neFYCRUqvP7Q8hTGZV10IIWYDt2Xh9l0MIqrABAAAAAABAAkJsjKrT2z3EtvDycvjJy58c&#10;4AztA2yZ1164EV57YTjnHpI3ZhvzL231mwIwkrKqawdbLiwLtB2q146liWkDAAAAAADAmNNOlJE0&#10;25jPQmxvuLsj4wfjPgEAlOZyfOXOhhAO1GvHLppiAAAAAAAASGPHysqKqWcknZuYyYJPNXd321sK&#10;ITw425hfHPeJAAAAAAAAAAAYRSqxMcqeiwEounDnvl1VnabnBNgAAAAAAAAAAEaXEBsjKwafnhv1&#10;O/zQU3vC/h99GP7oz9uH0B749p7VfbLXbQ+s3yfb/ien3w97v1HJqoxL43APAQAAAAAAAADGmRAb&#10;o27kq7Et/nol7J5YDp/7yrvrqqlNPrY77HtyMXzh6zdfn/t68yOfhdqy7ZmlK5WsxKYKGwAAAAAA&#10;AADAiBNiY6SNQzW25fdvVVC774+bH+k7Pruj6ffP7Gs0/X7f47f2v74wtCH2SxU2AAAAAAAAAIAx&#10;IMTGOMiCUG+M6nW+9+pHt36+0rzt2pvNLUJ/++pE0+9v/d3HYbmxe/Xn61cr1070B6qwAQAAAAAA&#10;AACMvh0rK5ULrkDpzk3MPB1C+OtRndl/+u+Ww+33fBiuXrpj3bZ7915b+3npzZshtrs+21gNry1d&#10;uS3cdf/11XakP3n6k1s65k38YrYx/0iVBgQAAAAAAAAAwHDsNq+Mg9nG/OkYZPvaKF5uY2HPaoit&#10;GFhrJwuv5bLgWr7/B+98IsGoN/RM1QYEAAAAAAAAAMBwaCfKOBnZYNTblwbLo2YhuAp5frYx/1KV&#10;BgQAAAAAAAAAwPAIsTE2Zhvzr4QQ6qN4vcvXBzt+0BBciZZUYQMAAAAAAAAAGC87VlZW3HLGyrmJ&#10;mSzM9vAoXfNtD+wK9z3efyZ18dcrYeHl5VLH1Kc/nW3Mv1iFgQAAAAAAAAAAsDWE2Bg75yZmHgkh&#10;/C93vnKyNqJPj/skAAAAAAAAAACMG+1EGTuxrehfuPOV8oY2ogAAAAAAAAAA40klNsbWuYmZrG3l&#10;N62ASvhyDBcCAAAAAAAAADBmVGJjnGWtK39hBST3ZwJsAAAAAAAAAADjS4iNsTXbmF+MQbYlqyCZ&#10;52cb86fH9NoBAAAAAAAAAMZe0E4UVtuKfiuE8J9NxZb76Wxj/okxu2YAAAAAAAAAAFqoxMbYm23M&#10;v5i1tBz3edhiWRvXb43VFQMAAAAAAAAA0JZKbBCdm5h5LoTwffMxdFn71gdjO1cAAAAAAAAAAMac&#10;SmwQzTbmnwkhPG8+hioLsD0hwAYAAAAAAAAAQE6IDQpmG/NPC7INTR5ge2VErw8AAAAAAAAAgD4I&#10;sUELQbahEGADAAAAAAAAAKAtITZoIwbZ/tLclOIXAmwAAAAAAAAAAHSyY2VlxeRAB+cmZrIw21+b&#10;n77lAbbFbTp+AAAAAAAAAACGTCU22MBsY/50COFPYztMevO8ABsAAAAAAAAAAJtRiQ26cG5i5pEQ&#10;QhZoe9h8daU+25j/wTYYJwAAAAAAAAAAiQmxQZfOTczcHYNs3zRnHWUV656ebcy/WNHxAQAAAAAA&#10;AABQMUJs0KNzEzPPhBCyKmN3mbsmP40BttcrNCYAAAAAAAAAACpOiA36oL3oOtqHAgAAAAAAAADQ&#10;FyE2GMC5iZksuPXMGFdly6qvPTPbmH+lAmMBAAAAAAAAAGAbEmKDAZ2bmHkwhPBcCOGbYzSXSzG8&#10;droCYwEAAAAAAAAAYBsTYoOSnJuYeSK2GP2DEZ/Tehbam23ML1ZgLAAAAAAAAAAAbHNCbFCycxMz&#10;T4cQfjCCYbbns+uabcy/XoGxAAAAAAAAAAAwIoTYYEhGJMyWtQ19UXgNAAAAAAAAAIBhEWKDIYtt&#10;Rp8JIXxzG831G1nL0Kw9qrahAAAAAAAAAAAMkxAbbJFzEzMPhhC+FULIKrQ9XMF5z6uuZcG1lyow&#10;HgAAAAAAAAAAxoAQGyRQoUBbVnEtC6y9ONuYf9FaAAAAAAAAAABgqwmxQWLnJmbuDiE8EV+PhBC+&#10;NsQRZaG1V2Jw7aXZxvwr7j8AAAAAAAAAACkJsUEFnZuYycJsD8ZQ24PxdXeXVduWYlAtxLDaYvz9&#10;ldnG/KL7DQAAAAAAAABAlQixAQAAAAAAAAAAkMxOUw8AAAAAAAAAAEAqQmwAAAAAAAAAAAAkI8QG&#10;AAAAAAAAAABAMkJsAAAAAAAAAAAAJCPEBgAAAAAAAAAAQDJCbAAAAAAAAAAAACQjxAYAAAAAAAAA&#10;AEAyQmwAAAAAAAAAAAAkI8QGAAAAAAAAAABAMkJsAAAAAAAAAAAAJCPEBgAAAAAAAAAAQDJCbAAA&#10;AAAAAAAAACQjxAYAAAAAAAAAAEAyQmwAAAAAAAAAAAAkI8QGAAAAAAAAAABAMkJsAAAAAAAAAAAA&#10;JCPEBgAAAAAAAAAAQDJCbAAAAAAAAAAAACQjxAYAAAAAAAAAAEAyQmwAAAAAAAAAAAAkI8QGAAAA&#10;AAAAAABAMkJsAAAAAAAAAAAAJCPEBgAAAAAAAAAAQDJCbAAAAAAAAAAAACQjxAYAAAAAAAAAAEAy&#10;QmwAAAAAAAAAAAAkI8QGAAAAAAAAAABAMkJsAAAAAAAAAAAAJCPEBgAAAAAAAAAAQDJCbAAAAAAA&#10;AAAAACQjxAYAAAAAAAAAAEAyQmwAAAAAAAAAAAAkI8QGAAAAAAAAAABAMkJsAAAAAAAAAAAAJCPE&#10;BgAAAAAAAAAAQDJCbAAAAAAAAAAAACQjxAYAAAAAAAAAAEAyQmwAAAAAAAAAAAAkI8QGAAAAAAAA&#10;AABAMkJsAAAAAAAAAAAAJCPEBgAAAAAAAAAAQDJCbAAAAAAAAAAAACQjxAYAAAAAAAAAAEAyQmwA&#10;AAAAAAAAAAAkI8QGAAAAAAAAAABAMkJsAAAAAAAAAAAAJCPEBgAAAAAAAAAAQDJCbAAAAAAAAAAA&#10;ACQjxAYAAAAAAAAAAEAyQmwAAAAAAAAAAAAkI8QGAAAAAAAAAABAMkJsAAAAAAAAAAAAJCPEBgAA&#10;AAAAAAAAQDJCbAAAAAAAAAAAACQjxAYAAAAAAAAAAEAyQmwAAAAAAAAAAAAkI8QGAAAAAAAAAABA&#10;MkJsAAAAAAAAAAAAJCPEBgAAAAAAAAAAQDJCbAAAAAAAAAAAACQjxAYAAAAAAAAAAEAyQmwAAAAA&#10;AAAAAAAkI8QGAAAAAAAAAABAMkJsAAAAAAAAAAAAJCPEBgAAAAAAAAAAQDJCbAAAAAAAAAAAACQj&#10;xAYAAAAAAAAAAEAyQmwAAAAAAAAAAAAkI8QGAAAAAAAAAABAMkJsAAAAAAAAAAAAJCPEBgAAAAAA&#10;AAAAQDJCbAAAAAAAAAAAACQjxAYAAAAAAAAAAEAyQmwAAAAAAAAAAAAkI8QGAAAAAAAAAABAMkJs&#10;AAAAAAAAAAAAJCPEBgAAAAAAAAAAQDJCbAAAAAAAAAAAACQjxAYAAAAAAAAAAEAyQmwAAAAAAAAA&#10;AAAkI8QGAAAAAAAAAABAMkJsAAAAAAAAAAAAJCPEBgAAAAAAAAAAQDJCbAAAAAAAAAAAACQjxAYA&#10;AAAAAAAAAEAyQmwAAAAAAAAAAAAkI8QGAAAAAAAAAABAMkJsAAAAAAAAAAAAJCPEBgAAAAAAAAAA&#10;QDJCbAAAAAAAAAAAACQjxAYAAAAAAAAAAEAyQmwAAAAAAAAAAAAkI8QGAAAAAAAAAABAMkJsAAAA&#10;AAAAAAAAJCPEBgAAAAAAAAAAQDJCbAAAAAAAAAAAACQjxAYAAAAAAAAAAEAyQmwAAAAAAAAAAAAk&#10;I8QGAAAAAAAAAABAMkJsAAAAAAAAAAAAJCPEBgAAAAAAAAAAQDJCbAAAAAAAAAAAACQjxAYAAAAA&#10;AAAAAEAyQmwAAAAAAAAAAAAkI8QGAAAAAAAAAABAMkJsAAAAAAAAAAAAJCPEBgAAAAAAAAAAQDJC&#10;bAAAAAAAAAAAACQjxAYAAAAAAAAAAEAyQmwAAAAAAAAAAAAkI8QGAAAAAAAAAABAMkJsAAAAAAAA&#10;AAAAJCPEBgAAAAAAAAAAQDJCbAAAAAAAAAAAACQjxAYAAAAAAAAAAEAyQmwAAAAAAAAAAAAkI8QG&#10;AAAAAAAAAABAMkJsAAAAAAAAAAAAJCPEBgAAAAAAAAAAQDJCbAAAAAAAAAAAACQjxAYAAAAAAAAA&#10;AEAyQmwAAAAAAAAAAAAkI8QGAAAAAAAAAABAMkJsAAAAAAAAAAAAJCPEBgAAAAAAAAAAQDJCbAAA&#10;AAAAAAAAACQjxAYAAAAAAAAAAEAyQmwAAAAAAAAAAAAkI8QGAAAAAAAAAABAMkJsAAAAAAAAAAAA&#10;JCPEBgAAAAAAAAAAQDJCbAAAAAAAAAAAACQjxAYAAAAAAAAAAEAyQmwAAAAAAAAAAAAkI8QGAAAA&#10;AAAAAABAMkJsAAAAAAAAAAAAJCPEBgAAAAAAAAAAQDJCbAAAAAAAAAAAACQjxAYAAAAAAAAAAEAy&#10;QmwAAAAAAAAAAAAkI8QGAAAAAAAAAABAMkJsAAAAAAAAAAAAJCPEBgAAAAAAAAAAQDJCbAAAAAAA&#10;AAAAACQjxAYAAAAAAAAAAEAyQmwAAAAAAAAAAAAkI8QGAAAAAAAAAABAMkJsAAAAAAAAAAAAJCPE&#10;BgAAAAAAAAAAQDJCbAAAAAAAAAAAACQjxAYAAAAAAAAAAEAyQmwAAAAAAAAAAAAkI8QGAAAAAAAA&#10;AABAMkJsAAAAAAAAAAAAJCPEBgAAAAAAAAAAQDJCbAAAAAAAAAAAACQjxAYAAAAAAAAAAEAyQmwA&#10;AAAAAAAAAAAkI8QGAAAAAAAAAABAMkJsAAAAAAAAAAAAJCPEBgAAAAAAAAAAQDJCbAAAAAAAAAAA&#10;ACQjxAYAAAAAAAAAAEAyQmwAAAAAAAAAAAAkI8QGAAAAAAAAAABAMkJsAAAAAAAAAAAAJCPEBgAA&#10;AAAAAAAAQDJCbAAAAAAAAAAAACQjxAYAAAAAAAAAAEAyQmwAAAAAAAAAAAAkI8QGAAAAAAAAAABA&#10;MkJsAAAAAAAAAAAAJCPEBgAAAAAAAAAAQDJCbAAAAAAAAAAAACQjxAYAAAAAAAAAAEAyQmwAAAAA&#10;AAAAAAAkI8QGAAAAAAAAAABAMkJsAAAAAAAAAAAAJCPEBgAAAAAAAAAAQDJCbAAAAAAAAAAAACQj&#10;xAYAAAAAAAAAAEAyQmwAAAAAAAAAAAAkI8QGAAAAAAAAAABAMkJsAAAAAAAAAAAAJCPEBgAAAAAA&#10;AAAAQDJCbAAAAAAAAAAAACQjxAYAAAAAAAAAAEAyQmwAAAAAAAAAAAAkI8QGAAAAAAAAAABAMkJs&#10;AAAAAAAAAAAAJCPEBgAAAAAAAAAAQDJCbAAAAAAAAAAAACQjxAYAAAAAAAAAAEAyQmwAAAAAAAAA&#10;AAAkI8QGAAAAAAAAAABAMkJsAAAAAAAAAAAAJCPEBgAAAAAAAAAAQDJCbAAAAAAAAAAAACQjxAYA&#10;AAAAAAAAAEAyuz/66KMnTD8AAAAAAAAAAABbLoTX/z9CByK9RzDyDAAAAABJRU5ErkJgglBLAQIt&#10;ABQABgAIAAAAIQCxgme2CgEAABMCAAATAAAAAAAAAAAAAAAAAAAAAABbQ29udGVudF9UeXBlc10u&#10;eG1sUEsBAi0AFAAGAAgAAAAhADj9If/WAAAAlAEAAAsAAAAAAAAAAAAAAAAAOwEAAF9yZWxzLy5y&#10;ZWxzUEsBAi0AFAAGAAgAAAAhAGRyaZ93BAAAehQAAA4AAAAAAAAAAAAAAAAAOgIAAGRycy9lMm9E&#10;b2MueG1sUEsBAi0AFAAGAAgAAAAhAC5s8ADFAAAApQEAABkAAAAAAAAAAAAAAAAA3QYAAGRycy9f&#10;cmVscy9lMm9Eb2MueG1sLnJlbHNQSwECLQAUAAYACAAAACEA0zyPyOEAAAALAQAADwAAAAAAAAAA&#10;AAAAAADZBwAAZHJzL2Rvd25yZXYueG1sUEsBAi0ACgAAAAAAAAAhAKsmQEUIvAAACLwAABQAAAAA&#10;AAAAAAAAAAAA5wgAAGRycy9tZWRpYS9pbWFnZTEucG5nUEsBAi0ACgAAAAAAAAAhACe1di6sXwAA&#10;rF8AABQAAAAAAAAAAAAAAAAAIcUAAGRycy9tZWRpYS9pbWFnZTIucG5nUEsFBgAAAAAHAAcAvgEA&#10;AP8kAQAAAA==&#10;">
              <v:group id="Grupo 9" o:spid="_x0000_s1027" style="position:absolute;left:3707;top:1238;width:67597;height:12518" coordorigin="3707,1238" coordsize="67597,12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8" type="#_x0000_t75" style="position:absolute;left:58197;top:1238;width:13107;height:12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B9EXDAAAA2wAAAA8AAABkcnMvZG93bnJldi54bWxEj0FrwkAQhe8F/8MyQm91oxSp0VWkUJRe&#10;pLbodcyOm5DsbMhuTfz3zqHQ2wzvzXvfrDaDb9SNulgFNjCdZKCIi2ArdgZ+vj9e3kDFhGyxCUwG&#10;7hRhsx49rTC3oecvuh2TUxLCMUcDZUptrnUsSvIYJ6ElFu0aOo9J1s5p22Ev4b7Rsyyba48VS0OJ&#10;Lb2XVNTHX2/gUN939Smrm/3nq0Z3XvR4mTtjnsfDdgkq0ZD+zX/Xeyv4Qi+/yAB6/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AH0RcMAAADbAAAADwAAAAAAAAAAAAAAAACf&#10;AgAAZHJzL2Rvd25yZXYueG1sUEsFBgAAAAAEAAQA9wAAAI8DAAAAAA==&#10;">
                  <v:imagedata r:id="rId3" o:title="" croptop="-134607f" cropbottom="134607f" cropleft="51646f" cropright="1528f"/>
                  <v:path arrowok="t"/>
                </v:shape>
                <v:shape id="Imagen 11" o:spid="_x0000_s1029" type="#_x0000_t75" style="position:absolute;left:3707;top:1619;width:22296;height:12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i2HHDAAAA2wAAAA8AAABkcnMvZG93bnJldi54bWxET01rwkAQvRf6H5YpeCl1Eysi0VWsVNDS&#10;S5Oi1yE7JsHsbNhdNfXXd4VCb/N4nzNf9qYVF3K+sawgHSYgiEurG64UfBeblykIH5A1tpZJwQ95&#10;WC4eH+aYaXvlL7rkoRIxhH2GCuoQukxKX9Zk0A9tRxy5o3UGQ4SuktrhNYabVo6SZCINNhwbauxo&#10;XVN5ys9GwS09rN6K/Xgn8eP9sP4szvmre1Zq8NSvZiAC9eFf/Ofe6jg/hfsv8Q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yLYccMAAADbAAAADwAAAAAAAAAAAAAAAACf&#10;AgAAZHJzL2Rvd25yZXYueG1sUEsFBgAAAAAEAAQA9wAAAI8DAAAAAA==&#10;">
                  <v:imagedata r:id="rId4" o:title="" cropleft="206f" cropright="42544f"/>
                </v:shape>
              </v:group>
              <v:group id="Grupo 12" o:spid="_x0000_s1030" style="position:absolute;left:30521;top:1618;width:35700;height:9650" coordorigin="2612,1142" coordsize="35700,9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Imagen 13" o:spid="_x0000_s1031" type="#_x0000_t75" style="position:absolute;left:26337;top:1143;width:11976;height:9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7fmbBAAAA2wAAAA8AAABkcnMvZG93bnJldi54bWxET9tqAjEQfRf8hzBC3zSxlSKrUUQQarEF&#10;L/g8bMbN4maybOK69eubQsG3OZzrzJedq0RLTSg9axiPFAji3JuSCw2n42Y4BREissHKM2n4oQDL&#10;Rb83x8z4O++pPcRCpBAOGWqwMdaZlCG35DCMfE2cuItvHMYEm0KaBu8p3FXyVal36bDk1GCxprWl&#10;/Hq4OQ27TdxtT4/wtVfWtOfwrSaf+VXrl0G3moGI1MWn+N/9YdL8N/j7JR0gF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t7fmbBAAAA2wAAAA8AAAAAAAAAAAAAAAAAnwIA&#10;AGRycy9kb3ducmV2LnhtbFBLBQYAAAAABAAEAPcAAACNAwAAAAA=&#10;">
                  <v:imagedata r:id="rId3" o:title="" cropleft="50421f"/>
                  <v:path arrowok="t"/>
                </v:shape>
                <v:shape id="Imagen 14" o:spid="_x0000_s1032" type="#_x0000_t75" style="position:absolute;left:2612;top:1142;width:19964;height:9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2QxPDAAAA2wAAAA8AAABkcnMvZG93bnJldi54bWxET01rAjEQvQv+hzBCb5ptsSKrUdpioaey&#10;VQ96Gzbj7uJmsk1SN/XXNwXB2zze5yzX0bTiQs43lhU8TjIQxKXVDVcK9rv38RyED8gaW8uk4Jc8&#10;rFfDwRJzbXv+oss2VCKFsM9RQR1Cl0vpy5oM+ontiBN3ss5gSNBVUjvsU7hp5VOWzaTBhlNDjR29&#10;1VSetz9GwWtWFG7Tb/g6n34e4nd8Lq77o1IPo/iyABEohrv45v7Qaf4U/n9JB8jV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vZDE8MAAADbAAAADwAAAAAAAAAAAAAAAACf&#10;AgAAZHJzL2Rvd25yZXYueG1sUEsFBgAAAAAEAAQA9wAAAI8DAAAAAA==&#10;">
                  <v:imagedata r:id="rId3" o:title="" cropleft="27117f" cropright="14542f"/>
                  <v:path arrowok="t"/>
                </v:shape>
              </v:group>
              <w10:wrap anchorx="page"/>
            </v:group>
          </w:pict>
        </mc:Fallback>
      </mc:AlternateContent>
    </w:r>
    <w:bookmarkEnd w:id="2"/>
  </w:p>
  <w:p w14:paraId="45F9B6C6" w14:textId="7DD9EDCF" w:rsidR="0015216A" w:rsidRDefault="0015216A">
    <w:pPr>
      <w:pStyle w:val="Encabezado"/>
      <w:rPr>
        <w:noProof/>
        <w:lang w:val="es-ES" w:eastAsia="es-ES"/>
      </w:rPr>
    </w:pPr>
  </w:p>
  <w:p w14:paraId="10AA6C04" w14:textId="77777777" w:rsidR="0015216A" w:rsidRDefault="0015216A">
    <w:pPr>
      <w:pStyle w:val="Encabezado"/>
      <w:rPr>
        <w:noProof/>
        <w:lang w:val="es-ES" w:eastAsia="es-ES"/>
      </w:rPr>
    </w:pPr>
  </w:p>
  <w:p w14:paraId="74FE9F54" w14:textId="77777777" w:rsidR="0015216A" w:rsidRDefault="0015216A">
    <w:pPr>
      <w:pStyle w:val="Encabezado"/>
      <w:rPr>
        <w:noProof/>
        <w:lang w:val="es-ES" w:eastAsia="es-ES"/>
      </w:rPr>
    </w:pPr>
  </w:p>
  <w:p w14:paraId="38957320" w14:textId="77777777" w:rsidR="0015216A" w:rsidRDefault="0015216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C6D6D" w14:textId="77777777" w:rsidR="0015216A" w:rsidRDefault="001521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03B46"/>
    <w:multiLevelType w:val="hybridMultilevel"/>
    <w:tmpl w:val="5E3A300E"/>
    <w:lvl w:ilvl="0" w:tplc="0C0A000D">
      <w:start w:val="1"/>
      <w:numFmt w:val="bullet"/>
      <w:lvlText w:val=""/>
      <w:lvlJc w:val="left"/>
      <w:pPr>
        <w:ind w:hanging="295"/>
      </w:pPr>
      <w:rPr>
        <w:rFonts w:ascii="Wingdings" w:hAnsi="Wingdings" w:hint="default"/>
        <w:w w:val="131"/>
        <w:sz w:val="18"/>
        <w:szCs w:val="18"/>
      </w:rPr>
    </w:lvl>
    <w:lvl w:ilvl="1" w:tplc="FFFFFFFF">
      <w:start w:val="1"/>
      <w:numFmt w:val="bullet"/>
      <w:lvlText w:val="•"/>
      <w:lvlJc w:val="left"/>
      <w:rPr>
        <w:rFonts w:hint="default"/>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1" w15:restartNumberingAfterBreak="0">
    <w:nsid w:val="7DE92923"/>
    <w:multiLevelType w:val="hybridMultilevel"/>
    <w:tmpl w:val="B798CA12"/>
    <w:lvl w:ilvl="0" w:tplc="CB42280E">
      <w:start w:val="1"/>
      <w:numFmt w:val="bullet"/>
      <w:lvlText w:val="•"/>
      <w:lvlJc w:val="left"/>
      <w:pPr>
        <w:ind w:hanging="295"/>
      </w:pPr>
      <w:rPr>
        <w:rFonts w:ascii="Arial" w:eastAsia="Arial" w:hAnsi="Arial" w:hint="default"/>
        <w:w w:val="131"/>
        <w:sz w:val="18"/>
        <w:szCs w:val="18"/>
      </w:rPr>
    </w:lvl>
    <w:lvl w:ilvl="1" w:tplc="25D83608">
      <w:start w:val="1"/>
      <w:numFmt w:val="bullet"/>
      <w:lvlText w:val="•"/>
      <w:lvlJc w:val="left"/>
      <w:rPr>
        <w:rFonts w:hint="default"/>
      </w:rPr>
    </w:lvl>
    <w:lvl w:ilvl="2" w:tplc="63343682">
      <w:start w:val="1"/>
      <w:numFmt w:val="bullet"/>
      <w:lvlText w:val="•"/>
      <w:lvlJc w:val="left"/>
      <w:rPr>
        <w:rFonts w:hint="default"/>
      </w:rPr>
    </w:lvl>
    <w:lvl w:ilvl="3" w:tplc="749859B4">
      <w:start w:val="1"/>
      <w:numFmt w:val="bullet"/>
      <w:lvlText w:val="•"/>
      <w:lvlJc w:val="left"/>
      <w:rPr>
        <w:rFonts w:hint="default"/>
      </w:rPr>
    </w:lvl>
    <w:lvl w:ilvl="4" w:tplc="C572642E">
      <w:start w:val="1"/>
      <w:numFmt w:val="bullet"/>
      <w:lvlText w:val="•"/>
      <w:lvlJc w:val="left"/>
      <w:rPr>
        <w:rFonts w:hint="default"/>
      </w:rPr>
    </w:lvl>
    <w:lvl w:ilvl="5" w:tplc="B2C6DC9A">
      <w:start w:val="1"/>
      <w:numFmt w:val="bullet"/>
      <w:lvlText w:val="•"/>
      <w:lvlJc w:val="left"/>
      <w:rPr>
        <w:rFonts w:hint="default"/>
      </w:rPr>
    </w:lvl>
    <w:lvl w:ilvl="6" w:tplc="9EEC2EB0">
      <w:start w:val="1"/>
      <w:numFmt w:val="bullet"/>
      <w:lvlText w:val="•"/>
      <w:lvlJc w:val="left"/>
      <w:rPr>
        <w:rFonts w:hint="default"/>
      </w:rPr>
    </w:lvl>
    <w:lvl w:ilvl="7" w:tplc="6BBA3168">
      <w:start w:val="1"/>
      <w:numFmt w:val="bullet"/>
      <w:lvlText w:val="•"/>
      <w:lvlJc w:val="left"/>
      <w:rPr>
        <w:rFonts w:hint="default"/>
      </w:rPr>
    </w:lvl>
    <w:lvl w:ilvl="8" w:tplc="BE0E9962">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06"/>
    <w:rsid w:val="0015216A"/>
    <w:rsid w:val="002B16BA"/>
    <w:rsid w:val="007F248B"/>
    <w:rsid w:val="0091689E"/>
    <w:rsid w:val="00A1371D"/>
    <w:rsid w:val="00BD7606"/>
    <w:rsid w:val="00C0294B"/>
    <w:rsid w:val="00DF77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E3F98"/>
  <w15:docId w15:val="{1A8F1382-605F-4BF4-AC63-84D02B06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uiPriority w:val="9"/>
    <w:qFormat/>
    <w:pPr>
      <w:ind w:left="789"/>
      <w:outlineLvl w:val="0"/>
    </w:pPr>
    <w:rPr>
      <w:rFonts w:ascii="Arial" w:eastAsia="Arial" w:hAnsi="Arial"/>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517"/>
    </w:pPr>
    <w:rPr>
      <w:rFonts w:ascii="Arial" w:eastAsia="Arial" w:hAnsi="Arial"/>
      <w:sz w:val="12"/>
      <w:szCs w:val="12"/>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F77BC"/>
    <w:pPr>
      <w:tabs>
        <w:tab w:val="center" w:pos="4252"/>
        <w:tab w:val="right" w:pos="8504"/>
      </w:tabs>
    </w:pPr>
  </w:style>
  <w:style w:type="character" w:customStyle="1" w:styleId="EncabezadoCar">
    <w:name w:val="Encabezado Car"/>
    <w:basedOn w:val="Fuentedeprrafopredeter"/>
    <w:link w:val="Encabezado"/>
    <w:uiPriority w:val="99"/>
    <w:rsid w:val="00DF77BC"/>
  </w:style>
  <w:style w:type="paragraph" w:styleId="Piedepgina">
    <w:name w:val="footer"/>
    <w:basedOn w:val="Normal"/>
    <w:link w:val="PiedepginaCar"/>
    <w:uiPriority w:val="99"/>
    <w:unhideWhenUsed/>
    <w:rsid w:val="00DF77BC"/>
    <w:pPr>
      <w:tabs>
        <w:tab w:val="center" w:pos="4252"/>
        <w:tab w:val="right" w:pos="8504"/>
      </w:tabs>
    </w:pPr>
  </w:style>
  <w:style w:type="character" w:customStyle="1" w:styleId="PiedepginaCar">
    <w:name w:val="Pie de página Car"/>
    <w:basedOn w:val="Fuentedeprrafopredeter"/>
    <w:link w:val="Piedepgina"/>
    <w:uiPriority w:val="99"/>
    <w:rsid w:val="00DF77BC"/>
  </w:style>
  <w:style w:type="paragraph" w:customStyle="1" w:styleId="CM28">
    <w:name w:val="CM28"/>
    <w:basedOn w:val="Normal"/>
    <w:next w:val="Normal"/>
    <w:uiPriority w:val="99"/>
    <w:rsid w:val="002B16BA"/>
    <w:pPr>
      <w:autoSpaceDE w:val="0"/>
      <w:autoSpaceDN w:val="0"/>
      <w:adjustRightInd w:val="0"/>
    </w:pPr>
    <w:rPr>
      <w:rFonts w:ascii="Verdana" w:eastAsiaTheme="minorEastAsia" w:hAnsi="Verdana"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José García Campillo</dc:creator>
  <cp:lastModifiedBy>FLOR SALGUERO, ANDREA</cp:lastModifiedBy>
  <cp:revision>2</cp:revision>
  <dcterms:created xsi:type="dcterms:W3CDTF">2023-04-10T07:15:00Z</dcterms:created>
  <dcterms:modified xsi:type="dcterms:W3CDTF">2023-04-10T07:15:00Z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2022-03-14T00:00:00Z</vt:filetime>
  </property>
  <property fmtid="{D5CDD505-2E9C-101B-9397-08002B2CF9AE}" pid="3" name="LastSaved">
    <vt:filetime>2022-03-14T00:00:00Z</vt:filetime>
  </property>
</Properties>
</file>